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DDE90" w14:textId="77777777" w:rsidR="0011206F" w:rsidRPr="003713D1" w:rsidRDefault="0011206F" w:rsidP="0011206F">
      <w:pPr>
        <w:pStyle w:val="01TITULO1"/>
      </w:pPr>
      <w:bookmarkStart w:id="0" w:name="_Hlk504807621"/>
      <w:bookmarkEnd w:id="0"/>
      <w:r>
        <w:t>Educação Física – 7º ano – 2</w:t>
      </w:r>
      <w:r w:rsidRPr="009E45B4">
        <w:t>º bimestre</w:t>
      </w:r>
    </w:p>
    <w:p w14:paraId="553FFCEC" w14:textId="77777777" w:rsidR="0011206F" w:rsidRPr="004428D1" w:rsidRDefault="0011206F" w:rsidP="0011206F"/>
    <w:p w14:paraId="12D6D5EF" w14:textId="77777777" w:rsidR="0011206F" w:rsidRPr="007B61D0" w:rsidRDefault="0011206F" w:rsidP="0011206F">
      <w:pPr>
        <w:pStyle w:val="05LINHASRESPOSTA"/>
        <w:rPr>
          <w:b/>
        </w:rPr>
      </w:pPr>
      <w:r w:rsidRPr="007B61D0">
        <w:rPr>
          <w:b/>
        </w:rPr>
        <w:t xml:space="preserve">ESCOLA: </w:t>
      </w:r>
      <w:r w:rsidRPr="007B61D0">
        <w:rPr>
          <w:b/>
        </w:rPr>
        <w:tab/>
      </w:r>
    </w:p>
    <w:p w14:paraId="56D9F063" w14:textId="77777777" w:rsidR="0011206F" w:rsidRPr="007B61D0" w:rsidRDefault="0011206F" w:rsidP="0011206F">
      <w:pPr>
        <w:pStyle w:val="05LINHASRESPOSTA"/>
        <w:rPr>
          <w:b/>
        </w:rPr>
      </w:pPr>
      <w:r w:rsidRPr="007B61D0">
        <w:rPr>
          <w:b/>
        </w:rPr>
        <w:t xml:space="preserve">NOME: </w:t>
      </w:r>
      <w:r w:rsidRPr="007B61D0">
        <w:rPr>
          <w:b/>
        </w:rPr>
        <w:tab/>
      </w:r>
    </w:p>
    <w:p w14:paraId="01E7F982" w14:textId="77777777" w:rsidR="0011206F" w:rsidRPr="00CD7791" w:rsidRDefault="0011206F" w:rsidP="0011206F">
      <w:pPr>
        <w:pStyle w:val="05LINHASRESPOSTA"/>
      </w:pPr>
      <w:r w:rsidRPr="007B61D0">
        <w:rPr>
          <w:b/>
        </w:rPr>
        <w:t>ANO E CLASSE:</w:t>
      </w:r>
      <w:r w:rsidRPr="00CD7791">
        <w:t xml:space="preserve"> ___________________ </w:t>
      </w:r>
      <w:r w:rsidRPr="007B61D0">
        <w:rPr>
          <w:b/>
        </w:rPr>
        <w:t>NÚMERO:</w:t>
      </w:r>
      <w:r w:rsidRPr="00CD7791">
        <w:t xml:space="preserve"> _______ </w:t>
      </w:r>
      <w:r w:rsidRPr="007B61D0">
        <w:rPr>
          <w:b/>
        </w:rPr>
        <w:t>DATA:</w:t>
      </w:r>
      <w:r w:rsidRPr="00CD7791">
        <w:t xml:space="preserve"> </w:t>
      </w:r>
      <w:r w:rsidRPr="00CD7791">
        <w:tab/>
      </w:r>
    </w:p>
    <w:p w14:paraId="3B5BA726" w14:textId="77777777" w:rsidR="0011206F" w:rsidRPr="007B61D0" w:rsidRDefault="0011206F" w:rsidP="0011206F">
      <w:pPr>
        <w:pStyle w:val="05LINHASRESPOSTA"/>
        <w:rPr>
          <w:b/>
        </w:rPr>
      </w:pPr>
      <w:r w:rsidRPr="007B61D0">
        <w:rPr>
          <w:b/>
        </w:rPr>
        <w:t xml:space="preserve">PROFESSOR(A): </w:t>
      </w:r>
      <w:r w:rsidRPr="007B61D0">
        <w:rPr>
          <w:b/>
        </w:rPr>
        <w:tab/>
      </w:r>
    </w:p>
    <w:p w14:paraId="46283C1E" w14:textId="77777777" w:rsidR="0011206F" w:rsidRPr="00FA71E4" w:rsidRDefault="0011206F" w:rsidP="0011206F">
      <w:pPr>
        <w:pStyle w:val="02TEXTOPRINCIPAL"/>
      </w:pPr>
    </w:p>
    <w:p w14:paraId="1097172E" w14:textId="77777777" w:rsidR="0011206F" w:rsidRDefault="0011206F" w:rsidP="0011206F">
      <w:pPr>
        <w:pStyle w:val="01TITULO2"/>
      </w:pPr>
      <w:r w:rsidRPr="00396F7C">
        <w:t>Questão 1</w:t>
      </w:r>
    </w:p>
    <w:p w14:paraId="0F60EFBE" w14:textId="77777777" w:rsidR="0011206F" w:rsidRPr="00FA71E4" w:rsidRDefault="0011206F" w:rsidP="0011206F">
      <w:pPr>
        <w:pStyle w:val="02TEXTOPRINCIPAL"/>
      </w:pPr>
    </w:p>
    <w:p w14:paraId="14DA1010" w14:textId="77777777" w:rsidR="0011206F" w:rsidRPr="007824AB" w:rsidRDefault="0011206F" w:rsidP="0011206F">
      <w:pPr>
        <w:pStyle w:val="02TEXTOPRINCIPAL"/>
        <w:rPr>
          <w:bCs/>
        </w:rPr>
      </w:pPr>
      <w:r w:rsidRPr="007824AB">
        <w:rPr>
          <w:bCs/>
        </w:rPr>
        <w:t>Leia o texto e responda à questão.</w:t>
      </w:r>
    </w:p>
    <w:p w14:paraId="0CA6E698" w14:textId="77777777" w:rsidR="0011206F" w:rsidRPr="007824AB" w:rsidRDefault="0011206F" w:rsidP="0011206F">
      <w:pPr>
        <w:pStyle w:val="02TEXTOPRINCIPAL"/>
        <w:rPr>
          <w:bCs/>
        </w:rPr>
      </w:pPr>
    </w:p>
    <w:p w14:paraId="79E91235" w14:textId="77777777" w:rsidR="0011206F" w:rsidRPr="007824AB" w:rsidRDefault="0011206F" w:rsidP="0011206F">
      <w:pPr>
        <w:pStyle w:val="02TEXTOPRINCIPAL"/>
        <w:rPr>
          <w:bCs/>
        </w:rPr>
      </w:pPr>
      <w:r w:rsidRPr="007824AB">
        <w:rPr>
          <w:bCs/>
        </w:rPr>
        <w:t xml:space="preserve">"[…] O </w:t>
      </w:r>
      <w:proofErr w:type="spellStart"/>
      <w:r w:rsidRPr="007824AB">
        <w:rPr>
          <w:bCs/>
          <w:i/>
        </w:rPr>
        <w:t>Minecraft</w:t>
      </w:r>
      <w:proofErr w:type="spellEnd"/>
      <w:r w:rsidRPr="007824AB">
        <w:rPr>
          <w:bCs/>
        </w:rPr>
        <w:t xml:space="preserve"> é caracterizado como um jogo estilo caixa de areia, isto é, possui mapa aberto aos jogadores sem uma sequência de ações pr</w:t>
      </w:r>
      <w:r>
        <w:rPr>
          <w:bCs/>
        </w:rPr>
        <w:t>e</w:t>
      </w:r>
      <w:r w:rsidRPr="007824AB">
        <w:rPr>
          <w:bCs/>
        </w:rPr>
        <w:t>definida. O jogo é de estilo construção de bloco, com os quais os jogadores têm liberdade de realizar construções</w:t>
      </w:r>
      <w:r>
        <w:rPr>
          <w:bCs/>
        </w:rPr>
        <w:t>.”</w:t>
      </w:r>
    </w:p>
    <w:p w14:paraId="7D6C75E8" w14:textId="77777777" w:rsidR="0011206F" w:rsidRDefault="0011206F" w:rsidP="0011206F">
      <w:pPr>
        <w:pStyle w:val="06CREDITO"/>
        <w:jc w:val="right"/>
      </w:pPr>
      <w:r w:rsidRPr="007824AB">
        <w:t xml:space="preserve">SHORT, D., </w:t>
      </w:r>
      <w:proofErr w:type="gramStart"/>
      <w:r w:rsidRPr="007824AB">
        <w:rPr>
          <w:i/>
        </w:rPr>
        <w:t>apud</w:t>
      </w:r>
      <w:r w:rsidRPr="007824AB">
        <w:t xml:space="preserve"> </w:t>
      </w:r>
      <w:r>
        <w:t xml:space="preserve"> </w:t>
      </w:r>
      <w:r w:rsidRPr="007824AB">
        <w:t>SCHIMIDT</w:t>
      </w:r>
      <w:proofErr w:type="gramEnd"/>
      <w:r w:rsidRPr="007824AB">
        <w:t xml:space="preserve">, D. A. T. </w:t>
      </w:r>
      <w:r w:rsidRPr="007824AB">
        <w:rPr>
          <w:i/>
        </w:rPr>
        <w:t>Espaços comunicativos e jogos digitai</w:t>
      </w:r>
      <w:r w:rsidRPr="003713D1">
        <w:rPr>
          <w:i/>
          <w:spacing w:val="14"/>
        </w:rPr>
        <w:t>s</w:t>
      </w:r>
      <w:r w:rsidRPr="003713D1">
        <w:t>:</w:t>
      </w:r>
      <w:r>
        <w:t xml:space="preserve"> </w:t>
      </w:r>
      <w:r w:rsidRPr="007824AB">
        <w:t xml:space="preserve">processos formativos com a inserção </w:t>
      </w:r>
      <w:r>
        <w:br/>
      </w:r>
      <w:r w:rsidRPr="007824AB">
        <w:t xml:space="preserve">do jogo digital </w:t>
      </w:r>
      <w:proofErr w:type="spellStart"/>
      <w:r w:rsidRPr="003713D1">
        <w:rPr>
          <w:i/>
        </w:rPr>
        <w:t>Minecraft</w:t>
      </w:r>
      <w:proofErr w:type="spellEnd"/>
      <w:r w:rsidRPr="007824AB">
        <w:t xml:space="preserve"> no contexto do ensino superior e da educação básica</w:t>
      </w:r>
      <w:r>
        <w:t>. D</w:t>
      </w:r>
      <w:r w:rsidRPr="007824AB">
        <w:t>issertação de Mestrado</w:t>
      </w:r>
      <w:r>
        <w:t>,</w:t>
      </w:r>
      <w:r>
        <w:br/>
      </w:r>
      <w:r w:rsidRPr="007824AB">
        <w:t xml:space="preserve"> Universidade Federal do Paraná, 2017.</w:t>
      </w:r>
    </w:p>
    <w:p w14:paraId="44F452D2" w14:textId="77777777" w:rsidR="0011206F" w:rsidRPr="007824AB" w:rsidRDefault="0011206F" w:rsidP="0011206F">
      <w:pPr>
        <w:pStyle w:val="02TEXTOPRINCIPAL"/>
        <w:rPr>
          <w:bCs/>
        </w:rPr>
      </w:pPr>
      <w:r w:rsidRPr="007824AB">
        <w:rPr>
          <w:bCs/>
        </w:rPr>
        <w:t xml:space="preserve">Marque um X na alternativa que apresenta brincadeiras ou jogos que também valorizam a construção de objetos e cenários. </w:t>
      </w:r>
    </w:p>
    <w:p w14:paraId="6C1A20C5" w14:textId="77777777" w:rsidR="0011206F" w:rsidRPr="007824AB" w:rsidRDefault="0011206F" w:rsidP="0011206F">
      <w:pPr>
        <w:pStyle w:val="02TEXTOITEM"/>
      </w:pPr>
      <w:r w:rsidRPr="007824AB">
        <w:rPr>
          <w:b/>
        </w:rPr>
        <w:t xml:space="preserve">a) </w:t>
      </w:r>
      <w:r w:rsidRPr="007824AB">
        <w:t>Blocos de montar.</w:t>
      </w:r>
    </w:p>
    <w:p w14:paraId="416827A4" w14:textId="77777777" w:rsidR="0011206F" w:rsidRPr="007824AB" w:rsidRDefault="0011206F" w:rsidP="0011206F">
      <w:pPr>
        <w:pStyle w:val="02TEXTOITEM"/>
      </w:pPr>
      <w:r w:rsidRPr="007824AB">
        <w:rPr>
          <w:b/>
        </w:rPr>
        <w:t>b)</w:t>
      </w:r>
      <w:r w:rsidRPr="007824AB">
        <w:t xml:space="preserve"> Futebol, voleibol e handebol.</w:t>
      </w:r>
    </w:p>
    <w:p w14:paraId="53C5A501" w14:textId="77777777" w:rsidR="0011206F" w:rsidRPr="007824AB" w:rsidRDefault="0011206F" w:rsidP="0011206F">
      <w:pPr>
        <w:pStyle w:val="02TEXTOITEM"/>
      </w:pPr>
      <w:r w:rsidRPr="007824AB">
        <w:rPr>
          <w:b/>
        </w:rPr>
        <w:t>c)</w:t>
      </w:r>
      <w:r>
        <w:rPr>
          <w:b/>
        </w:rPr>
        <w:t xml:space="preserve"> </w:t>
      </w:r>
      <w:r w:rsidRPr="007824AB">
        <w:rPr>
          <w:i/>
        </w:rPr>
        <w:t>Banco imobiliário</w:t>
      </w:r>
      <w:r w:rsidRPr="007824AB">
        <w:t xml:space="preserve">, </w:t>
      </w:r>
      <w:r w:rsidRPr="007824AB">
        <w:rPr>
          <w:i/>
        </w:rPr>
        <w:t>Jogo da vida</w:t>
      </w:r>
      <w:r w:rsidRPr="007824AB">
        <w:t xml:space="preserve"> e </w:t>
      </w:r>
      <w:r w:rsidRPr="007824AB">
        <w:rPr>
          <w:i/>
        </w:rPr>
        <w:t>War</w:t>
      </w:r>
      <w:r w:rsidRPr="007824AB">
        <w:t>.</w:t>
      </w:r>
    </w:p>
    <w:p w14:paraId="6057FCD1" w14:textId="77777777" w:rsidR="0011206F" w:rsidRPr="007824AB" w:rsidRDefault="0011206F" w:rsidP="0011206F">
      <w:pPr>
        <w:pStyle w:val="02TEXTOITEM"/>
      </w:pPr>
      <w:r w:rsidRPr="007824AB">
        <w:rPr>
          <w:b/>
        </w:rPr>
        <w:t>d)</w:t>
      </w:r>
      <w:r w:rsidRPr="007824AB">
        <w:t xml:space="preserve"> Dama, xadrez e gamão.</w:t>
      </w:r>
    </w:p>
    <w:p w14:paraId="2A8AB585" w14:textId="77777777" w:rsidR="0011206F" w:rsidRPr="00FA71E4" w:rsidRDefault="0011206F" w:rsidP="0011206F">
      <w:pPr>
        <w:pStyle w:val="02TEXTOPRINCIPAL"/>
      </w:pPr>
    </w:p>
    <w:p w14:paraId="26626FC2" w14:textId="77777777" w:rsidR="0011206F" w:rsidRDefault="0011206F" w:rsidP="0011206F">
      <w:pPr>
        <w:pStyle w:val="01TITULO2"/>
      </w:pPr>
      <w:r w:rsidRPr="00396F7C">
        <w:t xml:space="preserve">Questão </w:t>
      </w:r>
      <w:r>
        <w:t>2</w:t>
      </w:r>
    </w:p>
    <w:p w14:paraId="2966210C" w14:textId="77777777" w:rsidR="0011206F" w:rsidRPr="00FA71E4" w:rsidRDefault="0011206F" w:rsidP="0011206F">
      <w:pPr>
        <w:pStyle w:val="02TEXTOPRINCIPAL"/>
      </w:pPr>
    </w:p>
    <w:p w14:paraId="4E0E8C58" w14:textId="77777777" w:rsidR="0011206F" w:rsidRPr="007824AB" w:rsidRDefault="0011206F" w:rsidP="0011206F">
      <w:pPr>
        <w:pStyle w:val="02TEXTOPRINCIPAL"/>
        <w:rPr>
          <w:bCs/>
        </w:rPr>
      </w:pPr>
      <w:r w:rsidRPr="007824AB">
        <w:rPr>
          <w:bCs/>
        </w:rPr>
        <w:t>Muitos jogos eletrônicos são famosos por possibilitar a experiência de um mundo interessante e já conhecido. Identifique a alternativa que apresenta um jogo eletrônico que valoriza a criação de novos ambientes e cenários, com a possibilidade de construir um mundo totalmente novo no qual se pode jogar eletronicamente.</w:t>
      </w:r>
    </w:p>
    <w:p w14:paraId="1F2AF4A5" w14:textId="77777777" w:rsidR="0011206F" w:rsidRPr="007824AB" w:rsidRDefault="0011206F" w:rsidP="0011206F">
      <w:pPr>
        <w:pStyle w:val="02TEXTOITEM"/>
        <w:rPr>
          <w:lang w:val="en-US"/>
        </w:rPr>
      </w:pPr>
      <w:r w:rsidRPr="007824AB">
        <w:rPr>
          <w:b/>
          <w:lang w:val="en-US"/>
        </w:rPr>
        <w:t>a)</w:t>
      </w:r>
      <w:r>
        <w:rPr>
          <w:b/>
          <w:lang w:val="en-US"/>
        </w:rPr>
        <w:t xml:space="preserve"> </w:t>
      </w:r>
      <w:r w:rsidRPr="007824AB">
        <w:rPr>
          <w:i/>
          <w:lang w:val="en-US"/>
        </w:rPr>
        <w:t>Pro Evolution Soccer.</w:t>
      </w:r>
    </w:p>
    <w:p w14:paraId="4DF82E44" w14:textId="77777777" w:rsidR="0011206F" w:rsidRPr="007824AB" w:rsidRDefault="0011206F" w:rsidP="0011206F">
      <w:pPr>
        <w:pStyle w:val="02TEXTOITEM"/>
        <w:rPr>
          <w:lang w:val="en-US"/>
        </w:rPr>
      </w:pPr>
      <w:r w:rsidRPr="007824AB">
        <w:rPr>
          <w:b/>
          <w:lang w:val="en-US"/>
        </w:rPr>
        <w:t xml:space="preserve">b) </w:t>
      </w:r>
      <w:r w:rsidRPr="007824AB">
        <w:rPr>
          <w:i/>
          <w:lang w:val="en-US"/>
        </w:rPr>
        <w:t>Super Mario Kart.</w:t>
      </w:r>
    </w:p>
    <w:p w14:paraId="4513B5C1" w14:textId="77777777" w:rsidR="0011206F" w:rsidRPr="007824AB" w:rsidRDefault="0011206F" w:rsidP="0011206F">
      <w:pPr>
        <w:pStyle w:val="02TEXTOITEM"/>
        <w:rPr>
          <w:lang w:val="en-US"/>
        </w:rPr>
      </w:pPr>
      <w:r w:rsidRPr="007824AB">
        <w:rPr>
          <w:b/>
          <w:lang w:val="en-US"/>
        </w:rPr>
        <w:t xml:space="preserve">c) </w:t>
      </w:r>
      <w:r w:rsidRPr="007824AB">
        <w:rPr>
          <w:i/>
          <w:lang w:val="en-US"/>
        </w:rPr>
        <w:t>Minecraft.</w:t>
      </w:r>
    </w:p>
    <w:p w14:paraId="203078CB" w14:textId="77777777" w:rsidR="0011206F" w:rsidRPr="007824AB" w:rsidRDefault="0011206F" w:rsidP="0011206F">
      <w:pPr>
        <w:pStyle w:val="02TEXTOITEM"/>
        <w:rPr>
          <w:lang w:val="en-US"/>
        </w:rPr>
      </w:pPr>
      <w:r w:rsidRPr="007824AB">
        <w:rPr>
          <w:b/>
          <w:lang w:val="en-US"/>
        </w:rPr>
        <w:t xml:space="preserve">d) </w:t>
      </w:r>
      <w:r w:rsidRPr="007824AB">
        <w:rPr>
          <w:i/>
          <w:lang w:val="en-US"/>
        </w:rPr>
        <w:t>League of Legends.</w:t>
      </w:r>
    </w:p>
    <w:p w14:paraId="7E96C8C0" w14:textId="77777777" w:rsidR="0011206F" w:rsidRDefault="0011206F" w:rsidP="0011206F">
      <w:pPr>
        <w:pStyle w:val="02TEXTOPRINCIPAL"/>
        <w:rPr>
          <w:bCs/>
        </w:rPr>
      </w:pPr>
    </w:p>
    <w:p w14:paraId="79A0791D" w14:textId="77777777" w:rsidR="0011206F" w:rsidRPr="00AE6F4A" w:rsidRDefault="0011206F" w:rsidP="0011206F">
      <w:pPr>
        <w:pStyle w:val="02TEXTOPRINCIPAL"/>
      </w:pPr>
      <w:r w:rsidRPr="007824AB">
        <w:rPr>
          <w:bCs/>
        </w:rPr>
        <w:t>Justifique sua resposta.</w:t>
      </w:r>
    </w:p>
    <w:p w14:paraId="1C53480C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41FFA73C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07BF8F74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1E4A3129" w14:textId="65F98FB1" w:rsidR="0011206F" w:rsidRDefault="0011206F" w:rsidP="00BE4AB9">
      <w:pPr>
        <w:pStyle w:val="05LINHASRESPOSTA"/>
      </w:pPr>
      <w:r>
        <w:t>_______________________________________________________________________________________</w:t>
      </w:r>
      <w:r>
        <w:br w:type="page"/>
      </w:r>
    </w:p>
    <w:p w14:paraId="55296F73" w14:textId="77777777" w:rsidR="00BE4AB9" w:rsidRDefault="00BE4AB9" w:rsidP="00BE4AB9">
      <w:pPr>
        <w:pStyle w:val="02TEXTOPRINCIPAL"/>
      </w:pPr>
    </w:p>
    <w:p w14:paraId="1F4CB376" w14:textId="320A6DF7" w:rsidR="0011206F" w:rsidRDefault="0011206F" w:rsidP="0011206F">
      <w:pPr>
        <w:pStyle w:val="01TITULO2"/>
      </w:pPr>
      <w:r w:rsidRPr="00E7589C">
        <w:t xml:space="preserve">Questão </w:t>
      </w:r>
      <w:r>
        <w:t>3</w:t>
      </w:r>
    </w:p>
    <w:p w14:paraId="5C8D66DE" w14:textId="77777777" w:rsidR="0011206F" w:rsidRPr="00545DBD" w:rsidRDefault="0011206F" w:rsidP="0011206F">
      <w:pPr>
        <w:pStyle w:val="02TEXTOPRINCIPAL"/>
      </w:pPr>
    </w:p>
    <w:p w14:paraId="37B04AE9" w14:textId="77777777" w:rsidR="0011206F" w:rsidRPr="007824AB" w:rsidRDefault="0011206F" w:rsidP="0011206F">
      <w:pPr>
        <w:pStyle w:val="02TEXTOPRINCIPAL"/>
        <w:rPr>
          <w:bCs/>
        </w:rPr>
      </w:pPr>
      <w:r w:rsidRPr="007824AB">
        <w:rPr>
          <w:bCs/>
        </w:rPr>
        <w:t xml:space="preserve">O </w:t>
      </w:r>
      <w:proofErr w:type="spellStart"/>
      <w:r w:rsidRPr="007824AB">
        <w:rPr>
          <w:bCs/>
          <w:i/>
        </w:rPr>
        <w:t>Minecraft</w:t>
      </w:r>
      <w:proofErr w:type="spellEnd"/>
      <w:r w:rsidRPr="007824AB">
        <w:rPr>
          <w:bCs/>
        </w:rPr>
        <w:t xml:space="preserve"> é reconhecido como um jogo eletrônico que possibilita várias aprendizagens no ambiente escolar, podendo ser utilizado em aulas de Educação Física, Matemática, Geografia, entre outras áreas do conhecimento. Marque um X na alternativa que identifica potencialidades próprias do jogo eletrônico </w:t>
      </w:r>
      <w:proofErr w:type="spellStart"/>
      <w:r w:rsidRPr="007824AB">
        <w:rPr>
          <w:bCs/>
          <w:i/>
        </w:rPr>
        <w:t>Minecraft</w:t>
      </w:r>
      <w:proofErr w:type="spellEnd"/>
      <w:r w:rsidRPr="007824AB">
        <w:rPr>
          <w:bCs/>
        </w:rPr>
        <w:t>.</w:t>
      </w:r>
    </w:p>
    <w:p w14:paraId="01369494" w14:textId="77777777" w:rsidR="0011206F" w:rsidRPr="007824AB" w:rsidRDefault="0011206F" w:rsidP="0011206F">
      <w:pPr>
        <w:pStyle w:val="02TEXTOITEM"/>
      </w:pPr>
      <w:r w:rsidRPr="007824AB">
        <w:rPr>
          <w:b/>
        </w:rPr>
        <w:t xml:space="preserve">a) </w:t>
      </w:r>
      <w:r w:rsidRPr="007824AB">
        <w:t>Possibilidade de realizar diferentes construções, orientação espacial e memória visual.</w:t>
      </w:r>
    </w:p>
    <w:p w14:paraId="25EEB3A1" w14:textId="77777777" w:rsidR="0011206F" w:rsidRPr="007824AB" w:rsidRDefault="0011206F" w:rsidP="0011206F">
      <w:pPr>
        <w:pStyle w:val="02TEXTOITEM"/>
      </w:pPr>
      <w:r w:rsidRPr="007824AB">
        <w:rPr>
          <w:b/>
        </w:rPr>
        <w:t>b)</w:t>
      </w:r>
      <w:r w:rsidRPr="007824AB">
        <w:t xml:space="preserve"> Liberdade de decisão, possibilidade de experimentar aventuras por meio da exploração de um mapa e reprodução de movimentos por meio de danças.</w:t>
      </w:r>
    </w:p>
    <w:p w14:paraId="516DF45D" w14:textId="77777777" w:rsidR="0011206F" w:rsidRPr="007824AB" w:rsidRDefault="0011206F" w:rsidP="0011206F">
      <w:pPr>
        <w:pStyle w:val="02TEXTOITEM"/>
      </w:pPr>
      <w:r w:rsidRPr="007824AB">
        <w:rPr>
          <w:b/>
        </w:rPr>
        <w:t xml:space="preserve">c) </w:t>
      </w:r>
      <w:r w:rsidRPr="007824AB">
        <w:t>Interação entre personagens, animais, plantas e ambiente físico e simulação de um jogo de futebol.</w:t>
      </w:r>
    </w:p>
    <w:p w14:paraId="02448711" w14:textId="77777777" w:rsidR="0011206F" w:rsidRDefault="0011206F" w:rsidP="0011206F">
      <w:pPr>
        <w:pStyle w:val="02TEXTOITEM"/>
      </w:pPr>
      <w:r w:rsidRPr="007824AB">
        <w:rPr>
          <w:b/>
        </w:rPr>
        <w:t>d)</w:t>
      </w:r>
      <w:r w:rsidRPr="007824AB">
        <w:t xml:space="preserve"> Possibilidade de jogar </w:t>
      </w:r>
      <w:r w:rsidRPr="007824AB">
        <w:rPr>
          <w:i/>
        </w:rPr>
        <w:t>on-line</w:t>
      </w:r>
      <w:r w:rsidRPr="007824AB">
        <w:t xml:space="preserve"> e </w:t>
      </w:r>
      <w:r w:rsidRPr="007824AB">
        <w:rPr>
          <w:i/>
        </w:rPr>
        <w:t>off-line</w:t>
      </w:r>
      <w:r w:rsidRPr="007824AB">
        <w:t xml:space="preserve"> e simulação de um jogo de corrida de carros.</w:t>
      </w:r>
    </w:p>
    <w:p w14:paraId="19FE48EE" w14:textId="77777777" w:rsidR="0011206F" w:rsidRPr="00AE6F4A" w:rsidRDefault="0011206F" w:rsidP="0011206F">
      <w:pPr>
        <w:pStyle w:val="02TEXTOPRINCIPAL"/>
      </w:pPr>
    </w:p>
    <w:p w14:paraId="4B409D51" w14:textId="77777777" w:rsidR="0011206F" w:rsidRDefault="0011206F" w:rsidP="0011206F">
      <w:pPr>
        <w:pStyle w:val="01TITULO2"/>
      </w:pPr>
      <w:r w:rsidRPr="00E7589C">
        <w:t xml:space="preserve">Questão </w:t>
      </w:r>
      <w:r>
        <w:t>4</w:t>
      </w:r>
    </w:p>
    <w:p w14:paraId="08E00884" w14:textId="77777777" w:rsidR="0011206F" w:rsidRPr="00545DBD" w:rsidRDefault="0011206F" w:rsidP="0011206F">
      <w:pPr>
        <w:pStyle w:val="02TEXTOPRINCIPAL"/>
      </w:pPr>
    </w:p>
    <w:p w14:paraId="15B36C80" w14:textId="77777777" w:rsidR="0011206F" w:rsidRDefault="0011206F" w:rsidP="0011206F">
      <w:pPr>
        <w:pStyle w:val="02TEXTOPRINCIPAL"/>
      </w:pPr>
      <w:r w:rsidRPr="007824AB">
        <w:t>Você já viu referências brasileiras e estrangeiras de B-Girls? Qual é sua representatividade?</w:t>
      </w:r>
    </w:p>
    <w:p w14:paraId="1F5614FD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446FE103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13180549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1B8F8927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6C8D6984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0815F0AE" w14:textId="77777777" w:rsidR="0011206F" w:rsidRDefault="0011206F" w:rsidP="0011206F">
      <w:pPr>
        <w:pStyle w:val="02TEXTOPRINCIPAL"/>
      </w:pPr>
    </w:p>
    <w:p w14:paraId="4CBF0346" w14:textId="77777777" w:rsidR="0011206F" w:rsidRDefault="0011206F" w:rsidP="0011206F">
      <w:pPr>
        <w:pStyle w:val="01TITULO2"/>
      </w:pPr>
      <w:r w:rsidRPr="00E7589C">
        <w:t xml:space="preserve">Questão </w:t>
      </w:r>
      <w:r>
        <w:t>5</w:t>
      </w:r>
    </w:p>
    <w:p w14:paraId="56ED79E2" w14:textId="77777777" w:rsidR="0011206F" w:rsidRPr="00FA71E4" w:rsidRDefault="0011206F" w:rsidP="0011206F">
      <w:pPr>
        <w:pStyle w:val="02TEXTOPRINCIPAL"/>
      </w:pPr>
    </w:p>
    <w:p w14:paraId="6F69AAB1" w14:textId="77777777" w:rsidR="0011206F" w:rsidRPr="007824AB" w:rsidRDefault="0011206F" w:rsidP="0011206F">
      <w:pPr>
        <w:pStyle w:val="02TEXTOPRINCIPAL"/>
      </w:pPr>
      <w:r w:rsidRPr="007824AB">
        <w:t>Analise as alternativas e marque um X na proposição correta.</w:t>
      </w:r>
    </w:p>
    <w:p w14:paraId="43C62F1A" w14:textId="7529E283" w:rsidR="0011206F" w:rsidRPr="007824AB" w:rsidRDefault="0011206F" w:rsidP="0011206F">
      <w:pPr>
        <w:pStyle w:val="02TEXTOITEM"/>
      </w:pPr>
      <w:r w:rsidRPr="007824AB">
        <w:rPr>
          <w:b/>
        </w:rPr>
        <w:t xml:space="preserve">a) </w:t>
      </w:r>
      <w:r w:rsidRPr="007824AB">
        <w:t xml:space="preserve">Algumas danças são para homens e outras para mulheres. As danças urbanas são realizadas apenas por </w:t>
      </w:r>
      <w:r w:rsidR="00962946">
        <w:br/>
      </w:r>
      <w:r w:rsidRPr="007824AB">
        <w:t>B</w:t>
      </w:r>
      <w:r w:rsidR="00962946">
        <w:t xml:space="preserve">. </w:t>
      </w:r>
      <w:r w:rsidRPr="007824AB">
        <w:t>Boys.</w:t>
      </w:r>
    </w:p>
    <w:p w14:paraId="2509DA61" w14:textId="3184A538" w:rsidR="0011206F" w:rsidRPr="007824AB" w:rsidRDefault="0011206F" w:rsidP="0011206F">
      <w:pPr>
        <w:pStyle w:val="02TEXTOITEM"/>
      </w:pPr>
      <w:r w:rsidRPr="007824AB">
        <w:rPr>
          <w:b/>
        </w:rPr>
        <w:t xml:space="preserve">b) </w:t>
      </w:r>
      <w:r w:rsidRPr="007824AB">
        <w:t>As B</w:t>
      </w:r>
      <w:r w:rsidR="00962946">
        <w:t xml:space="preserve">. </w:t>
      </w:r>
      <w:r w:rsidRPr="007824AB">
        <w:t>Girls têm conquistado espaço na sociedade apenas recentemente. Na década de 1970, elas não existiam.</w:t>
      </w:r>
    </w:p>
    <w:p w14:paraId="060B7E3A" w14:textId="59978415" w:rsidR="0011206F" w:rsidRPr="007824AB" w:rsidRDefault="0011206F" w:rsidP="0011206F">
      <w:pPr>
        <w:pStyle w:val="02TEXTOITEM"/>
      </w:pPr>
      <w:r w:rsidRPr="007824AB">
        <w:rPr>
          <w:b/>
        </w:rPr>
        <w:t xml:space="preserve">c) </w:t>
      </w:r>
      <w:r w:rsidRPr="007824AB">
        <w:t>Não existem B</w:t>
      </w:r>
      <w:r w:rsidR="00962946">
        <w:t xml:space="preserve">. </w:t>
      </w:r>
      <w:r w:rsidRPr="007824AB">
        <w:t>Girls no Brasil. Todas são estrangeiras.</w:t>
      </w:r>
    </w:p>
    <w:p w14:paraId="01F63963" w14:textId="0EBBDE4C" w:rsidR="0011206F" w:rsidRPr="007824AB" w:rsidRDefault="0011206F" w:rsidP="0011206F">
      <w:pPr>
        <w:pStyle w:val="02TEXTOITEM"/>
      </w:pPr>
      <w:r w:rsidRPr="007824AB">
        <w:rPr>
          <w:b/>
        </w:rPr>
        <w:t xml:space="preserve">d) </w:t>
      </w:r>
      <w:r w:rsidRPr="007824AB">
        <w:t>As B</w:t>
      </w:r>
      <w:r w:rsidR="00962946">
        <w:t xml:space="preserve">. </w:t>
      </w:r>
      <w:bookmarkStart w:id="1" w:name="_GoBack"/>
      <w:bookmarkEnd w:id="1"/>
      <w:r w:rsidRPr="007824AB">
        <w:t xml:space="preserve">Girls são as mulheres representantes das danças no movimento </w:t>
      </w:r>
      <w:r w:rsidRPr="007824AB">
        <w:rPr>
          <w:i/>
        </w:rPr>
        <w:t>hip-hop</w:t>
      </w:r>
      <w:r>
        <w:t xml:space="preserve">, </w:t>
      </w:r>
      <w:r w:rsidRPr="007824AB">
        <w:t>e elas sempre existiram.</w:t>
      </w:r>
    </w:p>
    <w:p w14:paraId="5E0434EC" w14:textId="77777777" w:rsidR="0011206F" w:rsidRDefault="0011206F" w:rsidP="0011206F">
      <w:pPr>
        <w:pStyle w:val="02TEXTOITEM"/>
      </w:pPr>
      <w:r w:rsidRPr="007824AB">
        <w:rPr>
          <w:b/>
        </w:rPr>
        <w:t xml:space="preserve">e) </w:t>
      </w:r>
      <w:r w:rsidRPr="007824AB">
        <w:t>Todas as alternativas anteriores estão erradas.</w:t>
      </w:r>
    </w:p>
    <w:p w14:paraId="626F3726" w14:textId="77777777" w:rsidR="0011206F" w:rsidRDefault="0011206F" w:rsidP="0011206F">
      <w:pPr>
        <w:pStyle w:val="02TEXTOPRINCIPAL"/>
      </w:pPr>
      <w:r>
        <w:br w:type="page"/>
      </w:r>
    </w:p>
    <w:p w14:paraId="5FA38F7C" w14:textId="77777777" w:rsidR="0011206F" w:rsidRDefault="0011206F" w:rsidP="0011206F">
      <w:pPr>
        <w:pStyle w:val="01TITULO2"/>
      </w:pPr>
      <w:r w:rsidRPr="00E7589C">
        <w:lastRenderedPageBreak/>
        <w:t xml:space="preserve">Questão </w:t>
      </w:r>
      <w:r>
        <w:t>6</w:t>
      </w:r>
    </w:p>
    <w:p w14:paraId="20C46A5B" w14:textId="77777777" w:rsidR="0011206F" w:rsidRDefault="0011206F" w:rsidP="0011206F">
      <w:pPr>
        <w:pStyle w:val="02TEXTOPRINCIPAL"/>
      </w:pPr>
    </w:p>
    <w:p w14:paraId="2A30E486" w14:textId="77777777" w:rsidR="0011206F" w:rsidRDefault="0011206F" w:rsidP="0011206F">
      <w:pPr>
        <w:pStyle w:val="02TEXTOPRINCIPAL"/>
      </w:pPr>
      <w:r w:rsidRPr="007824AB">
        <w:t xml:space="preserve">Por que a manifestação dançante do </w:t>
      </w:r>
      <w:r w:rsidRPr="007824AB">
        <w:rPr>
          <w:i/>
        </w:rPr>
        <w:t>hip-hop</w:t>
      </w:r>
      <w:r w:rsidRPr="007824AB">
        <w:t xml:space="preserve"> tem menos praticantes do gênero feminino?</w:t>
      </w:r>
    </w:p>
    <w:p w14:paraId="30BBBCC0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2D44E3F3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46E99EB8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0B7AD097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01A0D8DF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12AC9657" w14:textId="77777777" w:rsidR="0011206F" w:rsidRDefault="0011206F" w:rsidP="0011206F">
      <w:pPr>
        <w:pStyle w:val="01TITULO3"/>
      </w:pPr>
    </w:p>
    <w:p w14:paraId="02104B59" w14:textId="77777777" w:rsidR="0011206F" w:rsidRDefault="0011206F" w:rsidP="0011206F">
      <w:pPr>
        <w:pStyle w:val="01TITULO2"/>
      </w:pPr>
      <w:r w:rsidRPr="00E7589C">
        <w:t xml:space="preserve">Questão </w:t>
      </w:r>
      <w:r>
        <w:t>7</w:t>
      </w:r>
    </w:p>
    <w:p w14:paraId="462735BD" w14:textId="77777777" w:rsidR="0011206F" w:rsidRDefault="0011206F" w:rsidP="0011206F">
      <w:pPr>
        <w:pStyle w:val="02TEXTOPRINCIPAL"/>
      </w:pPr>
    </w:p>
    <w:p w14:paraId="69456FC9" w14:textId="77777777" w:rsidR="0011206F" w:rsidRDefault="0011206F" w:rsidP="0011206F">
      <w:pPr>
        <w:pStyle w:val="05ATIVIDADEMARQUE"/>
      </w:pPr>
      <w:r w:rsidRPr="007824AB">
        <w:t>Qual é a principal característica do pebolim humano que dificulta a conquista do gol?</w:t>
      </w:r>
    </w:p>
    <w:p w14:paraId="27DE5C32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1883AC67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0E79B4C7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6E18E319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4BCD27BF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187AB95C" w14:textId="77777777" w:rsidR="0011206F" w:rsidRPr="000822D3" w:rsidRDefault="0011206F" w:rsidP="0011206F">
      <w:pPr>
        <w:pStyle w:val="02TEXTOPRINCIPAL"/>
      </w:pPr>
    </w:p>
    <w:p w14:paraId="3725B246" w14:textId="77777777" w:rsidR="0011206F" w:rsidRDefault="0011206F" w:rsidP="0011206F">
      <w:pPr>
        <w:pStyle w:val="01TITULO2"/>
      </w:pPr>
      <w:r w:rsidRPr="00E7589C">
        <w:t xml:space="preserve">Questão </w:t>
      </w:r>
      <w:r>
        <w:t>8</w:t>
      </w:r>
    </w:p>
    <w:p w14:paraId="3C34F595" w14:textId="77777777" w:rsidR="0011206F" w:rsidRPr="00545DBD" w:rsidRDefault="0011206F" w:rsidP="0011206F">
      <w:pPr>
        <w:pStyle w:val="02TEXTOPRINCIPAL"/>
      </w:pPr>
    </w:p>
    <w:p w14:paraId="56BE19E9" w14:textId="77777777" w:rsidR="0011206F" w:rsidRDefault="0011206F" w:rsidP="0011206F">
      <w:pPr>
        <w:pStyle w:val="02TEXTOPRINCIPAL"/>
      </w:pPr>
      <w:r w:rsidRPr="007824AB">
        <w:rPr>
          <w:color w:val="000000"/>
        </w:rPr>
        <w:t xml:space="preserve">No </w:t>
      </w:r>
      <w:proofErr w:type="spellStart"/>
      <w:r w:rsidRPr="007824AB">
        <w:rPr>
          <w:color w:val="000000"/>
        </w:rPr>
        <w:t>minifutsal</w:t>
      </w:r>
      <w:proofErr w:type="spellEnd"/>
      <w:r w:rsidRPr="007824AB">
        <w:rPr>
          <w:color w:val="000000"/>
        </w:rPr>
        <w:t>, quais são as consequências de poder tocar na bola somente duas vezes? E as consequências de não poder driblar?</w:t>
      </w:r>
    </w:p>
    <w:p w14:paraId="55F4F61B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31924A51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5439DD77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4AF2087A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423C1FE4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17A03311" w14:textId="77777777" w:rsidR="0011206F" w:rsidRPr="00545DBD" w:rsidRDefault="0011206F" w:rsidP="0011206F">
      <w:pPr>
        <w:pStyle w:val="02TEXTOPRINCIPAL"/>
      </w:pPr>
      <w:r>
        <w:br w:type="page"/>
      </w:r>
    </w:p>
    <w:p w14:paraId="77D3C05B" w14:textId="77777777" w:rsidR="0011206F" w:rsidRDefault="0011206F" w:rsidP="0011206F">
      <w:pPr>
        <w:pStyle w:val="01TITULO2"/>
      </w:pPr>
      <w:r w:rsidRPr="00E7589C">
        <w:lastRenderedPageBreak/>
        <w:t xml:space="preserve">Questão </w:t>
      </w:r>
      <w:r>
        <w:t>9</w:t>
      </w:r>
    </w:p>
    <w:p w14:paraId="11875135" w14:textId="77777777" w:rsidR="0011206F" w:rsidRPr="00545DBD" w:rsidRDefault="0011206F" w:rsidP="0011206F">
      <w:pPr>
        <w:pStyle w:val="02TEXTOPRINCIPAL"/>
      </w:pPr>
    </w:p>
    <w:p w14:paraId="0F431255" w14:textId="77777777" w:rsidR="0011206F" w:rsidRPr="00914580" w:rsidRDefault="0011206F" w:rsidP="0011206F">
      <w:pPr>
        <w:pStyle w:val="02TEXTOITEM"/>
      </w:pPr>
      <w:r w:rsidRPr="007824AB">
        <w:t xml:space="preserve">O jogo em duplas é diferente do </w:t>
      </w:r>
      <w:proofErr w:type="spellStart"/>
      <w:r w:rsidRPr="007824AB">
        <w:t>minifutsal</w:t>
      </w:r>
      <w:proofErr w:type="spellEnd"/>
      <w:r w:rsidRPr="007824AB">
        <w:t xml:space="preserve"> porque a dupla pode conduzir a bola. O que isso altera no jogo?</w:t>
      </w:r>
    </w:p>
    <w:p w14:paraId="1B230393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294CD6D3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03DA2DE1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641EC051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0AC4CA61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3A94B4BE" w14:textId="77777777" w:rsidR="0011206F" w:rsidRDefault="0011206F" w:rsidP="0011206F">
      <w:pPr>
        <w:pStyle w:val="01TITULO3"/>
      </w:pPr>
    </w:p>
    <w:p w14:paraId="75E6BE21" w14:textId="77777777" w:rsidR="0011206F" w:rsidRDefault="0011206F" w:rsidP="0011206F">
      <w:pPr>
        <w:pStyle w:val="01TITULO2"/>
      </w:pPr>
      <w:r w:rsidRPr="00636F2D">
        <w:t>Questão 10</w:t>
      </w:r>
    </w:p>
    <w:p w14:paraId="3018E16A" w14:textId="77777777" w:rsidR="0011206F" w:rsidRPr="00545DBD" w:rsidRDefault="0011206F" w:rsidP="0011206F">
      <w:pPr>
        <w:pStyle w:val="02TEXTOPRINCIPAL"/>
      </w:pPr>
    </w:p>
    <w:p w14:paraId="458C68DD" w14:textId="77777777" w:rsidR="0011206F" w:rsidRPr="007824AB" w:rsidRDefault="0011206F" w:rsidP="0011206F">
      <w:pPr>
        <w:pStyle w:val="02TEXTOPRINCIPAL"/>
      </w:pPr>
      <w:r w:rsidRPr="007824AB">
        <w:t>Compare o jogo de futsal adaptado e o jogo com as regras institucionalizadas e responda:</w:t>
      </w:r>
    </w:p>
    <w:p w14:paraId="369FB975" w14:textId="77777777" w:rsidR="0011206F" w:rsidRPr="007824AB" w:rsidRDefault="0011206F" w:rsidP="0011206F">
      <w:pPr>
        <w:pStyle w:val="02TEXTOPRINCIPAL"/>
      </w:pPr>
      <w:r w:rsidRPr="007824AB">
        <w:t xml:space="preserve">Qual obteve mais participação da turma? </w:t>
      </w:r>
    </w:p>
    <w:p w14:paraId="289A88CF" w14:textId="77777777" w:rsidR="0011206F" w:rsidRPr="00026552" w:rsidRDefault="0011206F" w:rsidP="0011206F">
      <w:pPr>
        <w:pStyle w:val="02TEXTOPRINCIPAL"/>
      </w:pPr>
      <w:r w:rsidRPr="007824AB">
        <w:t>Houve mudança na compreensão do jogo?</w:t>
      </w:r>
    </w:p>
    <w:p w14:paraId="4B7F35BB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6A3D1A2D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452228FB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4A8B0FF5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53EFFD9F" w14:textId="77777777" w:rsidR="0011206F" w:rsidRDefault="0011206F" w:rsidP="0011206F">
      <w:pPr>
        <w:pStyle w:val="05LINHASRESPOSTA"/>
      </w:pPr>
      <w:r>
        <w:t>_______________________________________________________________________________________</w:t>
      </w:r>
    </w:p>
    <w:p w14:paraId="38E1B1E0" w14:textId="77777777" w:rsidR="0011206F" w:rsidRDefault="0011206F" w:rsidP="0011206F">
      <w:pPr>
        <w:pStyle w:val="02TEXTOPRINCIPAL"/>
      </w:pPr>
    </w:p>
    <w:p w14:paraId="2353CF80" w14:textId="77777777" w:rsidR="00026552" w:rsidRDefault="00026552">
      <w:pPr>
        <w:rPr>
          <w:rFonts w:eastAsia="Tahoma"/>
        </w:rPr>
      </w:pPr>
    </w:p>
    <w:sectPr w:rsidR="000265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3EEE7F" w14:textId="77777777" w:rsidR="000F2D5E" w:rsidRDefault="000F2D5E">
      <w:r>
        <w:separator/>
      </w:r>
    </w:p>
  </w:endnote>
  <w:endnote w:type="continuationSeparator" w:id="0">
    <w:p w14:paraId="2BC13BA9" w14:textId="77777777" w:rsidR="000F2D5E" w:rsidRDefault="000F2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C43E3D7-12DA-413F-BD2C-89481D2450A6}"/>
    <w:embedBold r:id="rId2" w:fontKey="{F6C532E8-0B9F-458C-8F71-956514C4012E}"/>
    <w:embedItalic r:id="rId3" w:fontKey="{63DC08EF-8DD6-48F3-B922-30FFA7CC6BBD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1F1FD33-1EE8-40B3-ABEB-B7EA5B8BC2C9}"/>
    <w:embedBold r:id="rId5" w:fontKey="{4A56CEB3-9472-403A-B7E5-6CA90BFD4FD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9D9C9F1-0DBC-441A-B6AE-EC79143398E1}"/>
    <w:embedBold r:id="rId7" w:fontKey="{19277111-B019-4CBB-89D7-EB021E17DF2C}"/>
    <w:embedBoldItalic r:id="rId8" w:fontKey="{55560CC6-893C-4943-8730-B400444846C2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7B5068B3-03E3-4B8C-9051-E2E8D74D14FF}"/>
    <w:embedBold r:id="rId10" w:fontKey="{AE990AEF-F42B-4C25-BB2C-D7B54438055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D6B6E7D-A7CF-4F76-8188-496B1B64C8F3}"/>
    <w:embedBold r:id="rId12" w:fontKey="{81661582-D30A-4530-B677-030A5561BF32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34630C85-A2BC-4DAC-84DC-E54BCB4D0A08}"/>
    <w:embedBold r:id="rId14" w:fontKey="{5E5C100B-457E-45A4-8931-C8DB1A1EB68E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7D293F3B" w14:textId="77777777" w:rsidTr="00474E59">
      <w:tc>
        <w:tcPr>
          <w:tcW w:w="9606" w:type="dxa"/>
        </w:tcPr>
        <w:p w14:paraId="73CC34CF" w14:textId="77777777" w:rsidR="00C67490" w:rsidRPr="005A1C11" w:rsidRDefault="00FC1718" w:rsidP="00474E59">
          <w:pPr>
            <w:pStyle w:val="Rodap"/>
            <w:rPr>
              <w:sz w:val="14"/>
              <w:szCs w:val="14"/>
            </w:rPr>
          </w:pPr>
          <w:r w:rsidRPr="00FC1718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FC1718">
            <w:rPr>
              <w:i/>
              <w:sz w:val="14"/>
              <w:szCs w:val="14"/>
            </w:rPr>
            <w:t>International</w:t>
          </w:r>
          <w:proofErr w:type="spellEnd"/>
          <w:r w:rsidRPr="00FC1718">
            <w:rPr>
              <w:sz w:val="14"/>
              <w:szCs w:val="14"/>
            </w:rPr>
            <w:t xml:space="preserve"> (permite a edição ou a criação de obras derivadas sobre a obra</w:t>
          </w:r>
          <w:r w:rsidRPr="00FC171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C12ED5F" w14:textId="77777777" w:rsidR="00C67490" w:rsidRPr="005A1C11" w:rsidRDefault="003E7917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7787F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26BC607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55D3BA" w14:textId="77777777" w:rsidR="000F2D5E" w:rsidRDefault="000F2D5E">
      <w:r>
        <w:rPr>
          <w:color w:val="000000"/>
        </w:rPr>
        <w:separator/>
      </w:r>
    </w:p>
  </w:footnote>
  <w:footnote w:type="continuationSeparator" w:id="0">
    <w:p w14:paraId="1B7990FF" w14:textId="77777777" w:rsidR="000F2D5E" w:rsidRDefault="000F2D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29080" w14:textId="77777777" w:rsidR="00283861" w:rsidRDefault="00817A2D">
    <w:r>
      <w:rPr>
        <w:noProof/>
        <w:lang w:eastAsia="pt-BR" w:bidi="ar-SA"/>
      </w:rPr>
      <w:drawing>
        <wp:inline distT="0" distB="0" distL="0" distR="0" wp14:anchorId="580641A5" wp14:editId="031132CF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26552"/>
    <w:rsid w:val="00032FED"/>
    <w:rsid w:val="00060824"/>
    <w:rsid w:val="000628EC"/>
    <w:rsid w:val="0007196E"/>
    <w:rsid w:val="00075D7F"/>
    <w:rsid w:val="00076EF4"/>
    <w:rsid w:val="000822D3"/>
    <w:rsid w:val="00093C00"/>
    <w:rsid w:val="000A434A"/>
    <w:rsid w:val="000A7F47"/>
    <w:rsid w:val="000B03B0"/>
    <w:rsid w:val="000C6EC8"/>
    <w:rsid w:val="000D1E72"/>
    <w:rsid w:val="000F2D5E"/>
    <w:rsid w:val="00100500"/>
    <w:rsid w:val="001036C4"/>
    <w:rsid w:val="00104915"/>
    <w:rsid w:val="00106A52"/>
    <w:rsid w:val="0011206F"/>
    <w:rsid w:val="001223B5"/>
    <w:rsid w:val="001237AE"/>
    <w:rsid w:val="00126F41"/>
    <w:rsid w:val="00142712"/>
    <w:rsid w:val="0015736A"/>
    <w:rsid w:val="00157B44"/>
    <w:rsid w:val="00162BAA"/>
    <w:rsid w:val="00182B00"/>
    <w:rsid w:val="00187A6D"/>
    <w:rsid w:val="001A51D6"/>
    <w:rsid w:val="001A725C"/>
    <w:rsid w:val="001B0C32"/>
    <w:rsid w:val="001B4098"/>
    <w:rsid w:val="001C0EE2"/>
    <w:rsid w:val="001E7790"/>
    <w:rsid w:val="001F671A"/>
    <w:rsid w:val="0020549D"/>
    <w:rsid w:val="00210B7C"/>
    <w:rsid w:val="00220C34"/>
    <w:rsid w:val="002227F8"/>
    <w:rsid w:val="00245C33"/>
    <w:rsid w:val="00250FF2"/>
    <w:rsid w:val="002649FC"/>
    <w:rsid w:val="002B4837"/>
    <w:rsid w:val="002C247E"/>
    <w:rsid w:val="002C2992"/>
    <w:rsid w:val="002C49D0"/>
    <w:rsid w:val="002F294E"/>
    <w:rsid w:val="0034309C"/>
    <w:rsid w:val="00352C2B"/>
    <w:rsid w:val="00352D0A"/>
    <w:rsid w:val="00352FEA"/>
    <w:rsid w:val="003B473D"/>
    <w:rsid w:val="003D75AC"/>
    <w:rsid w:val="003E7917"/>
    <w:rsid w:val="003F5FA7"/>
    <w:rsid w:val="00415172"/>
    <w:rsid w:val="00426FFF"/>
    <w:rsid w:val="004428D1"/>
    <w:rsid w:val="00454239"/>
    <w:rsid w:val="00463D45"/>
    <w:rsid w:val="004A05DB"/>
    <w:rsid w:val="004F6D34"/>
    <w:rsid w:val="00512EF1"/>
    <w:rsid w:val="00516F46"/>
    <w:rsid w:val="005209C1"/>
    <w:rsid w:val="00525A49"/>
    <w:rsid w:val="0055204F"/>
    <w:rsid w:val="00575253"/>
    <w:rsid w:val="00582CBF"/>
    <w:rsid w:val="0058357D"/>
    <w:rsid w:val="005D03F2"/>
    <w:rsid w:val="006027AB"/>
    <w:rsid w:val="00604F7F"/>
    <w:rsid w:val="00620591"/>
    <w:rsid w:val="00632953"/>
    <w:rsid w:val="0064598B"/>
    <w:rsid w:val="00676297"/>
    <w:rsid w:val="006A1FCE"/>
    <w:rsid w:val="006D5809"/>
    <w:rsid w:val="006E489A"/>
    <w:rsid w:val="00770292"/>
    <w:rsid w:val="0078056E"/>
    <w:rsid w:val="00784276"/>
    <w:rsid w:val="007E6A74"/>
    <w:rsid w:val="00802F95"/>
    <w:rsid w:val="00812CAD"/>
    <w:rsid w:val="00817A2D"/>
    <w:rsid w:val="00821FD7"/>
    <w:rsid w:val="00852916"/>
    <w:rsid w:val="008A63F8"/>
    <w:rsid w:val="008A79AC"/>
    <w:rsid w:val="008C5859"/>
    <w:rsid w:val="008D6AB1"/>
    <w:rsid w:val="008E08FD"/>
    <w:rsid w:val="008E09F8"/>
    <w:rsid w:val="008F7795"/>
    <w:rsid w:val="00916998"/>
    <w:rsid w:val="00935D6C"/>
    <w:rsid w:val="00945EE1"/>
    <w:rsid w:val="00961DAF"/>
    <w:rsid w:val="00962946"/>
    <w:rsid w:val="0097787F"/>
    <w:rsid w:val="00991C57"/>
    <w:rsid w:val="009B2E0C"/>
    <w:rsid w:val="009D5E17"/>
    <w:rsid w:val="00A131BD"/>
    <w:rsid w:val="00A27685"/>
    <w:rsid w:val="00A74FAE"/>
    <w:rsid w:val="00AA555F"/>
    <w:rsid w:val="00AD1533"/>
    <w:rsid w:val="00AE54AB"/>
    <w:rsid w:val="00AE6702"/>
    <w:rsid w:val="00AE6F4A"/>
    <w:rsid w:val="00AF1588"/>
    <w:rsid w:val="00B2459B"/>
    <w:rsid w:val="00B36FBF"/>
    <w:rsid w:val="00B51216"/>
    <w:rsid w:val="00B6013F"/>
    <w:rsid w:val="00B63041"/>
    <w:rsid w:val="00B843E6"/>
    <w:rsid w:val="00B86FE1"/>
    <w:rsid w:val="00BA614F"/>
    <w:rsid w:val="00BA7F25"/>
    <w:rsid w:val="00BE346A"/>
    <w:rsid w:val="00BE4AB9"/>
    <w:rsid w:val="00BF0321"/>
    <w:rsid w:val="00C344A0"/>
    <w:rsid w:val="00C3767B"/>
    <w:rsid w:val="00C4098B"/>
    <w:rsid w:val="00C62DF6"/>
    <w:rsid w:val="00C65D98"/>
    <w:rsid w:val="00C67490"/>
    <w:rsid w:val="00C867EE"/>
    <w:rsid w:val="00CA2655"/>
    <w:rsid w:val="00CE440A"/>
    <w:rsid w:val="00CF42D1"/>
    <w:rsid w:val="00D205CB"/>
    <w:rsid w:val="00D3436C"/>
    <w:rsid w:val="00D52254"/>
    <w:rsid w:val="00D92993"/>
    <w:rsid w:val="00DB7C99"/>
    <w:rsid w:val="00DC2F93"/>
    <w:rsid w:val="00DF2695"/>
    <w:rsid w:val="00DF2A5A"/>
    <w:rsid w:val="00E03BD0"/>
    <w:rsid w:val="00E0410E"/>
    <w:rsid w:val="00E04269"/>
    <w:rsid w:val="00E05E1E"/>
    <w:rsid w:val="00E1213B"/>
    <w:rsid w:val="00E24C6F"/>
    <w:rsid w:val="00E425B0"/>
    <w:rsid w:val="00E449E3"/>
    <w:rsid w:val="00E9046D"/>
    <w:rsid w:val="00E90F29"/>
    <w:rsid w:val="00E92788"/>
    <w:rsid w:val="00EB4429"/>
    <w:rsid w:val="00EC5741"/>
    <w:rsid w:val="00EE4F4B"/>
    <w:rsid w:val="00F06EF8"/>
    <w:rsid w:val="00F15C25"/>
    <w:rsid w:val="00F31A15"/>
    <w:rsid w:val="00F5578A"/>
    <w:rsid w:val="00F5677E"/>
    <w:rsid w:val="00FA070A"/>
    <w:rsid w:val="00FA209D"/>
    <w:rsid w:val="00FC1718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FCACF4"/>
  <w15:docId w15:val="{EE4568B5-C90E-4797-A517-0B9E09262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6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995</Words>
  <Characters>5379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16</cp:revision>
  <dcterms:created xsi:type="dcterms:W3CDTF">2018-09-16T20:56:00Z</dcterms:created>
  <dcterms:modified xsi:type="dcterms:W3CDTF">2018-10-23T14:26:00Z</dcterms:modified>
</cp:coreProperties>
</file>