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02C7" w:rsidR="004D3FFE" w:rsidRDefault="004D3FFE" w14:paraId="05E71CDA" w14:textId="77777777">
      <w:pPr>
        <w:rPr>
          <w:b/>
          <w:bCs/>
          <w:color w:val="C00000"/>
        </w:rPr>
      </w:pPr>
      <w:r w:rsidRPr="001402C7">
        <w:rPr>
          <w:b/>
          <w:bCs/>
          <w:color w:val="C00000"/>
        </w:rPr>
        <w:t>IDENTIDADE EM AÇÃO – PROJETOS INTEGRADORES</w:t>
      </w:r>
    </w:p>
    <w:p w:rsidRPr="001402C7" w:rsidR="004D3FFE" w:rsidP="115A2A3A" w:rsidRDefault="004D3FFE" w14:paraId="0E4A8714" w14:textId="7B5E5861">
      <w:pPr>
        <w:rPr>
          <w:b w:val="1"/>
          <w:bCs w:val="1"/>
          <w:color w:val="C00000"/>
        </w:rPr>
      </w:pPr>
      <w:r w:rsidRPr="115A2A3A" w:rsidR="115A2A3A">
        <w:rPr>
          <w:b w:val="1"/>
          <w:bCs w:val="1"/>
          <w:color w:val="C00000"/>
        </w:rPr>
        <w:t>Conteúdo Programático – 6º e 7º anos</w:t>
      </w:r>
    </w:p>
    <w:p w:rsidRPr="00A66F74" w:rsidR="001402C7" w:rsidP="00853AC8" w:rsidRDefault="001402C7" w14:paraId="5C2CC05D" w14:textId="77777777">
      <w:pPr>
        <w:spacing w:after="0"/>
        <w:rPr>
          <w:b/>
          <w:bCs/>
          <w:sz w:val="24"/>
          <w:szCs w:val="24"/>
        </w:rPr>
      </w:pPr>
      <w:r w:rsidRPr="00A66F74">
        <w:rPr>
          <w:b/>
          <w:bCs/>
          <w:sz w:val="24"/>
          <w:szCs w:val="24"/>
        </w:rPr>
        <w:t>A COLEÇÃO DE PROJETOS INTEGRADORES</w:t>
      </w:r>
    </w:p>
    <w:p w:rsidRPr="00853AC8" w:rsidR="001402C7" w:rsidP="00853AC8" w:rsidRDefault="001402C7" w14:paraId="3BDC8F2B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O Projeto Integrador</w:t>
      </w:r>
    </w:p>
    <w:p w:rsidRPr="00853AC8" w:rsidR="001402C7" w:rsidP="00853AC8" w:rsidRDefault="001402C7" w14:paraId="176D473B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Conhecimentos integrados</w:t>
      </w:r>
    </w:p>
    <w:p w:rsidR="001402C7" w:rsidP="00853AC8" w:rsidRDefault="001402C7" w14:paraId="56525768" w14:textId="55C183EF">
      <w:pPr>
        <w:spacing w:after="0"/>
        <w:rPr>
          <w:sz w:val="24"/>
          <w:szCs w:val="24"/>
        </w:rPr>
      </w:pPr>
    </w:p>
    <w:p w:rsidRPr="00593EA1" w:rsidR="00593EA1" w:rsidP="00853AC8" w:rsidRDefault="00593EA1" w14:paraId="7BEF4D46" w14:textId="40E816CF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6º ano</w:t>
      </w:r>
    </w:p>
    <w:p w:rsidRPr="00A66F74" w:rsidR="001402C7" w:rsidP="00853AC8" w:rsidRDefault="001402C7" w14:paraId="2FF01ABB" w14:textId="77777777">
      <w:pPr>
        <w:spacing w:after="0"/>
        <w:rPr>
          <w:b/>
          <w:bCs/>
          <w:sz w:val="24"/>
          <w:szCs w:val="24"/>
        </w:rPr>
      </w:pPr>
      <w:r w:rsidRPr="00A66F74">
        <w:rPr>
          <w:b/>
          <w:bCs/>
          <w:sz w:val="24"/>
          <w:szCs w:val="24"/>
        </w:rPr>
        <w:t>PROJETO 1 PAISAGEM TAMBÉM É DOCUMENTO – PRODUÇÃO DE FÔLDER</w:t>
      </w:r>
    </w:p>
    <w:p w:rsidRPr="00853AC8" w:rsidR="001402C7" w:rsidP="00853AC8" w:rsidRDefault="001402C7" w14:paraId="293E4BA1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Etapa 1 – No início, era a natureza</w:t>
      </w:r>
    </w:p>
    <w:p w:rsidRPr="00853AC8" w:rsidR="001402C7" w:rsidP="00853AC8" w:rsidRDefault="001402C7" w14:paraId="55E83535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Etapa 2 – Paisagens humanas</w:t>
      </w:r>
    </w:p>
    <w:p w:rsidRPr="00853AC8" w:rsidR="001402C7" w:rsidP="00853AC8" w:rsidRDefault="001402C7" w14:paraId="484E044D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Etapa 3 – Pela janela</w:t>
      </w:r>
    </w:p>
    <w:p w:rsidRPr="00853AC8" w:rsidR="001402C7" w:rsidP="00853AC8" w:rsidRDefault="001402C7" w14:paraId="7407D3D6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Etapa 4 – O tempo da natureza e o tempo dos seres humanos</w:t>
      </w:r>
    </w:p>
    <w:p w:rsidRPr="00853AC8" w:rsidR="001402C7" w:rsidP="00853AC8" w:rsidRDefault="001402C7" w14:paraId="6B56BF16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 xml:space="preserve">Etapa 5 – Retomando as etapas do projeto e encaminhando o </w:t>
      </w:r>
      <w:proofErr w:type="gramStart"/>
      <w:r w:rsidRPr="00853AC8">
        <w:rPr>
          <w:sz w:val="24"/>
          <w:szCs w:val="24"/>
        </w:rPr>
        <w:t>produto final</w:t>
      </w:r>
      <w:proofErr w:type="gramEnd"/>
    </w:p>
    <w:p w:rsidRPr="00853AC8" w:rsidR="001402C7" w:rsidP="00853AC8" w:rsidRDefault="001402C7" w14:paraId="79EDA30E" w14:textId="77777777">
      <w:pPr>
        <w:spacing w:after="0"/>
        <w:rPr>
          <w:sz w:val="24"/>
          <w:szCs w:val="24"/>
        </w:rPr>
      </w:pPr>
      <w:r w:rsidRPr="00853AC8">
        <w:rPr>
          <w:sz w:val="24"/>
          <w:szCs w:val="24"/>
        </w:rPr>
        <w:t>Etapa 6 – Avaliando o projeto</w:t>
      </w:r>
    </w:p>
    <w:p w:rsidR="001402C7" w:rsidP="00853AC8" w:rsidRDefault="001402C7" w14:paraId="2C9537DD" w14:textId="1ED1750A">
      <w:pPr>
        <w:spacing w:after="0"/>
        <w:rPr>
          <w:sz w:val="24"/>
          <w:szCs w:val="24"/>
        </w:rPr>
      </w:pPr>
    </w:p>
    <w:p w:rsidRPr="00DF3D97" w:rsidR="00DF3D97" w:rsidP="00DF3D97" w:rsidRDefault="00DF3D97" w14:paraId="6854EAC7" w14:textId="77777777">
      <w:pPr>
        <w:spacing w:after="0"/>
        <w:rPr>
          <w:sz w:val="24"/>
          <w:szCs w:val="24"/>
        </w:rPr>
      </w:pPr>
      <w:r w:rsidRPr="00A66F74">
        <w:rPr>
          <w:b/>
          <w:bCs/>
          <w:sz w:val="24"/>
          <w:szCs w:val="24"/>
        </w:rPr>
        <w:t xml:space="preserve">PROJETO </w:t>
      </w:r>
      <w:r>
        <w:rPr>
          <w:b/>
          <w:bCs/>
          <w:sz w:val="24"/>
          <w:szCs w:val="24"/>
        </w:rPr>
        <w:t>2</w:t>
      </w:r>
      <w:r w:rsidRPr="00DF3D97">
        <w:rPr>
          <w:b/>
          <w:bCs/>
          <w:sz w:val="24"/>
          <w:szCs w:val="24"/>
        </w:rPr>
        <w:t xml:space="preserve"> NO MEU TEMPO, AQUI ERA... – PRODUÇÃO DE VIDEOINSTALAÇÃO</w:t>
      </w:r>
    </w:p>
    <w:p w:rsidRPr="00DF3D97" w:rsidR="00DF3D97" w:rsidP="00DF3D97" w:rsidRDefault="00DF3D97" w14:paraId="1BF2D6F4" w14:textId="2D382712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>Etapa 1 – Este lugar me é tão...</w:t>
      </w:r>
    </w:p>
    <w:p w:rsidRPr="00DF3D97" w:rsidR="00DF3D97" w:rsidP="00DF3D97" w:rsidRDefault="00DF3D97" w14:paraId="1775C88E" w14:textId="5E3F9D00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>Etapa 2 – Puxando pela memória</w:t>
      </w:r>
    </w:p>
    <w:p w:rsidRPr="00DF3D97" w:rsidR="00DF3D97" w:rsidP="00DF3D97" w:rsidRDefault="00DF3D97" w14:paraId="29F70BF2" w14:textId="4977036F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>Etapa 3 – Janelas para o passado</w:t>
      </w:r>
    </w:p>
    <w:p w:rsidRPr="00DF3D97" w:rsidR="00DF3D97" w:rsidP="00DF3D97" w:rsidRDefault="00DF3D97" w14:paraId="638C35DC" w14:textId="75CB8B85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>Etapa 4 – Aqui é a nossa casa</w:t>
      </w:r>
    </w:p>
    <w:p w:rsidRPr="00DF3D97" w:rsidR="00DF3D97" w:rsidP="00DF3D97" w:rsidRDefault="00DF3D97" w14:paraId="2F5AE434" w14:textId="1CB45120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 xml:space="preserve">Etapa 5 – Retomando as etapas do projeto e encaminhando o </w:t>
      </w:r>
      <w:proofErr w:type="gramStart"/>
      <w:r w:rsidRPr="00DF3D97">
        <w:rPr>
          <w:sz w:val="24"/>
          <w:szCs w:val="24"/>
        </w:rPr>
        <w:t>produto final</w:t>
      </w:r>
      <w:proofErr w:type="gramEnd"/>
    </w:p>
    <w:p w:rsidRPr="00DF3D97" w:rsidR="00DF3D97" w:rsidP="00DF3D97" w:rsidRDefault="00DF3D97" w14:paraId="6628259F" w14:textId="4C98EA01">
      <w:pPr>
        <w:spacing w:after="0"/>
        <w:rPr>
          <w:sz w:val="24"/>
          <w:szCs w:val="24"/>
        </w:rPr>
      </w:pPr>
      <w:r w:rsidRPr="00DF3D97">
        <w:rPr>
          <w:sz w:val="24"/>
          <w:szCs w:val="24"/>
        </w:rPr>
        <w:t>Etapa 6 – Avaliando o projeto</w:t>
      </w:r>
    </w:p>
    <w:p w:rsidR="00DF3D97" w:rsidP="00853AC8" w:rsidRDefault="00DF3D97" w14:paraId="6483B6CE" w14:textId="51D4329C">
      <w:pPr>
        <w:spacing w:after="0"/>
        <w:rPr>
          <w:sz w:val="24"/>
          <w:szCs w:val="24"/>
        </w:rPr>
      </w:pPr>
    </w:p>
    <w:p w:rsidRPr="00B276D3" w:rsidR="00B276D3" w:rsidP="00B276D3" w:rsidRDefault="00B276D3" w14:paraId="28192EEF" w14:textId="50855C20">
      <w:pPr>
        <w:spacing w:after="0"/>
        <w:rPr>
          <w:b/>
          <w:bCs/>
          <w:sz w:val="24"/>
          <w:szCs w:val="24"/>
        </w:rPr>
      </w:pPr>
      <w:r w:rsidRPr="00A66F74">
        <w:rPr>
          <w:b/>
          <w:bCs/>
          <w:sz w:val="24"/>
          <w:szCs w:val="24"/>
        </w:rPr>
        <w:t xml:space="preserve">PROJETO </w:t>
      </w:r>
      <w:r w:rsidRPr="00B276D3">
        <w:rPr>
          <w:b/>
          <w:bCs/>
          <w:sz w:val="24"/>
          <w:szCs w:val="24"/>
        </w:rPr>
        <w:t>3 DERRUBA OU DEIXA? – ORGANIZAÇÃO DE DEBATE ABERTO</w:t>
      </w:r>
    </w:p>
    <w:p w:rsidRPr="00B276D3" w:rsidR="00B276D3" w:rsidP="00B276D3" w:rsidRDefault="00B276D3" w14:paraId="1695106B" w14:textId="272C2878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>Etapa 1 – A natureza sempre foi explorada</w:t>
      </w:r>
    </w:p>
    <w:p w:rsidRPr="00B276D3" w:rsidR="00B276D3" w:rsidP="00B276D3" w:rsidRDefault="00B276D3" w14:paraId="7B61041A" w14:textId="64194C33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>Etapa 2 – Danos reversíveis e irreversíveis</w:t>
      </w:r>
    </w:p>
    <w:p w:rsidRPr="00B276D3" w:rsidR="00B276D3" w:rsidP="00B276D3" w:rsidRDefault="00B276D3" w14:paraId="369D4B83" w14:textId="398D1ABE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>Etapa 3 – Natureza e progresso</w:t>
      </w:r>
    </w:p>
    <w:p w:rsidRPr="00B276D3" w:rsidR="00B276D3" w:rsidP="00B276D3" w:rsidRDefault="00B276D3" w14:paraId="7A164D2B" w14:textId="7547B92C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>Etapa 4 – Formas de preservar a natureza</w:t>
      </w:r>
    </w:p>
    <w:p w:rsidRPr="00B276D3" w:rsidR="00B276D3" w:rsidP="00B276D3" w:rsidRDefault="00B276D3" w14:paraId="5FA0782F" w14:textId="5B97B821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 xml:space="preserve">Etapa 5 – Retomando as etapas do projeto e encaminhando o </w:t>
      </w:r>
      <w:proofErr w:type="gramStart"/>
      <w:r w:rsidRPr="00B276D3">
        <w:rPr>
          <w:sz w:val="24"/>
          <w:szCs w:val="24"/>
        </w:rPr>
        <w:t>produto final</w:t>
      </w:r>
      <w:proofErr w:type="gramEnd"/>
    </w:p>
    <w:p w:rsidR="00B276D3" w:rsidP="00B276D3" w:rsidRDefault="00B276D3" w14:paraId="0DAD9CC3" w14:textId="4552AC6B">
      <w:pPr>
        <w:spacing w:after="0"/>
        <w:rPr>
          <w:sz w:val="24"/>
          <w:szCs w:val="24"/>
        </w:rPr>
      </w:pPr>
      <w:r w:rsidRPr="00B276D3">
        <w:rPr>
          <w:sz w:val="24"/>
          <w:szCs w:val="24"/>
        </w:rPr>
        <w:t>Etapa 6 – Avaliando o projeto</w:t>
      </w:r>
    </w:p>
    <w:p w:rsidR="00DC5F35" w:rsidP="00B276D3" w:rsidRDefault="00DC5F35" w14:paraId="0FAD6322" w14:textId="09C0D62A">
      <w:pPr>
        <w:spacing w:after="0"/>
        <w:rPr>
          <w:sz w:val="24"/>
          <w:szCs w:val="24"/>
        </w:rPr>
      </w:pPr>
    </w:p>
    <w:p w:rsidRPr="00DC5F35" w:rsidR="00DC5F35" w:rsidP="00DC5F35" w:rsidRDefault="00DC5F35" w14:paraId="7C7A1502" w14:textId="35EFB5CC">
      <w:pPr>
        <w:spacing w:after="0"/>
        <w:rPr>
          <w:b/>
          <w:bCs/>
          <w:sz w:val="24"/>
          <w:szCs w:val="24"/>
        </w:rPr>
      </w:pPr>
      <w:r w:rsidRPr="00DC5F35">
        <w:rPr>
          <w:b/>
          <w:bCs/>
          <w:sz w:val="24"/>
          <w:szCs w:val="24"/>
        </w:rPr>
        <w:t>PROJETO 4 ESTE LUGAR NÃO É SÓ MEU, É NOSSO! – PRODUÇÃO DE ROTEIRO DE PEÇA TEATRAL</w:t>
      </w:r>
    </w:p>
    <w:p w:rsidRPr="00DC5F35" w:rsidR="00DC5F35" w:rsidP="00DC5F35" w:rsidRDefault="00DC5F35" w14:paraId="4D61436B" w14:textId="481E2169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>Etapa 1 – Encontrando, a gente se (</w:t>
      </w:r>
      <w:proofErr w:type="spellStart"/>
      <w:r w:rsidRPr="00DC5F35">
        <w:rPr>
          <w:sz w:val="24"/>
          <w:szCs w:val="24"/>
        </w:rPr>
        <w:t>des</w:t>
      </w:r>
      <w:proofErr w:type="spellEnd"/>
      <w:r w:rsidRPr="00DC5F35">
        <w:rPr>
          <w:sz w:val="24"/>
          <w:szCs w:val="24"/>
        </w:rPr>
        <w:t>)entende</w:t>
      </w:r>
    </w:p>
    <w:p w:rsidRPr="00DC5F35" w:rsidR="00DC5F35" w:rsidP="00DC5F35" w:rsidRDefault="00DC5F35" w14:paraId="7085B3C6" w14:textId="46F48BDE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>Etapa 2 – Separando os espaços</w:t>
      </w:r>
    </w:p>
    <w:p w:rsidRPr="00DC5F35" w:rsidR="00DC5F35" w:rsidP="00DC5F35" w:rsidRDefault="00DC5F35" w14:paraId="78CBC482" w14:textId="2EA68B82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>Etapa 3 – Territórios demarcados</w:t>
      </w:r>
    </w:p>
    <w:p w:rsidRPr="00DC5F35" w:rsidR="00DC5F35" w:rsidP="00DC5F35" w:rsidRDefault="00DC5F35" w14:paraId="7646F2D0" w14:textId="4642B51F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>Etapa 4 – Fronteiras invisíveis: cenas do cotidiano</w:t>
      </w:r>
    </w:p>
    <w:p w:rsidRPr="00DC5F35" w:rsidR="00DC5F35" w:rsidP="00DC5F35" w:rsidRDefault="00DC5F35" w14:paraId="40385833" w14:textId="082B3743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 xml:space="preserve">Etapa 5 – Retomando as etapas do projeto e encaminhando o </w:t>
      </w:r>
      <w:proofErr w:type="gramStart"/>
      <w:r w:rsidRPr="00DC5F35">
        <w:rPr>
          <w:sz w:val="24"/>
          <w:szCs w:val="24"/>
        </w:rPr>
        <w:t>produto final</w:t>
      </w:r>
      <w:proofErr w:type="gramEnd"/>
    </w:p>
    <w:p w:rsidRPr="00DC5F35" w:rsidR="00DC5F35" w:rsidP="00DC5F35" w:rsidRDefault="00DC5F35" w14:paraId="25F4A877" w14:textId="7CF3C660">
      <w:pPr>
        <w:spacing w:after="0"/>
        <w:rPr>
          <w:sz w:val="24"/>
          <w:szCs w:val="24"/>
        </w:rPr>
      </w:pPr>
      <w:r w:rsidRPr="00DC5F35">
        <w:rPr>
          <w:sz w:val="24"/>
          <w:szCs w:val="24"/>
        </w:rPr>
        <w:t>Etapa 6 – Avaliando o projeto</w:t>
      </w:r>
    </w:p>
    <w:p w:rsidR="00DC5F35" w:rsidP="00DC5F35" w:rsidRDefault="00DC5F35" w14:paraId="45E4AF52" w14:textId="22BFD998">
      <w:pPr>
        <w:spacing w:after="0"/>
        <w:rPr>
          <w:sz w:val="24"/>
          <w:szCs w:val="24"/>
        </w:rPr>
      </w:pPr>
    </w:p>
    <w:p w:rsidRPr="00593EA1" w:rsidR="00593EA1" w:rsidP="00DC5F35" w:rsidRDefault="00593EA1" w14:paraId="350B6041" w14:textId="7958BCA7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7º ano</w:t>
      </w:r>
    </w:p>
    <w:p w:rsidRPr="008D6B48" w:rsidR="008D6B48" w:rsidP="008D6B48" w:rsidRDefault="008D6B48" w14:paraId="11A6F4CD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 xml:space="preserve">PROJETO 5 PARA CIMA E PARA BAIXO, DE UM LADO PARA OUTRO – </w:t>
      </w:r>
    </w:p>
    <w:p w:rsidRPr="008D6B48" w:rsidR="008D6B48" w:rsidP="008D6B48" w:rsidRDefault="008D6B48" w14:paraId="4D0A0EF9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>PRODUÇÃO DE MAQUETE</w:t>
      </w:r>
    </w:p>
    <w:p w:rsidRPr="008D6B48" w:rsidR="008D6B48" w:rsidP="008D6B48" w:rsidRDefault="008D6B48" w14:paraId="123E50B7" w14:textId="571C2E3E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lastRenderedPageBreak/>
        <w:t>Etapa 1 – Cidades de vários jeitos</w:t>
      </w:r>
    </w:p>
    <w:p w:rsidRPr="008D6B48" w:rsidR="008D6B48" w:rsidP="008D6B48" w:rsidRDefault="008D6B48" w14:paraId="0BF5450C" w14:textId="6F26F183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2 – A memória das cidades</w:t>
      </w:r>
    </w:p>
    <w:p w:rsidRPr="008D6B48" w:rsidR="008D6B48" w:rsidP="008D6B48" w:rsidRDefault="008D6B48" w14:paraId="259ABE3E" w14:textId="440C2B7F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3 – Necessidades e desejos das pessoas que habitam as cidades</w:t>
      </w:r>
    </w:p>
    <w:p w:rsidRPr="008D6B48" w:rsidR="008D6B48" w:rsidP="008D6B48" w:rsidRDefault="008D6B48" w14:paraId="4786C48F" w14:textId="21ED792F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 xml:space="preserve">Etapa 4 – Retomando as etapas do projeto e encaminhando o </w:t>
      </w:r>
      <w:proofErr w:type="gramStart"/>
      <w:r w:rsidRPr="008D6B48">
        <w:rPr>
          <w:sz w:val="24"/>
          <w:szCs w:val="24"/>
        </w:rPr>
        <w:t>produto final</w:t>
      </w:r>
      <w:proofErr w:type="gramEnd"/>
    </w:p>
    <w:p w:rsidRPr="008D6B48" w:rsidR="008D6B48" w:rsidP="008D6B48" w:rsidRDefault="008D6B48" w14:paraId="4A53CDCC" w14:textId="2E4ED5F2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5 – Avaliando o projeto</w:t>
      </w:r>
    </w:p>
    <w:p w:rsidR="00B276D3" w:rsidP="00853AC8" w:rsidRDefault="00B276D3" w14:paraId="54A6676F" w14:textId="21725E89">
      <w:pPr>
        <w:spacing w:after="0"/>
        <w:rPr>
          <w:sz w:val="24"/>
          <w:szCs w:val="24"/>
        </w:rPr>
      </w:pPr>
    </w:p>
    <w:p w:rsidRPr="008D6B48" w:rsidR="008D6B48" w:rsidP="008D6B48" w:rsidRDefault="008D6B48" w14:paraId="7A05E2DF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>PROJETO 6 DE UMA MARGEM À OUTRA – ELABORAÇÃO DE INSTALAÇÕES ARTÍSTICAS</w:t>
      </w:r>
    </w:p>
    <w:p w:rsidRPr="008D6B48" w:rsidR="008D6B48" w:rsidP="008D6B48" w:rsidRDefault="008D6B48" w14:paraId="65F2224B" w14:textId="6D6403B2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1 – Tráfico transatlântico de escravizados</w:t>
      </w:r>
    </w:p>
    <w:p w:rsidRPr="008D6B48" w:rsidR="008D6B48" w:rsidP="008D6B48" w:rsidRDefault="008D6B48" w14:paraId="142B9C03" w14:textId="30EEAC31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2 – Brasil na África</w:t>
      </w:r>
    </w:p>
    <w:p w:rsidRPr="008D6B48" w:rsidR="008D6B48" w:rsidP="008D6B48" w:rsidRDefault="008D6B48" w14:paraId="36F9D2E7" w14:textId="4F509643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3 – Desejo de reparação</w:t>
      </w:r>
    </w:p>
    <w:p w:rsidRPr="008D6B48" w:rsidR="008D6B48" w:rsidP="008D6B48" w:rsidRDefault="008D6B48" w14:paraId="3E18B501" w14:textId="61A16699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 xml:space="preserve">Etapa 4 – Retomando as etapas do projeto e encaminhando o </w:t>
      </w:r>
      <w:proofErr w:type="gramStart"/>
      <w:r w:rsidRPr="008D6B48">
        <w:rPr>
          <w:sz w:val="24"/>
          <w:szCs w:val="24"/>
        </w:rPr>
        <w:t>produto final</w:t>
      </w:r>
      <w:proofErr w:type="gramEnd"/>
    </w:p>
    <w:p w:rsidRPr="008D6B48" w:rsidR="008D6B48" w:rsidP="008D6B48" w:rsidRDefault="008D6B48" w14:paraId="0D8E4DBA" w14:textId="07E9E8C2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5 – Avaliando o projeto</w:t>
      </w:r>
    </w:p>
    <w:p w:rsidR="008D6B48" w:rsidP="00853AC8" w:rsidRDefault="008D6B48" w14:paraId="3BA17B65" w14:textId="3393008B">
      <w:pPr>
        <w:spacing w:after="0"/>
        <w:rPr>
          <w:sz w:val="24"/>
          <w:szCs w:val="24"/>
        </w:rPr>
      </w:pPr>
    </w:p>
    <w:p w:rsidRPr="008D6B48" w:rsidR="008D6B48" w:rsidP="008D6B48" w:rsidRDefault="008D6B48" w14:paraId="540B9892" w14:textId="5AE78CE2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>PROJETO 7 O SER DA TERRA – PROMOÇÃO DE FEIRA CULTURAL</w:t>
      </w:r>
    </w:p>
    <w:p w:rsidRPr="008D6B48" w:rsidR="008D6B48" w:rsidP="008D6B48" w:rsidRDefault="008D6B48" w14:paraId="44598F12" w14:textId="2E89E0B7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1 – Ocupando e desocupando a terra</w:t>
      </w:r>
    </w:p>
    <w:p w:rsidRPr="008D6B48" w:rsidR="008D6B48" w:rsidP="008D6B48" w:rsidRDefault="008D6B48" w14:paraId="4D7941F2" w14:textId="7A7EA1D2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2 – Diante dos portugueses, muitas opções</w:t>
      </w:r>
    </w:p>
    <w:p w:rsidRPr="008D6B48" w:rsidR="008D6B48" w:rsidP="008D6B48" w:rsidRDefault="008D6B48" w14:paraId="23D52EE5" w14:textId="6712F138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3 – Espaços protegidos</w:t>
      </w:r>
    </w:p>
    <w:p w:rsidRPr="008D6B48" w:rsidR="008D6B48" w:rsidP="008D6B48" w:rsidRDefault="008D6B48" w14:paraId="31B39888" w14:textId="5CBCDBF7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 xml:space="preserve">Etapa 4 – Retomando as etapas do projeto e encaminhando o </w:t>
      </w:r>
      <w:proofErr w:type="gramStart"/>
      <w:r w:rsidRPr="008D6B48">
        <w:rPr>
          <w:sz w:val="24"/>
          <w:szCs w:val="24"/>
        </w:rPr>
        <w:t>produto final</w:t>
      </w:r>
      <w:proofErr w:type="gramEnd"/>
    </w:p>
    <w:p w:rsidRPr="008D6B48" w:rsidR="008D6B48" w:rsidP="008D6B48" w:rsidRDefault="008D6B48" w14:paraId="3E47B527" w14:textId="544F7EC7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5 – Avaliando o projeto</w:t>
      </w:r>
    </w:p>
    <w:p w:rsidRPr="008D6B48" w:rsidR="008D6B48" w:rsidP="008D6B48" w:rsidRDefault="008D6B48" w14:paraId="315F6C02" w14:textId="77777777">
      <w:pPr>
        <w:spacing w:after="0"/>
        <w:rPr>
          <w:sz w:val="24"/>
          <w:szCs w:val="24"/>
        </w:rPr>
      </w:pPr>
    </w:p>
    <w:p w:rsidRPr="008D6B48" w:rsidR="008D6B48" w:rsidP="008D6B48" w:rsidRDefault="008D6B48" w14:paraId="7EAF228A" w14:textId="1E301F66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 xml:space="preserve">PROJETO 8 IMAGINÁRIO E CULTURA: OLHARES E REPRESENTAÇÕES – </w:t>
      </w:r>
    </w:p>
    <w:p w:rsidRPr="008D6B48" w:rsidR="008D6B48" w:rsidP="008D6B48" w:rsidRDefault="008D6B48" w14:paraId="1FCD0291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 xml:space="preserve">PRODUÇÃO DE AUDIOVISUAL </w:t>
      </w:r>
    </w:p>
    <w:p w:rsidRPr="008D6B48" w:rsidR="008D6B48" w:rsidP="008D6B48" w:rsidRDefault="008D6B48" w14:paraId="692C4972" w14:textId="08BF6F4A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1 – Os contornos geográficos</w:t>
      </w:r>
    </w:p>
    <w:p w:rsidRPr="008D6B48" w:rsidR="008D6B48" w:rsidP="008D6B48" w:rsidRDefault="008D6B48" w14:paraId="45DB7290" w14:textId="331D18F0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2 – Olhar etnocêntrico sobre os povos nativos</w:t>
      </w:r>
    </w:p>
    <w:p w:rsidRPr="008D6B48" w:rsidR="008D6B48" w:rsidP="008D6B48" w:rsidRDefault="008D6B48" w14:paraId="1BFDC1A9" w14:textId="7E528BB8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3 – A natureza representada por perspectivas etnocêntricas</w:t>
      </w:r>
    </w:p>
    <w:p w:rsidRPr="008D6B48" w:rsidR="008D6B48" w:rsidP="008D6B48" w:rsidRDefault="008D6B48" w14:paraId="5F7B5EBE" w14:textId="3FC71E8F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 xml:space="preserve">Etapa 4 – Retomando as etapas do projeto e encaminhando o </w:t>
      </w:r>
      <w:proofErr w:type="gramStart"/>
      <w:r w:rsidRPr="008D6B48">
        <w:rPr>
          <w:sz w:val="24"/>
          <w:szCs w:val="24"/>
        </w:rPr>
        <w:t>produto final</w:t>
      </w:r>
      <w:proofErr w:type="gramEnd"/>
    </w:p>
    <w:p w:rsidRPr="008D6B48" w:rsidR="008D6B48" w:rsidP="008D6B48" w:rsidRDefault="008D6B48" w14:paraId="43302705" w14:textId="54EC3295">
      <w:pPr>
        <w:spacing w:after="0"/>
        <w:rPr>
          <w:sz w:val="24"/>
          <w:szCs w:val="24"/>
        </w:rPr>
      </w:pPr>
      <w:r w:rsidRPr="008D6B48">
        <w:rPr>
          <w:sz w:val="24"/>
          <w:szCs w:val="24"/>
        </w:rPr>
        <w:t>Etapa 5 – Avaliando o projeto</w:t>
      </w:r>
    </w:p>
    <w:p w:rsidR="008D6B48" w:rsidP="00853AC8" w:rsidRDefault="008D6B48" w14:paraId="29889277" w14:textId="1A9FFB39">
      <w:pPr>
        <w:spacing w:after="0"/>
        <w:rPr>
          <w:sz w:val="24"/>
          <w:szCs w:val="24"/>
        </w:rPr>
      </w:pPr>
    </w:p>
    <w:p w:rsidRPr="008D6B48" w:rsidR="008D6B48" w:rsidP="008D6B48" w:rsidRDefault="008D6B48" w14:paraId="766B2D13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>PARA CONSULTAR</w:t>
      </w:r>
    </w:p>
    <w:p w:rsidRPr="008D6B48" w:rsidR="008D6B48" w:rsidP="008D6B48" w:rsidRDefault="008D6B48" w14:paraId="75C45A6F" w14:textId="77777777">
      <w:pPr>
        <w:spacing w:after="0"/>
        <w:rPr>
          <w:b/>
          <w:bCs/>
          <w:sz w:val="24"/>
          <w:szCs w:val="24"/>
        </w:rPr>
      </w:pPr>
      <w:r w:rsidRPr="008D6B48">
        <w:rPr>
          <w:b/>
          <w:bCs/>
          <w:sz w:val="24"/>
          <w:szCs w:val="24"/>
        </w:rPr>
        <w:t>BIBLIOGRAFIA</w:t>
      </w:r>
    </w:p>
    <w:p w:rsidR="008D6B48" w:rsidP="00853AC8" w:rsidRDefault="008D6B48" w14:paraId="06757B0C" w14:textId="3B7FBE27">
      <w:pPr>
        <w:spacing w:after="0"/>
        <w:rPr>
          <w:sz w:val="24"/>
          <w:szCs w:val="24"/>
        </w:rPr>
      </w:pPr>
    </w:p>
    <w:p w:rsidRPr="001402C7" w:rsidR="001D0DA9" w:rsidP="115A2A3A" w:rsidRDefault="001D0DA9" w14:paraId="0137867F" w14:textId="4672E7B8">
      <w:pPr>
        <w:rPr>
          <w:b w:val="1"/>
          <w:bCs w:val="1"/>
          <w:color w:val="C00000"/>
        </w:rPr>
      </w:pPr>
      <w:r w:rsidRPr="115A2A3A" w:rsidR="115A2A3A">
        <w:rPr>
          <w:b w:val="1"/>
          <w:bCs w:val="1"/>
          <w:color w:val="C00000"/>
        </w:rPr>
        <w:t>Conteúdo Programático – 8º e 9º anos</w:t>
      </w:r>
    </w:p>
    <w:p w:rsidRPr="00593EA1" w:rsidR="001D0DA9" w:rsidP="001D0DA9" w:rsidRDefault="001D0DA9" w14:paraId="36005B9B" w14:textId="77777777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A COLEÇÃO DE PROJETOS INTEGRADORES</w:t>
      </w:r>
    </w:p>
    <w:p w:rsidRPr="001D0DA9" w:rsidR="001D0DA9" w:rsidP="001D0DA9" w:rsidRDefault="001D0DA9" w14:paraId="60825BA4" w14:textId="77777777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O Projeto Integrador</w:t>
      </w:r>
    </w:p>
    <w:p w:rsidR="001D0DA9" w:rsidP="001D0DA9" w:rsidRDefault="001D0DA9" w14:paraId="6E29C984" w14:textId="081EEF0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Conhecimentos integrados</w:t>
      </w:r>
    </w:p>
    <w:p w:rsidR="001D0DA9" w:rsidP="001D0DA9" w:rsidRDefault="001D0DA9" w14:paraId="25C5D7FC" w14:textId="5C4A3D37">
      <w:pPr>
        <w:spacing w:after="0"/>
        <w:rPr>
          <w:sz w:val="24"/>
          <w:szCs w:val="24"/>
        </w:rPr>
      </w:pPr>
    </w:p>
    <w:p w:rsidRPr="00593EA1" w:rsidR="00593EA1" w:rsidP="001D0DA9" w:rsidRDefault="00593EA1" w14:paraId="271B4C36" w14:textId="3B93143B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8º ano</w:t>
      </w:r>
    </w:p>
    <w:p w:rsidRPr="00593EA1" w:rsidR="001D0DA9" w:rsidP="001D0DA9" w:rsidRDefault="001D0DA9" w14:paraId="3912A852" w14:textId="1E599C9C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PROJETO 1 PAÍS LIVRE, CIDADÃOS ATIVOS – ELABORAÇÃO DE UMA PESQUISA ON-LINE</w:t>
      </w:r>
    </w:p>
    <w:p w:rsidRPr="001D0DA9" w:rsidR="001D0DA9" w:rsidP="001D0DA9" w:rsidRDefault="001D0DA9" w14:paraId="4812AA2B" w14:textId="6ED9C218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A felicidade ao alcance de todos</w:t>
      </w:r>
    </w:p>
    <w:p w:rsidRPr="001D0DA9" w:rsidR="001D0DA9" w:rsidP="001D0DA9" w:rsidRDefault="001D0DA9" w14:paraId="0140A9EE" w14:textId="32F8001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Justiça com as próprias leis</w:t>
      </w:r>
    </w:p>
    <w:p w:rsidRPr="001D0DA9" w:rsidR="001D0DA9" w:rsidP="001D0DA9" w:rsidRDefault="001D0DA9" w14:paraId="0F28BE71" w14:textId="6F2939D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3 – Cidadãos são sempre iguais? </w:t>
      </w:r>
    </w:p>
    <w:p w:rsidRPr="001D0DA9" w:rsidR="001D0DA9" w:rsidP="001D0DA9" w:rsidRDefault="001D0DA9" w14:paraId="520D2CC0" w14:textId="1B9DD19E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Livre e no mundo</w:t>
      </w:r>
    </w:p>
    <w:p w:rsidRPr="001D0DA9" w:rsidR="001D0DA9" w:rsidP="001D0DA9" w:rsidRDefault="001D0DA9" w14:paraId="35327AC2" w14:textId="107F5778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5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03FF6112" w14:textId="004B4B7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6 – Avaliando o projeto</w:t>
      </w:r>
    </w:p>
    <w:p w:rsidR="001D0DA9" w:rsidP="001D0DA9" w:rsidRDefault="001D0DA9" w14:paraId="7348DAEE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3997516D" w14:textId="74AF26F3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 xml:space="preserve">PROJETO 2 MINHAS ESCOLHAS DIANTE DO QUE CONSUMO – REALIZAÇÃO DE UM DEBATE </w:t>
      </w:r>
    </w:p>
    <w:p w:rsidRPr="001D0DA9" w:rsidR="001D0DA9" w:rsidP="001D0DA9" w:rsidRDefault="001D0DA9" w14:paraId="0A284435" w14:textId="7E761EE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Consumismo: quando tudo começou</w:t>
      </w:r>
    </w:p>
    <w:p w:rsidRPr="001D0DA9" w:rsidR="001D0DA9" w:rsidP="001D0DA9" w:rsidRDefault="001D0DA9" w14:paraId="7B38A990" w14:textId="148D649C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Pessoas exploradas, antes e hoje</w:t>
      </w:r>
    </w:p>
    <w:p w:rsidRPr="001D0DA9" w:rsidR="001D0DA9" w:rsidP="001D0DA9" w:rsidRDefault="001D0DA9" w14:paraId="11A50AA0" w14:textId="0F59678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Imperialismo: governo e empresas</w:t>
      </w:r>
    </w:p>
    <w:p w:rsidRPr="001D0DA9" w:rsidR="001D0DA9" w:rsidP="001D0DA9" w:rsidRDefault="001D0DA9" w14:paraId="43324805" w14:textId="73E64C82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Quero ser um consumidor consciente</w:t>
      </w:r>
    </w:p>
    <w:p w:rsidRPr="001D0DA9" w:rsidR="001D0DA9" w:rsidP="001D0DA9" w:rsidRDefault="001D0DA9" w14:paraId="78BEDAE5" w14:textId="65121195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5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43578830" w14:textId="013972C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6 – Avaliando o projeto</w:t>
      </w:r>
    </w:p>
    <w:p w:rsidR="001D0DA9" w:rsidP="001D0DA9" w:rsidRDefault="001D0DA9" w14:paraId="56859AD3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6685A49D" w14:textId="401DE8FD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 xml:space="preserve">PROJETO 3 IMAGEM É TUDO? – PRODUÇÃO DE LIVRO DIGITAL </w:t>
      </w:r>
    </w:p>
    <w:p w:rsidRPr="001D0DA9" w:rsidR="001D0DA9" w:rsidP="001D0DA9" w:rsidRDefault="001D0DA9" w14:paraId="63424010" w14:textId="56800288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Arte na tela</w:t>
      </w:r>
    </w:p>
    <w:p w:rsidRPr="001D0DA9" w:rsidR="001D0DA9" w:rsidP="001D0DA9" w:rsidRDefault="001D0DA9" w14:paraId="6417C7A6" w14:textId="07EE0655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Mostra na tela que quero ver!</w:t>
      </w:r>
    </w:p>
    <w:p w:rsidRPr="001D0DA9" w:rsidR="001D0DA9" w:rsidP="001D0DA9" w:rsidRDefault="001D0DA9" w14:paraId="3A247E1C" w14:textId="5175A612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Para ver e ser visto</w:t>
      </w:r>
    </w:p>
    <w:p w:rsidRPr="001D0DA9" w:rsidR="001D0DA9" w:rsidP="001D0DA9" w:rsidRDefault="001D0DA9" w14:paraId="540AF18E" w14:textId="2970ED69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Deixa ver, deixa ver!?</w:t>
      </w:r>
    </w:p>
    <w:p w:rsidRPr="001D0DA9" w:rsidR="001D0DA9" w:rsidP="001D0DA9" w:rsidRDefault="001D0DA9" w14:paraId="352D130D" w14:textId="6C50AC0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5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78423BDA" w14:textId="6DE5B043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6 – Avaliando o projeto</w:t>
      </w:r>
    </w:p>
    <w:p w:rsidR="001D0DA9" w:rsidP="001D0DA9" w:rsidRDefault="001D0DA9" w14:paraId="058C2E90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613342E1" w14:textId="5C34EE39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 xml:space="preserve">Projeto 4 LIBERDADE, LIBERDADE! – PRODUÇÃO DE PERFORMANCE ARTÍSTICA </w:t>
      </w:r>
    </w:p>
    <w:p w:rsidRPr="001D0DA9" w:rsidR="001D0DA9" w:rsidP="001D0DA9" w:rsidRDefault="001D0DA9" w14:paraId="6B2CBBC6" w14:textId="75A3DBBE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Civilizar para controlar</w:t>
      </w:r>
    </w:p>
    <w:p w:rsidRPr="001D0DA9" w:rsidR="001D0DA9" w:rsidP="001D0DA9" w:rsidRDefault="001D0DA9" w14:paraId="1339A1F6" w14:textId="2A31FC77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Liberdade para todos?</w:t>
      </w:r>
    </w:p>
    <w:p w:rsidRPr="001D0DA9" w:rsidR="001D0DA9" w:rsidP="001D0DA9" w:rsidRDefault="001D0DA9" w14:paraId="09DB452B" w14:textId="5AAF1F32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Seguindo os próprios passos</w:t>
      </w:r>
    </w:p>
    <w:p w:rsidRPr="001D0DA9" w:rsidR="001D0DA9" w:rsidP="001D0DA9" w:rsidRDefault="001D0DA9" w14:paraId="455BB6E3" w14:textId="0B4CA353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Liberdade e escolhas</w:t>
      </w:r>
    </w:p>
    <w:p w:rsidRPr="001D0DA9" w:rsidR="001D0DA9" w:rsidP="001D0DA9" w:rsidRDefault="001D0DA9" w14:paraId="0D47D807" w14:textId="162258A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5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1F69284B" w14:textId="3EB0E786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6 – Avaliando o projeto</w:t>
      </w:r>
    </w:p>
    <w:p w:rsidR="001D0DA9" w:rsidP="001D0DA9" w:rsidRDefault="001D0DA9" w14:paraId="0499A37A" w14:textId="147BF906">
      <w:pPr>
        <w:spacing w:after="0"/>
        <w:rPr>
          <w:sz w:val="24"/>
          <w:szCs w:val="24"/>
        </w:rPr>
      </w:pPr>
    </w:p>
    <w:p w:rsidRPr="00593EA1" w:rsidR="00593EA1" w:rsidP="001D0DA9" w:rsidRDefault="00593EA1" w14:paraId="730D09A2" w14:textId="517C83AC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9º ano</w:t>
      </w:r>
    </w:p>
    <w:p w:rsidRPr="00593EA1" w:rsidR="001D0DA9" w:rsidP="001D0DA9" w:rsidRDefault="001D0DA9" w14:paraId="6F502417" w14:textId="54F30D72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P</w:t>
      </w:r>
      <w:r w:rsidRPr="00593EA1" w:rsidR="00593EA1">
        <w:rPr>
          <w:b/>
          <w:bCs/>
          <w:sz w:val="24"/>
          <w:szCs w:val="24"/>
        </w:rPr>
        <w:t>ROJETO</w:t>
      </w:r>
      <w:r w:rsidRPr="00593EA1">
        <w:rPr>
          <w:b/>
          <w:bCs/>
          <w:sz w:val="24"/>
          <w:szCs w:val="24"/>
        </w:rPr>
        <w:t xml:space="preserve"> 5</w:t>
      </w:r>
      <w:r w:rsidRPr="00593EA1" w:rsidR="00593EA1">
        <w:rPr>
          <w:b/>
          <w:bCs/>
          <w:sz w:val="24"/>
          <w:szCs w:val="24"/>
        </w:rPr>
        <w:t xml:space="preserve"> </w:t>
      </w:r>
      <w:r w:rsidRPr="00593EA1">
        <w:rPr>
          <w:b/>
          <w:bCs/>
          <w:sz w:val="24"/>
          <w:szCs w:val="24"/>
        </w:rPr>
        <w:t xml:space="preserve">AFINAL, O QUE É SER BRASILEIRO? – REALIZAÇÃO DE UM SEMINÁRIO </w:t>
      </w:r>
    </w:p>
    <w:p w:rsidRPr="001D0DA9" w:rsidR="001D0DA9" w:rsidP="001D0DA9" w:rsidRDefault="001D0DA9" w14:paraId="34268C8F" w14:textId="0B57B0A6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Eu sou brasileiro</w:t>
      </w:r>
    </w:p>
    <w:p w:rsidRPr="001D0DA9" w:rsidR="001D0DA9" w:rsidP="001D0DA9" w:rsidRDefault="001D0DA9" w14:paraId="753E739A" w14:textId="3E2088CD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Origem do nome brasileiro</w:t>
      </w:r>
    </w:p>
    <w:p w:rsidRPr="001D0DA9" w:rsidR="001D0DA9" w:rsidP="001D0DA9" w:rsidRDefault="001D0DA9" w14:paraId="329A1E4F" w14:textId="012CF8AB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Observe à sua volta</w:t>
      </w:r>
    </w:p>
    <w:p w:rsidRPr="001D0DA9" w:rsidR="001D0DA9" w:rsidP="001D0DA9" w:rsidRDefault="001D0DA9" w14:paraId="6851E14A" w14:textId="354C6395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Hábitos e costumes</w:t>
      </w:r>
    </w:p>
    <w:p w:rsidRPr="001D0DA9" w:rsidR="001D0DA9" w:rsidP="001D0DA9" w:rsidRDefault="001D0DA9" w14:paraId="72C89F45" w14:textId="4E950C18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5 – A expressão da nacionalidade na arte</w:t>
      </w:r>
    </w:p>
    <w:p w:rsidRPr="001D0DA9" w:rsidR="001D0DA9" w:rsidP="001D0DA9" w:rsidRDefault="001D0DA9" w14:paraId="49928CA0" w14:textId="46FDC634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6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37CBE4A5" w14:textId="10A99402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7 – Avaliando o projeto</w:t>
      </w:r>
    </w:p>
    <w:p w:rsidR="00593EA1" w:rsidP="001D0DA9" w:rsidRDefault="00593EA1" w14:paraId="0F7ED8D8" w14:textId="77777777">
      <w:pPr>
        <w:spacing w:after="0"/>
        <w:rPr>
          <w:sz w:val="24"/>
          <w:szCs w:val="24"/>
        </w:rPr>
      </w:pPr>
    </w:p>
    <w:p w:rsidRPr="00593EA1" w:rsidR="001D0DA9" w:rsidP="001D0DA9" w:rsidRDefault="00593EA1" w14:paraId="28FA4712" w14:textId="13946022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 xml:space="preserve">PROJETO </w:t>
      </w:r>
      <w:r w:rsidRPr="00593EA1" w:rsidR="001D0DA9">
        <w:rPr>
          <w:b/>
          <w:bCs/>
          <w:sz w:val="24"/>
          <w:szCs w:val="24"/>
        </w:rPr>
        <w:t>6</w:t>
      </w:r>
      <w:r w:rsidRPr="00593EA1">
        <w:rPr>
          <w:b/>
          <w:bCs/>
          <w:sz w:val="24"/>
          <w:szCs w:val="24"/>
        </w:rPr>
        <w:t xml:space="preserve"> </w:t>
      </w:r>
      <w:r w:rsidRPr="00593EA1" w:rsidR="001D0DA9">
        <w:rPr>
          <w:b/>
          <w:bCs/>
          <w:sz w:val="24"/>
          <w:szCs w:val="24"/>
        </w:rPr>
        <w:t xml:space="preserve">SER CIDADÃO – PRODUÇÃO DE EXPOSIÇÃO DE ARTE ENGAJADA </w:t>
      </w:r>
    </w:p>
    <w:p w:rsidRPr="001D0DA9" w:rsidR="001D0DA9" w:rsidP="001D0DA9" w:rsidRDefault="001D0DA9" w14:paraId="617E26D6" w14:textId="56FE9189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Direitos sociais</w:t>
      </w:r>
    </w:p>
    <w:p w:rsidRPr="001D0DA9" w:rsidR="001D0DA9" w:rsidP="001D0DA9" w:rsidRDefault="001D0DA9" w14:paraId="5FA167E2" w14:textId="7F220F21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Direitos civis e políticos</w:t>
      </w:r>
    </w:p>
    <w:p w:rsidRPr="001D0DA9" w:rsidR="001D0DA9" w:rsidP="001D0DA9" w:rsidRDefault="001D0DA9" w14:paraId="11B5B825" w14:textId="58AB6770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Direitos humanos</w:t>
      </w:r>
    </w:p>
    <w:p w:rsidRPr="001D0DA9" w:rsidR="001D0DA9" w:rsidP="001D0DA9" w:rsidRDefault="001D0DA9" w14:paraId="21F6A07F" w14:textId="42AC16AB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Cidadania também é feita de deveres</w:t>
      </w:r>
    </w:p>
    <w:p w:rsidRPr="001D0DA9" w:rsidR="001D0DA9" w:rsidP="001D0DA9" w:rsidRDefault="001D0DA9" w14:paraId="72077DA7" w14:textId="5EEE75E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5 – Ameaças à cidadania</w:t>
      </w:r>
    </w:p>
    <w:p w:rsidRPr="001D0DA9" w:rsidR="001D0DA9" w:rsidP="001D0DA9" w:rsidRDefault="001D0DA9" w14:paraId="08EB906C" w14:textId="7D2F4D87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6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409626C8" w14:textId="1ABE2FFA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7 – Avaliando o projeto</w:t>
      </w:r>
    </w:p>
    <w:p w:rsidR="00593EA1" w:rsidP="001D0DA9" w:rsidRDefault="00593EA1" w14:paraId="6A17414F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5BFEBD88" w14:textId="58CB57C7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P</w:t>
      </w:r>
      <w:r w:rsidRPr="00593EA1" w:rsidR="00593EA1">
        <w:rPr>
          <w:b/>
          <w:bCs/>
          <w:sz w:val="24"/>
          <w:szCs w:val="24"/>
        </w:rPr>
        <w:t>ROJETO</w:t>
      </w:r>
      <w:r w:rsidRPr="00593EA1">
        <w:rPr>
          <w:b/>
          <w:bCs/>
          <w:sz w:val="24"/>
          <w:szCs w:val="24"/>
        </w:rPr>
        <w:t xml:space="preserve"> 7</w:t>
      </w:r>
      <w:r w:rsidRPr="00593EA1" w:rsidR="00593EA1">
        <w:rPr>
          <w:b/>
          <w:bCs/>
          <w:sz w:val="24"/>
          <w:szCs w:val="24"/>
        </w:rPr>
        <w:t xml:space="preserve"> </w:t>
      </w:r>
      <w:r w:rsidRPr="00593EA1">
        <w:rPr>
          <w:b/>
          <w:bCs/>
          <w:sz w:val="24"/>
          <w:szCs w:val="24"/>
        </w:rPr>
        <w:t xml:space="preserve">SER MIGRANTE – PRODUÇÃO DE DOCUMENTÁRIO </w:t>
      </w:r>
    </w:p>
    <w:p w:rsidRPr="001D0DA9" w:rsidR="001D0DA9" w:rsidP="001D0DA9" w:rsidRDefault="001D0DA9" w14:paraId="63F69211" w14:textId="3E1F6066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1 – Cruzando o país</w:t>
      </w:r>
    </w:p>
    <w:p w:rsidRPr="001D0DA9" w:rsidR="001D0DA9" w:rsidP="001D0DA9" w:rsidRDefault="001D0DA9" w14:paraId="2F234692" w14:textId="54C20F68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Migrações no mundo</w:t>
      </w:r>
    </w:p>
    <w:p w:rsidRPr="001D0DA9" w:rsidR="001D0DA9" w:rsidP="001D0DA9" w:rsidRDefault="001D0DA9" w14:paraId="04383261" w14:textId="33D5E744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Fuga de cérebros e talentos</w:t>
      </w:r>
    </w:p>
    <w:p w:rsidRPr="001D0DA9" w:rsidR="001D0DA9" w:rsidP="001D0DA9" w:rsidRDefault="001D0DA9" w14:paraId="49F486AD" w14:textId="3015F76B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Impactos sociais das migrações</w:t>
      </w:r>
    </w:p>
    <w:p w:rsidRPr="001D0DA9" w:rsidR="001D0DA9" w:rsidP="001D0DA9" w:rsidRDefault="001D0DA9" w14:paraId="309C5B13" w14:textId="3E38ADDA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5 – Identidades em jogo</w:t>
      </w:r>
    </w:p>
    <w:p w:rsidRPr="001D0DA9" w:rsidR="001D0DA9" w:rsidP="001D0DA9" w:rsidRDefault="001D0DA9" w14:paraId="2B93DC17" w14:textId="1F725233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6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6E42483B" w14:textId="7FC8255F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7 – Avaliando o projeto</w:t>
      </w:r>
    </w:p>
    <w:p w:rsidRPr="001D0DA9" w:rsidR="00593EA1" w:rsidP="001D0DA9" w:rsidRDefault="00593EA1" w14:paraId="56E6A69D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0EC68733" w14:textId="5C5B241C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P</w:t>
      </w:r>
      <w:r w:rsidRPr="00593EA1" w:rsidR="00593EA1">
        <w:rPr>
          <w:b/>
          <w:bCs/>
          <w:sz w:val="24"/>
          <w:szCs w:val="24"/>
        </w:rPr>
        <w:t>ROJETO</w:t>
      </w:r>
      <w:r w:rsidRPr="00593EA1">
        <w:rPr>
          <w:b/>
          <w:bCs/>
          <w:sz w:val="24"/>
          <w:szCs w:val="24"/>
        </w:rPr>
        <w:t xml:space="preserve"> 8</w:t>
      </w:r>
      <w:r w:rsidRPr="00593EA1" w:rsidR="00593EA1">
        <w:rPr>
          <w:b/>
          <w:bCs/>
          <w:sz w:val="24"/>
          <w:szCs w:val="24"/>
        </w:rPr>
        <w:t xml:space="preserve"> </w:t>
      </w:r>
      <w:r w:rsidRPr="00593EA1">
        <w:rPr>
          <w:b/>
          <w:bCs/>
          <w:sz w:val="24"/>
          <w:szCs w:val="24"/>
        </w:rPr>
        <w:t>SER JOVEM – CRIAÇÃO DE UM SITE</w:t>
      </w:r>
    </w:p>
    <w:p w:rsidRPr="001D0DA9" w:rsidR="001D0DA9" w:rsidP="001D0DA9" w:rsidRDefault="001D0DA9" w14:paraId="2ADA3C38" w14:textId="3C051276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1 – Na </w:t>
      </w:r>
      <w:proofErr w:type="spellStart"/>
      <w:r w:rsidRPr="001D0DA9">
        <w:rPr>
          <w:sz w:val="24"/>
          <w:szCs w:val="24"/>
        </w:rPr>
        <w:t>vibe</w:t>
      </w:r>
      <w:proofErr w:type="spellEnd"/>
      <w:r w:rsidRPr="001D0DA9">
        <w:rPr>
          <w:sz w:val="24"/>
          <w:szCs w:val="24"/>
        </w:rPr>
        <w:t xml:space="preserve"> da we</w:t>
      </w:r>
      <w:bookmarkStart w:name="_GoBack" w:id="0"/>
      <w:bookmarkEnd w:id="0"/>
      <w:r w:rsidRPr="001D0DA9">
        <w:rPr>
          <w:sz w:val="24"/>
          <w:szCs w:val="24"/>
        </w:rPr>
        <w:t>b</w:t>
      </w:r>
    </w:p>
    <w:p w:rsidRPr="001D0DA9" w:rsidR="001D0DA9" w:rsidP="001D0DA9" w:rsidRDefault="001D0DA9" w14:paraId="780068C2" w14:textId="29A21016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2 – A saúde vem antes</w:t>
      </w:r>
    </w:p>
    <w:p w:rsidRPr="001D0DA9" w:rsidR="001D0DA9" w:rsidP="001D0DA9" w:rsidRDefault="001D0DA9" w14:paraId="4F4E8A71" w14:textId="494FDFF4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3 – Nós no meio ambiente</w:t>
      </w:r>
    </w:p>
    <w:p w:rsidRPr="001D0DA9" w:rsidR="001D0DA9" w:rsidP="001D0DA9" w:rsidRDefault="001D0DA9" w14:paraId="3B0C219E" w14:textId="184F63D1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4 – Curtindo a balada</w:t>
      </w:r>
    </w:p>
    <w:p w:rsidRPr="001D0DA9" w:rsidR="001D0DA9" w:rsidP="001D0DA9" w:rsidRDefault="001D0DA9" w14:paraId="4FE7DF50" w14:textId="73FAD554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5 – De olho no trabalho</w:t>
      </w:r>
    </w:p>
    <w:p w:rsidRPr="001D0DA9" w:rsidR="001D0DA9" w:rsidP="001D0DA9" w:rsidRDefault="001D0DA9" w14:paraId="7A6324EE" w14:textId="144EF58E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 xml:space="preserve">Etapa 6 – Retomando as etapas do projeto e encaminhando o </w:t>
      </w:r>
      <w:proofErr w:type="gramStart"/>
      <w:r w:rsidRPr="001D0DA9">
        <w:rPr>
          <w:sz w:val="24"/>
          <w:szCs w:val="24"/>
        </w:rPr>
        <w:t>produto final</w:t>
      </w:r>
      <w:proofErr w:type="gramEnd"/>
    </w:p>
    <w:p w:rsidRPr="001D0DA9" w:rsidR="001D0DA9" w:rsidP="001D0DA9" w:rsidRDefault="001D0DA9" w14:paraId="4A17C080" w14:textId="342F0CD9">
      <w:pPr>
        <w:spacing w:after="0"/>
        <w:rPr>
          <w:sz w:val="24"/>
          <w:szCs w:val="24"/>
        </w:rPr>
      </w:pPr>
      <w:r w:rsidRPr="001D0DA9">
        <w:rPr>
          <w:sz w:val="24"/>
          <w:szCs w:val="24"/>
        </w:rPr>
        <w:t>Etapa 7 – Avaliando o projeto</w:t>
      </w:r>
    </w:p>
    <w:p w:rsidR="00593EA1" w:rsidP="001D0DA9" w:rsidRDefault="00593EA1" w14:paraId="5C5CECF2" w14:textId="77777777">
      <w:pPr>
        <w:spacing w:after="0"/>
        <w:rPr>
          <w:sz w:val="24"/>
          <w:szCs w:val="24"/>
        </w:rPr>
      </w:pPr>
    </w:p>
    <w:p w:rsidRPr="00593EA1" w:rsidR="001D0DA9" w:rsidP="001D0DA9" w:rsidRDefault="001D0DA9" w14:paraId="2A6F9901" w14:textId="0C0CA685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 xml:space="preserve">PARA CONSULTAR </w:t>
      </w:r>
    </w:p>
    <w:p w:rsidRPr="00593EA1" w:rsidR="001D0DA9" w:rsidP="001D0DA9" w:rsidRDefault="001D0DA9" w14:paraId="39957B3C" w14:textId="77777777">
      <w:pPr>
        <w:spacing w:after="0"/>
        <w:rPr>
          <w:b/>
          <w:bCs/>
          <w:sz w:val="24"/>
          <w:szCs w:val="24"/>
        </w:rPr>
      </w:pPr>
      <w:r w:rsidRPr="00593EA1">
        <w:rPr>
          <w:b/>
          <w:bCs/>
          <w:sz w:val="24"/>
          <w:szCs w:val="24"/>
        </w:rPr>
        <w:t>BIBLIOGRAFIA</w:t>
      </w:r>
    </w:p>
    <w:p w:rsidRPr="00853AC8" w:rsidR="001D0DA9" w:rsidP="00853AC8" w:rsidRDefault="001D0DA9" w14:paraId="2EAEC139" w14:textId="77777777">
      <w:pPr>
        <w:spacing w:after="0"/>
        <w:rPr>
          <w:sz w:val="24"/>
          <w:szCs w:val="24"/>
        </w:rPr>
      </w:pPr>
    </w:p>
    <w:sectPr w:rsidRPr="00853AC8" w:rsidR="001D0DA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E"/>
    <w:rsid w:val="001402C7"/>
    <w:rsid w:val="001D0DA9"/>
    <w:rsid w:val="004D3FFE"/>
    <w:rsid w:val="00593EA1"/>
    <w:rsid w:val="00853AC8"/>
    <w:rsid w:val="008D6B48"/>
    <w:rsid w:val="00A66F74"/>
    <w:rsid w:val="00B276D3"/>
    <w:rsid w:val="00DC5F35"/>
    <w:rsid w:val="00DF3D97"/>
    <w:rsid w:val="115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407D"/>
  <w15:chartTrackingRefBased/>
  <w15:docId w15:val="{2ED16377-FC79-4922-8EE0-11D9E35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6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Glauce Neves Diniz</dc:creator>
  <keywords/>
  <dc:description/>
  <lastModifiedBy>Glauce Neves Diniz</lastModifiedBy>
  <revision>9</revision>
  <dcterms:created xsi:type="dcterms:W3CDTF">2019-07-03T23:14:00.0000000Z</dcterms:created>
  <dcterms:modified xsi:type="dcterms:W3CDTF">2019-07-04T13:53:35.8285400Z</dcterms:modified>
</coreProperties>
</file>