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3DF65" w14:textId="77777777" w:rsidR="00880A6C" w:rsidRPr="003C2174" w:rsidRDefault="00880A6C" w:rsidP="00880A6C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25EE12F0" w14:textId="77777777" w:rsidR="00880A6C" w:rsidRPr="003C2174" w:rsidRDefault="00880A6C" w:rsidP="00880A6C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39595495" w14:textId="77777777" w:rsidR="00880A6C" w:rsidRPr="003C2174" w:rsidRDefault="00880A6C" w:rsidP="00880A6C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330EB857" w14:textId="77777777" w:rsidR="00880A6C" w:rsidRPr="003C2174" w:rsidRDefault="00880A6C" w:rsidP="00880A6C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56C29DC6" w14:textId="77777777" w:rsidR="00880A6C" w:rsidRPr="00701EF6" w:rsidRDefault="00880A6C" w:rsidP="00880A6C">
      <w:pPr>
        <w:pStyle w:val="02TEXTOPRINCIPAL"/>
      </w:pPr>
    </w:p>
    <w:p w14:paraId="032B894E" w14:textId="2F4F45C2" w:rsidR="00880A6C" w:rsidRPr="00F16A15" w:rsidRDefault="00880A6C" w:rsidP="00880A6C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9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4</w:t>
      </w:r>
      <w:r w:rsidRPr="00F16A15">
        <w:t xml:space="preserve">º </w:t>
      </w:r>
      <w:r>
        <w:t>bimestre</w:t>
      </w:r>
    </w:p>
    <w:p w14:paraId="383F16AE" w14:textId="77777777" w:rsidR="00880A6C" w:rsidRPr="00701EF6" w:rsidRDefault="00880A6C" w:rsidP="00880A6C">
      <w:pPr>
        <w:pStyle w:val="02TEXTOPRINCIPAL"/>
      </w:pPr>
    </w:p>
    <w:p w14:paraId="6755E488" w14:textId="05021670" w:rsidR="00880A6C" w:rsidRPr="00A91001" w:rsidRDefault="00880A6C" w:rsidP="00880A6C">
      <w:pPr>
        <w:pStyle w:val="05ATIVIDADES"/>
      </w:pPr>
      <w:r w:rsidRPr="00A91001">
        <w:rPr>
          <w:b/>
        </w:rPr>
        <w:t>1</w:t>
      </w:r>
      <w:r w:rsidRPr="00A91001">
        <w:t>. M</w:t>
      </w:r>
      <w:r>
        <w:t>irela</w:t>
      </w:r>
      <w:r w:rsidRPr="00A91001">
        <w:t xml:space="preserve"> </w:t>
      </w:r>
      <w:r w:rsidR="00FF2AE0">
        <w:t>é professora particular de inglês</w:t>
      </w:r>
      <w:r>
        <w:t xml:space="preserve">. </w:t>
      </w:r>
      <w:r w:rsidRPr="00A91001">
        <w:t>E</w:t>
      </w:r>
      <w:r>
        <w:t>la</w:t>
      </w:r>
      <w:r w:rsidRPr="00A91001">
        <w:t xml:space="preserve"> cobra R$ 32,00 por hora</w:t>
      </w:r>
      <w:r>
        <w:t xml:space="preserve"> de aula</w:t>
      </w:r>
      <w:r w:rsidRPr="00A91001">
        <w:t xml:space="preserve">. O valor que </w:t>
      </w:r>
      <w:r>
        <w:t>Mirela</w:t>
      </w:r>
      <w:r w:rsidRPr="00A91001">
        <w:t xml:space="preserve"> recebe depende da quantidade de horas que el</w:t>
      </w:r>
      <w:r>
        <w:t>a</w:t>
      </w:r>
      <w:r w:rsidRPr="00A91001">
        <w:t xml:space="preserve"> trabalha. De acordo com essas informações, faça o que se pede.</w:t>
      </w:r>
    </w:p>
    <w:p w14:paraId="652D25A6" w14:textId="77777777" w:rsidR="00880A6C" w:rsidRDefault="00880A6C" w:rsidP="00880A6C">
      <w:pPr>
        <w:pStyle w:val="02TEXTOPRINCIPAL"/>
      </w:pPr>
      <w:r w:rsidRPr="00A91001">
        <w:t>a) Considerando o valor que M</w:t>
      </w:r>
      <w:r>
        <w:t>irela</w:t>
      </w:r>
      <w:r w:rsidRPr="00A91001">
        <w:t xml:space="preserve"> recebe por hora, complete o quadro a seguir.</w:t>
      </w:r>
    </w:p>
    <w:p w14:paraId="100A2EE5" w14:textId="77777777" w:rsidR="00880A6C" w:rsidRPr="00A91001" w:rsidRDefault="00880A6C" w:rsidP="00880A6C">
      <w:pPr>
        <w:pStyle w:val="02TEXTOPRINCIPAL"/>
      </w:pPr>
    </w:p>
    <w:tbl>
      <w:tblPr>
        <w:tblStyle w:val="Tabelacomgrade"/>
        <w:tblW w:w="8647" w:type="dxa"/>
        <w:jc w:val="center"/>
        <w:tblLook w:val="04A0" w:firstRow="1" w:lastRow="0" w:firstColumn="1" w:lastColumn="0" w:noHBand="0" w:noVBand="1"/>
      </w:tblPr>
      <w:tblGrid>
        <w:gridCol w:w="2553"/>
        <w:gridCol w:w="1015"/>
        <w:gridCol w:w="1016"/>
        <w:gridCol w:w="1016"/>
        <w:gridCol w:w="1015"/>
        <w:gridCol w:w="1016"/>
        <w:gridCol w:w="1016"/>
      </w:tblGrid>
      <w:tr w:rsidR="00880A6C" w:rsidRPr="00A91001" w14:paraId="1E3F4392" w14:textId="77777777" w:rsidTr="00CD7490">
        <w:trPr>
          <w:trHeight w:val="680"/>
          <w:jc w:val="center"/>
        </w:trPr>
        <w:tc>
          <w:tcPr>
            <w:tcW w:w="2553" w:type="dxa"/>
            <w:vAlign w:val="center"/>
          </w:tcPr>
          <w:p w14:paraId="71B5B5A5" w14:textId="77777777" w:rsidR="00880A6C" w:rsidRPr="00A91001" w:rsidRDefault="00880A6C" w:rsidP="00CD7490">
            <w:pPr>
              <w:pStyle w:val="03TITULOTABELAS2"/>
              <w:jc w:val="left"/>
            </w:pPr>
            <w:r w:rsidRPr="00A91001">
              <w:t>Número de horas trabalhadas (</w:t>
            </w:r>
            <w:r w:rsidRPr="00044395">
              <w:rPr>
                <w:i/>
              </w:rPr>
              <w:t>h</w:t>
            </w:r>
            <w:r w:rsidRPr="00A91001">
              <w:t>)</w:t>
            </w:r>
          </w:p>
        </w:tc>
        <w:tc>
          <w:tcPr>
            <w:tcW w:w="1015" w:type="dxa"/>
            <w:vAlign w:val="center"/>
          </w:tcPr>
          <w:p w14:paraId="63066C75" w14:textId="77777777" w:rsidR="00880A6C" w:rsidRPr="00A91001" w:rsidRDefault="00880A6C" w:rsidP="00CD7490">
            <w:pPr>
              <w:pStyle w:val="04TEXTOTABELAS"/>
              <w:jc w:val="center"/>
            </w:pPr>
            <w:r w:rsidRPr="00A91001">
              <w:t>1</w:t>
            </w:r>
          </w:p>
        </w:tc>
        <w:tc>
          <w:tcPr>
            <w:tcW w:w="1016" w:type="dxa"/>
            <w:vAlign w:val="center"/>
          </w:tcPr>
          <w:p w14:paraId="087BA58A" w14:textId="77777777" w:rsidR="00880A6C" w:rsidRPr="00A91001" w:rsidRDefault="00880A6C" w:rsidP="00CD7490">
            <w:pPr>
              <w:pStyle w:val="04TEXTOTABELAS"/>
              <w:jc w:val="center"/>
            </w:pPr>
            <w:r w:rsidRPr="00A91001">
              <w:t>2</w:t>
            </w:r>
          </w:p>
        </w:tc>
        <w:tc>
          <w:tcPr>
            <w:tcW w:w="1016" w:type="dxa"/>
            <w:vAlign w:val="center"/>
          </w:tcPr>
          <w:p w14:paraId="0A8A5B3B" w14:textId="77777777" w:rsidR="00880A6C" w:rsidRPr="00A91001" w:rsidRDefault="00880A6C" w:rsidP="00CD7490">
            <w:pPr>
              <w:pStyle w:val="04TEXTOTABELAS"/>
              <w:jc w:val="center"/>
            </w:pPr>
            <w:r w:rsidRPr="00A91001">
              <w:t>3</w:t>
            </w:r>
          </w:p>
        </w:tc>
        <w:tc>
          <w:tcPr>
            <w:tcW w:w="1015" w:type="dxa"/>
            <w:vAlign w:val="center"/>
          </w:tcPr>
          <w:p w14:paraId="78DA8D78" w14:textId="77777777" w:rsidR="00880A6C" w:rsidRPr="00A91001" w:rsidRDefault="00880A6C" w:rsidP="00CD7490">
            <w:pPr>
              <w:pStyle w:val="04TEXTOTABELAS"/>
              <w:jc w:val="center"/>
            </w:pPr>
            <w:r w:rsidRPr="00A91001">
              <w:t>4</w:t>
            </w:r>
          </w:p>
        </w:tc>
        <w:tc>
          <w:tcPr>
            <w:tcW w:w="1016" w:type="dxa"/>
            <w:vAlign w:val="center"/>
          </w:tcPr>
          <w:p w14:paraId="737226C8" w14:textId="77777777" w:rsidR="00880A6C" w:rsidRPr="00A91001" w:rsidRDefault="00880A6C" w:rsidP="00CD7490">
            <w:pPr>
              <w:pStyle w:val="04TEXTOTABELAS"/>
              <w:jc w:val="center"/>
            </w:pPr>
            <w:r w:rsidRPr="00A91001">
              <w:t>5</w:t>
            </w:r>
          </w:p>
        </w:tc>
        <w:tc>
          <w:tcPr>
            <w:tcW w:w="1016" w:type="dxa"/>
            <w:vAlign w:val="center"/>
          </w:tcPr>
          <w:p w14:paraId="7D46BFF6" w14:textId="77777777" w:rsidR="00880A6C" w:rsidRPr="00A91001" w:rsidRDefault="00880A6C" w:rsidP="00CD7490">
            <w:pPr>
              <w:pStyle w:val="04TEXTOTABELAS"/>
              <w:jc w:val="center"/>
            </w:pPr>
            <w:r w:rsidRPr="00A91001">
              <w:t>6</w:t>
            </w:r>
          </w:p>
        </w:tc>
      </w:tr>
      <w:tr w:rsidR="00880A6C" w:rsidRPr="00A91001" w14:paraId="1D6FAAF9" w14:textId="77777777" w:rsidTr="00CD7490">
        <w:trPr>
          <w:trHeight w:val="510"/>
          <w:jc w:val="center"/>
        </w:trPr>
        <w:tc>
          <w:tcPr>
            <w:tcW w:w="2553" w:type="dxa"/>
            <w:vAlign w:val="center"/>
          </w:tcPr>
          <w:p w14:paraId="7C0FED9C" w14:textId="77777777" w:rsidR="00880A6C" w:rsidRPr="00A91001" w:rsidRDefault="00880A6C" w:rsidP="00CD7490">
            <w:pPr>
              <w:pStyle w:val="03TITULOTABELAS2"/>
              <w:jc w:val="left"/>
            </w:pPr>
            <w:r w:rsidRPr="00A91001">
              <w:t>Valor recebido (R$)</w:t>
            </w:r>
          </w:p>
        </w:tc>
        <w:tc>
          <w:tcPr>
            <w:tcW w:w="1015" w:type="dxa"/>
            <w:vAlign w:val="center"/>
          </w:tcPr>
          <w:p w14:paraId="0A1B7502" w14:textId="77777777" w:rsidR="00880A6C" w:rsidRPr="00A91001" w:rsidRDefault="00880A6C" w:rsidP="00CD7490">
            <w:pPr>
              <w:pStyle w:val="04TEXTOTABELAS"/>
              <w:jc w:val="center"/>
            </w:pPr>
          </w:p>
        </w:tc>
        <w:tc>
          <w:tcPr>
            <w:tcW w:w="1016" w:type="dxa"/>
            <w:vAlign w:val="center"/>
          </w:tcPr>
          <w:p w14:paraId="5A64809A" w14:textId="77777777" w:rsidR="00880A6C" w:rsidRPr="00A91001" w:rsidRDefault="00880A6C" w:rsidP="00CD7490">
            <w:pPr>
              <w:pStyle w:val="04TEXTOTABELAS"/>
              <w:jc w:val="center"/>
            </w:pPr>
          </w:p>
        </w:tc>
        <w:tc>
          <w:tcPr>
            <w:tcW w:w="1016" w:type="dxa"/>
            <w:vAlign w:val="center"/>
          </w:tcPr>
          <w:p w14:paraId="5CA67A98" w14:textId="77777777" w:rsidR="00880A6C" w:rsidRPr="00A91001" w:rsidRDefault="00880A6C" w:rsidP="00CD7490">
            <w:pPr>
              <w:pStyle w:val="04TEXTOTABELAS"/>
              <w:jc w:val="center"/>
            </w:pPr>
            <w:r w:rsidRPr="00A91001">
              <w:t>96</w:t>
            </w:r>
          </w:p>
        </w:tc>
        <w:tc>
          <w:tcPr>
            <w:tcW w:w="1015" w:type="dxa"/>
            <w:vAlign w:val="center"/>
          </w:tcPr>
          <w:p w14:paraId="79BA1393" w14:textId="77777777" w:rsidR="00880A6C" w:rsidRPr="00A91001" w:rsidRDefault="00880A6C" w:rsidP="00CD7490">
            <w:pPr>
              <w:pStyle w:val="04TEXTOTABELAS"/>
              <w:jc w:val="center"/>
            </w:pPr>
          </w:p>
        </w:tc>
        <w:tc>
          <w:tcPr>
            <w:tcW w:w="1016" w:type="dxa"/>
            <w:vAlign w:val="center"/>
          </w:tcPr>
          <w:p w14:paraId="728DDFFE" w14:textId="77777777" w:rsidR="00880A6C" w:rsidRPr="00A91001" w:rsidRDefault="00880A6C" w:rsidP="00CD7490">
            <w:pPr>
              <w:pStyle w:val="04TEXTOTABELAS"/>
              <w:jc w:val="center"/>
            </w:pPr>
          </w:p>
        </w:tc>
        <w:tc>
          <w:tcPr>
            <w:tcW w:w="1016" w:type="dxa"/>
            <w:vAlign w:val="center"/>
          </w:tcPr>
          <w:p w14:paraId="47D6FB33" w14:textId="77777777" w:rsidR="00880A6C" w:rsidRPr="00A91001" w:rsidRDefault="00880A6C" w:rsidP="00CD7490">
            <w:pPr>
              <w:pStyle w:val="04TEXTOTABELAS"/>
              <w:jc w:val="center"/>
            </w:pPr>
          </w:p>
        </w:tc>
      </w:tr>
    </w:tbl>
    <w:p w14:paraId="5FFEC4F5" w14:textId="77777777" w:rsidR="00880A6C" w:rsidRPr="00A91001" w:rsidRDefault="00880A6C" w:rsidP="00880A6C">
      <w:pPr>
        <w:pStyle w:val="02TEXTOPRINCIPAL"/>
      </w:pPr>
    </w:p>
    <w:p w14:paraId="4BD6D52D" w14:textId="51D03DE6" w:rsidR="00880A6C" w:rsidRDefault="00880A6C" w:rsidP="00880A6C">
      <w:pPr>
        <w:pStyle w:val="02TEXTOPRINCIPAL"/>
      </w:pPr>
      <w:r w:rsidRPr="00A91001">
        <w:t>b) Determine a quantidade de horas que M</w:t>
      </w:r>
      <w:r>
        <w:t>irela</w:t>
      </w:r>
      <w:r w:rsidRPr="00A91001">
        <w:t xml:space="preserve"> trabalhou sabendo que el</w:t>
      </w:r>
      <w:r>
        <w:t>a</w:t>
      </w:r>
      <w:r w:rsidRPr="00A91001">
        <w:t xml:space="preserve"> recebeu R$ 1.920,00</w:t>
      </w:r>
      <w:r>
        <w:t xml:space="preserve"> </w:t>
      </w:r>
      <w:r w:rsidR="00DC2F40">
        <w:br/>
      </w:r>
      <w:r>
        <w:t>no</w:t>
      </w:r>
      <w:r w:rsidR="00DC2F40">
        <w:t xml:space="preserve"> </w:t>
      </w:r>
      <w:r>
        <w:t>mês de novembro</w:t>
      </w:r>
      <w:r w:rsidRPr="00A91001">
        <w:t>.</w:t>
      </w:r>
    </w:p>
    <w:p w14:paraId="0BBD07F3" w14:textId="77777777" w:rsidR="00880A6C" w:rsidRDefault="00880A6C" w:rsidP="00880A6C">
      <w:pPr>
        <w:pStyle w:val="02TEXTOPRINCIPAL"/>
      </w:pPr>
    </w:p>
    <w:p w14:paraId="6DE6BEA1" w14:textId="77777777" w:rsidR="00880A6C" w:rsidRDefault="00880A6C" w:rsidP="00880A6C">
      <w:pPr>
        <w:pStyle w:val="02TEXTOPRINCIPAL"/>
      </w:pPr>
    </w:p>
    <w:p w14:paraId="482C2006" w14:textId="77777777" w:rsidR="00880A6C" w:rsidRDefault="00880A6C" w:rsidP="00880A6C">
      <w:pPr>
        <w:pStyle w:val="02TEXTOPRINCIPAL"/>
      </w:pPr>
    </w:p>
    <w:p w14:paraId="5FD551A2" w14:textId="77777777" w:rsidR="00880A6C" w:rsidRDefault="00880A6C" w:rsidP="00880A6C">
      <w:pPr>
        <w:pStyle w:val="02TEXTOPRINCIPAL"/>
      </w:pPr>
    </w:p>
    <w:p w14:paraId="15A98A52" w14:textId="77777777" w:rsidR="00880A6C" w:rsidRDefault="00880A6C" w:rsidP="00880A6C">
      <w:pPr>
        <w:pStyle w:val="02TEXTOPRINCIPAL"/>
      </w:pPr>
    </w:p>
    <w:p w14:paraId="242C36CB" w14:textId="77777777" w:rsidR="00880A6C" w:rsidRDefault="00880A6C" w:rsidP="00880A6C">
      <w:pPr>
        <w:pStyle w:val="02TEXTOPRINCIPAL"/>
      </w:pPr>
    </w:p>
    <w:p w14:paraId="4F3EDCC4" w14:textId="77777777" w:rsidR="00880A6C" w:rsidRDefault="00880A6C" w:rsidP="00880A6C">
      <w:pPr>
        <w:pStyle w:val="02TEXTOPRINCIPAL"/>
      </w:pPr>
    </w:p>
    <w:p w14:paraId="39A82EEF" w14:textId="77777777" w:rsidR="00880A6C" w:rsidRDefault="00880A6C" w:rsidP="00880A6C">
      <w:pPr>
        <w:pStyle w:val="02TEXTOPRINCIPAL"/>
      </w:pPr>
    </w:p>
    <w:p w14:paraId="041D579A" w14:textId="77777777" w:rsidR="00880A6C" w:rsidRDefault="00880A6C" w:rsidP="00880A6C">
      <w:pPr>
        <w:pStyle w:val="02TEXTOPRINCIPAL"/>
      </w:pPr>
    </w:p>
    <w:p w14:paraId="74B65B13" w14:textId="77777777" w:rsidR="00880A6C" w:rsidRPr="00A91001" w:rsidRDefault="00880A6C" w:rsidP="00880A6C">
      <w:pPr>
        <w:pStyle w:val="02TEXTOPRINCIPAL"/>
      </w:pPr>
      <w:r w:rsidRPr="00A91001">
        <w:t xml:space="preserve">c) Escreva a lei da função que representa o valor </w:t>
      </w:r>
      <w:r w:rsidRPr="00C026D6">
        <w:rPr>
          <w:i/>
        </w:rPr>
        <w:t>r</w:t>
      </w:r>
      <w:r w:rsidRPr="00A91001">
        <w:t xml:space="preserve"> recebido por M</w:t>
      </w:r>
      <w:r>
        <w:t>irela</w:t>
      </w:r>
      <w:r w:rsidRPr="00A91001">
        <w:t xml:space="preserve"> em relação </w:t>
      </w:r>
      <w:r>
        <w:t>à</w:t>
      </w:r>
      <w:r w:rsidRPr="00A91001">
        <w:t xml:space="preserve"> quantidade de</w:t>
      </w:r>
      <w:r>
        <w:br/>
      </w:r>
      <w:r w:rsidRPr="00A91001">
        <w:t xml:space="preserve">horas </w:t>
      </w:r>
      <w:r w:rsidRPr="00044395">
        <w:rPr>
          <w:i/>
        </w:rPr>
        <w:t>h</w:t>
      </w:r>
      <w:r w:rsidRPr="00A91001">
        <w:t xml:space="preserve"> trabalhadas por el</w:t>
      </w:r>
      <w:r>
        <w:t>a</w:t>
      </w:r>
      <w:r w:rsidRPr="00A91001">
        <w:t>.</w:t>
      </w:r>
    </w:p>
    <w:p w14:paraId="12D0E795" w14:textId="77777777" w:rsidR="00880A6C" w:rsidRDefault="00880A6C" w:rsidP="00880A6C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3510662" w14:textId="77777777" w:rsidR="00880A6C" w:rsidRDefault="00880A6C" w:rsidP="00880A6C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66ED3D8" w14:textId="77777777" w:rsidR="00880A6C" w:rsidRDefault="00880A6C" w:rsidP="00880A6C">
      <w:pPr>
        <w:rPr>
          <w:rFonts w:eastAsia="Tahoma"/>
        </w:rPr>
      </w:pPr>
      <w:r>
        <w:br w:type="page"/>
      </w:r>
    </w:p>
    <w:p w14:paraId="64C1AADB" w14:textId="77777777" w:rsidR="00880A6C" w:rsidRPr="00A91001" w:rsidRDefault="00880A6C" w:rsidP="00880A6C">
      <w:pPr>
        <w:pStyle w:val="02TEXTOPRINCIPAL"/>
      </w:pPr>
    </w:p>
    <w:p w14:paraId="74C485E5" w14:textId="77777777" w:rsidR="00880A6C" w:rsidRPr="00A91001" w:rsidRDefault="00880A6C" w:rsidP="00880A6C">
      <w:pPr>
        <w:pStyle w:val="05ATIVIDADES"/>
      </w:pPr>
      <w:r w:rsidRPr="00A91001">
        <w:rPr>
          <w:b/>
          <w:sz w:val="24"/>
          <w:szCs w:val="24"/>
        </w:rPr>
        <w:t>2.</w:t>
      </w:r>
      <w:r w:rsidRPr="00295366">
        <w:rPr>
          <w:sz w:val="24"/>
          <w:szCs w:val="24"/>
        </w:rPr>
        <w:t xml:space="preserve"> </w:t>
      </w:r>
      <w:r w:rsidRPr="00A91001">
        <w:t xml:space="preserve">Assinale o gráfico que </w:t>
      </w:r>
      <w:r w:rsidRPr="00EE7C7E">
        <w:t>NÃO</w:t>
      </w:r>
      <w:r w:rsidRPr="00A91001">
        <w:t xml:space="preserve"> representa uma função.</w:t>
      </w:r>
    </w:p>
    <w:p w14:paraId="3251A970" w14:textId="77777777" w:rsidR="00880A6C" w:rsidRPr="00194744" w:rsidRDefault="00880A6C" w:rsidP="00880A6C">
      <w:pPr>
        <w:pStyle w:val="02TEXTOPRINCIPAL"/>
      </w:pPr>
    </w:p>
    <w:p w14:paraId="01DE0249" w14:textId="77777777" w:rsidR="00880A6C" w:rsidRDefault="00880A6C" w:rsidP="00880A6C">
      <w:pPr>
        <w:pStyle w:val="02TEXTOPRINCIPAL"/>
      </w:pPr>
      <w:proofErr w:type="gramStart"/>
      <w:r>
        <w:t xml:space="preserve">(  </w:t>
      </w:r>
      <w:proofErr w:type="gramEnd"/>
      <w:r>
        <w:t xml:space="preserve">  ) a)</w:t>
      </w:r>
    </w:p>
    <w:p w14:paraId="3D0A60C5" w14:textId="77777777" w:rsidR="00880A6C" w:rsidRPr="00A91001" w:rsidRDefault="00880A6C" w:rsidP="00880A6C">
      <w:pPr>
        <w:pStyle w:val="02TEXTOPRINCIPAL"/>
      </w:pPr>
    </w:p>
    <w:p w14:paraId="522F2C86" w14:textId="77777777" w:rsidR="00880A6C" w:rsidRDefault="00880A6C" w:rsidP="00880A6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52B0C3AC" wp14:editId="624F7AFE">
            <wp:extent cx="1667256" cy="1325880"/>
            <wp:effectExtent l="0" t="0" r="9525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a_g_AM9_MD_LT4_4bim_AA4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020B" w14:textId="77777777" w:rsidR="00880A6C" w:rsidRPr="00A91001" w:rsidRDefault="00880A6C" w:rsidP="00880A6C">
      <w:pPr>
        <w:pStyle w:val="02TEXTOPRINCIPAL"/>
      </w:pPr>
    </w:p>
    <w:p w14:paraId="0B775962" w14:textId="77777777" w:rsidR="00880A6C" w:rsidRDefault="00880A6C" w:rsidP="00880A6C">
      <w:pPr>
        <w:pStyle w:val="02TEXTOPRINCIPAL"/>
      </w:pPr>
      <w:proofErr w:type="gramStart"/>
      <w:r>
        <w:t xml:space="preserve">(  </w:t>
      </w:r>
      <w:proofErr w:type="gramEnd"/>
      <w:r>
        <w:t xml:space="preserve">  ) b)</w:t>
      </w:r>
    </w:p>
    <w:p w14:paraId="7CACC1F7" w14:textId="77777777" w:rsidR="00880A6C" w:rsidRPr="00A91001" w:rsidRDefault="00880A6C" w:rsidP="00880A6C">
      <w:pPr>
        <w:pStyle w:val="02TEXTOPRINCIPAL"/>
      </w:pPr>
    </w:p>
    <w:p w14:paraId="0A9A17DF" w14:textId="77777777" w:rsidR="00880A6C" w:rsidRPr="00290054" w:rsidRDefault="00880A6C" w:rsidP="00880A6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1E2E567D" wp14:editId="72B8C8AE">
            <wp:extent cx="1594104" cy="1399032"/>
            <wp:effectExtent l="0" t="0" r="635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1b_g_AM9_MD_LT4_4bim_AA4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2724B" w14:textId="77777777" w:rsidR="00880A6C" w:rsidRPr="00A91001" w:rsidRDefault="00880A6C" w:rsidP="00880A6C">
      <w:pPr>
        <w:pStyle w:val="02TEXTOPRINCIPAL"/>
      </w:pPr>
    </w:p>
    <w:p w14:paraId="11378E80" w14:textId="77777777" w:rsidR="00880A6C" w:rsidRDefault="00880A6C" w:rsidP="00880A6C">
      <w:pPr>
        <w:pStyle w:val="02TEXTOPRINCIPAL"/>
      </w:pPr>
      <w:proofErr w:type="gramStart"/>
      <w:r>
        <w:t xml:space="preserve">(  </w:t>
      </w:r>
      <w:proofErr w:type="gramEnd"/>
      <w:r>
        <w:t xml:space="preserve">  ) c)</w:t>
      </w:r>
    </w:p>
    <w:p w14:paraId="1B628384" w14:textId="77777777" w:rsidR="00880A6C" w:rsidRDefault="00880A6C" w:rsidP="00880A6C">
      <w:pPr>
        <w:pStyle w:val="02TEXTOPRINCIPAL"/>
      </w:pPr>
    </w:p>
    <w:p w14:paraId="2D5C2F94" w14:textId="77777777" w:rsidR="00880A6C" w:rsidRPr="00290054" w:rsidRDefault="00880A6C" w:rsidP="00880A6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35F7C228" wp14:editId="7CE0579D">
            <wp:extent cx="1648968" cy="1399032"/>
            <wp:effectExtent l="0" t="0" r="889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1c_g_AM9_MD_LT4_4bim_AA4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0553" w14:textId="77777777" w:rsidR="00880A6C" w:rsidRPr="00A91001" w:rsidRDefault="00880A6C" w:rsidP="00880A6C">
      <w:pPr>
        <w:pStyle w:val="02TEXTOPRINCIPAL"/>
      </w:pPr>
    </w:p>
    <w:p w14:paraId="63CB22B5" w14:textId="77777777" w:rsidR="00880A6C" w:rsidRDefault="00880A6C" w:rsidP="00880A6C">
      <w:pPr>
        <w:pStyle w:val="02TEXTOPRINCIPAL"/>
      </w:pPr>
      <w:bookmarkStart w:id="0" w:name="_Hlk526863770"/>
      <w:proofErr w:type="gramStart"/>
      <w:r>
        <w:t xml:space="preserve">(  </w:t>
      </w:r>
      <w:proofErr w:type="gramEnd"/>
      <w:r>
        <w:t xml:space="preserve">  ) d)</w:t>
      </w:r>
    </w:p>
    <w:p w14:paraId="02FF66A1" w14:textId="77777777" w:rsidR="00880A6C" w:rsidRPr="00A91001" w:rsidRDefault="00880A6C" w:rsidP="00880A6C">
      <w:pPr>
        <w:pStyle w:val="02TEXTOPRINCIPAL"/>
      </w:pPr>
    </w:p>
    <w:p w14:paraId="1B10DF0B" w14:textId="77777777" w:rsidR="00880A6C" w:rsidRDefault="00880A6C" w:rsidP="00880A6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458E0F21" wp14:editId="75E750CF">
            <wp:extent cx="2301240" cy="1472184"/>
            <wp:effectExtent l="0" t="0" r="381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1d_g_AM9_MD_LT4_4bim_AA4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14:paraId="71497772" w14:textId="77777777" w:rsidR="00880A6C" w:rsidRPr="00A91001" w:rsidRDefault="00880A6C" w:rsidP="00880A6C">
      <w:pPr>
        <w:pStyle w:val="02TEXTOPRINCIPAL"/>
      </w:pPr>
    </w:p>
    <w:p w14:paraId="2A784814" w14:textId="5464CB5F" w:rsidR="00880A6C" w:rsidRPr="00A91001" w:rsidRDefault="00880A6C" w:rsidP="00880A6C">
      <w:pPr>
        <w:pStyle w:val="05ATIVIDADES"/>
      </w:pPr>
      <w:r w:rsidRPr="00A91001">
        <w:rPr>
          <w:b/>
          <w:sz w:val="24"/>
          <w:szCs w:val="24"/>
        </w:rPr>
        <w:t>3.</w:t>
      </w:r>
      <w:r w:rsidRPr="00290054">
        <w:t xml:space="preserve"> </w:t>
      </w:r>
      <w:r>
        <w:t>Em uma viagem, Marcos</w:t>
      </w:r>
      <w:r w:rsidRPr="00A91001">
        <w:t xml:space="preserve"> percorreu dois terços do trajeto total com velocidade constante de 80 km/h.</w:t>
      </w:r>
      <w:r>
        <w:br/>
        <w:t>No</w:t>
      </w:r>
      <w:r w:rsidRPr="00A91001">
        <w:t xml:space="preserve"> restante do trajeto</w:t>
      </w:r>
      <w:r>
        <w:t>, ele manteve</w:t>
      </w:r>
      <w:r w:rsidRPr="00A91001">
        <w:t xml:space="preserve"> velocidade constante de 75 km/h e</w:t>
      </w:r>
      <w:r>
        <w:t>,</w:t>
      </w:r>
      <w:r w:rsidRPr="00A91001">
        <w:t xml:space="preserve"> para percorrer esse </w:t>
      </w:r>
      <w:r w:rsidR="002B77AF">
        <w:t xml:space="preserve">último </w:t>
      </w:r>
      <w:r w:rsidRPr="00A91001">
        <w:t>trecho</w:t>
      </w:r>
      <w:r>
        <w:t>,</w:t>
      </w:r>
      <w:r w:rsidRPr="00A91001">
        <w:t xml:space="preserve"> </w:t>
      </w:r>
      <w:r>
        <w:t>demorou</w:t>
      </w:r>
      <w:r w:rsidRPr="00A91001">
        <w:t xml:space="preserve"> 1,6 hora. </w:t>
      </w:r>
    </w:p>
    <w:p w14:paraId="6371DDE3" w14:textId="77777777" w:rsidR="00880A6C" w:rsidRPr="00A91001" w:rsidRDefault="00880A6C" w:rsidP="00880A6C">
      <w:pPr>
        <w:pStyle w:val="02TEXTOPRINCIPAL"/>
      </w:pPr>
      <w:r w:rsidRPr="00A91001">
        <w:t xml:space="preserve">Considerando essas informações, assinale a alternativa que </w:t>
      </w:r>
      <w:r>
        <w:t>indica</w:t>
      </w:r>
      <w:r w:rsidRPr="00A91001">
        <w:t xml:space="preserve"> a distância percorrida por Mar</w:t>
      </w:r>
      <w:r>
        <w:t>cos</w:t>
      </w:r>
      <w:r w:rsidRPr="00A91001">
        <w:t xml:space="preserve"> e o tempo gasto na viagem.</w:t>
      </w:r>
    </w:p>
    <w:p w14:paraId="225A3744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a) 120 km e 4,6 h</w:t>
      </w:r>
    </w:p>
    <w:p w14:paraId="7A06F175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b) 360 km e 1,6 h</w:t>
      </w:r>
    </w:p>
    <w:p w14:paraId="776A19D3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c) 240 km e 3,0 h</w:t>
      </w:r>
    </w:p>
    <w:p w14:paraId="3C6DAB77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d) 360 km e 4,6 h</w:t>
      </w:r>
    </w:p>
    <w:p w14:paraId="5657B8CA" w14:textId="77777777" w:rsidR="00880A6C" w:rsidRPr="00A91001" w:rsidRDefault="00880A6C" w:rsidP="00880A6C">
      <w:pPr>
        <w:pStyle w:val="02TEXTOPRINCIPAL"/>
      </w:pPr>
    </w:p>
    <w:p w14:paraId="7E58FEF0" w14:textId="77777777" w:rsidR="00880A6C" w:rsidRPr="00A91001" w:rsidRDefault="00880A6C" w:rsidP="00880A6C">
      <w:pPr>
        <w:pStyle w:val="02TEXTOPRINCIPAL"/>
      </w:pPr>
      <w:r w:rsidRPr="00A91001">
        <w:rPr>
          <w:b/>
          <w:sz w:val="24"/>
          <w:szCs w:val="24"/>
        </w:rPr>
        <w:t>4.</w:t>
      </w:r>
      <w:r w:rsidRPr="00B00666">
        <w:rPr>
          <w:sz w:val="24"/>
          <w:szCs w:val="24"/>
        </w:rPr>
        <w:t xml:space="preserve"> </w:t>
      </w:r>
      <w:r w:rsidRPr="00A91001">
        <w:t xml:space="preserve">Observe no mapa a distância entre os municípios </w:t>
      </w:r>
      <w:r w:rsidRPr="00A91001">
        <w:rPr>
          <w:i/>
        </w:rPr>
        <w:t>A</w:t>
      </w:r>
      <w:r w:rsidRPr="00A91001">
        <w:t xml:space="preserve"> e </w:t>
      </w:r>
      <w:r w:rsidRPr="00A91001">
        <w:rPr>
          <w:i/>
        </w:rPr>
        <w:t>B</w:t>
      </w:r>
      <w:r w:rsidRPr="00A91001">
        <w:t>.</w:t>
      </w:r>
    </w:p>
    <w:p w14:paraId="37392A0F" w14:textId="77777777" w:rsidR="00880A6C" w:rsidRPr="00B1229E" w:rsidRDefault="00880A6C" w:rsidP="00880A6C">
      <w:pPr>
        <w:pStyle w:val="02TEXTOPRINCIPAL"/>
      </w:pPr>
      <w:bookmarkStart w:id="1" w:name="_Hlk526093912"/>
    </w:p>
    <w:p w14:paraId="270F5871" w14:textId="77777777" w:rsidR="00880A6C" w:rsidRDefault="00880A6C" w:rsidP="00880A6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613FDA6" wp14:editId="07F6AB3D">
            <wp:extent cx="2453640" cy="1862328"/>
            <wp:effectExtent l="0" t="0" r="3810" b="50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2_i_AM9_MD_LT4_4bim_AA4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6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BC79" w14:textId="77777777" w:rsidR="00880A6C" w:rsidRPr="00B1229E" w:rsidRDefault="00880A6C" w:rsidP="00880A6C">
      <w:pPr>
        <w:pStyle w:val="02TEXTOPRINCIPAL"/>
      </w:pPr>
    </w:p>
    <w:bookmarkEnd w:id="1"/>
    <w:p w14:paraId="070B2422" w14:textId="2DE45EC6" w:rsidR="00880A6C" w:rsidRPr="00290054" w:rsidRDefault="00880A6C" w:rsidP="00880A6C">
      <w:pPr>
        <w:pStyle w:val="02TEXTOPRINCIPAL"/>
      </w:pPr>
      <w:r w:rsidRPr="00290054">
        <w:t>Sabendo que a distância entre esses dois mun</w:t>
      </w:r>
      <w:r w:rsidR="00E6518C">
        <w:t>i</w:t>
      </w:r>
      <w:r w:rsidRPr="00290054">
        <w:t>c</w:t>
      </w:r>
      <w:r w:rsidR="00E6518C">
        <w:t>í</w:t>
      </w:r>
      <w:bookmarkStart w:id="2" w:name="_GoBack"/>
      <w:bookmarkEnd w:id="2"/>
      <w:r w:rsidRPr="00290054">
        <w:t>pios é de 20.000 m, qual é a escala desse mapa?</w:t>
      </w:r>
    </w:p>
    <w:p w14:paraId="5175EC57" w14:textId="77777777" w:rsidR="00880A6C" w:rsidRDefault="00880A6C" w:rsidP="00880A6C">
      <w:pPr>
        <w:pStyle w:val="02TEXTOPRINCIPAL"/>
      </w:pPr>
    </w:p>
    <w:p w14:paraId="33F8A417" w14:textId="77777777" w:rsidR="00880A6C" w:rsidRDefault="00880A6C" w:rsidP="00880A6C">
      <w:pPr>
        <w:pStyle w:val="02TEXTOPRINCIPAL"/>
      </w:pPr>
    </w:p>
    <w:p w14:paraId="64BBE211" w14:textId="77777777" w:rsidR="00880A6C" w:rsidRDefault="00880A6C" w:rsidP="00880A6C">
      <w:pPr>
        <w:pStyle w:val="02TEXTOPRINCIPAL"/>
      </w:pPr>
    </w:p>
    <w:p w14:paraId="16DC8C9B" w14:textId="77777777" w:rsidR="00880A6C" w:rsidRDefault="00880A6C" w:rsidP="00880A6C">
      <w:pPr>
        <w:pStyle w:val="02TEXTOPRINCIPAL"/>
      </w:pPr>
    </w:p>
    <w:p w14:paraId="260AD566" w14:textId="77777777" w:rsidR="00880A6C" w:rsidRDefault="00880A6C" w:rsidP="00880A6C">
      <w:pPr>
        <w:pStyle w:val="02TEXTOPRINCIPAL"/>
      </w:pPr>
    </w:p>
    <w:p w14:paraId="08A981A6" w14:textId="77777777" w:rsidR="00880A6C" w:rsidRDefault="00880A6C" w:rsidP="00880A6C">
      <w:pPr>
        <w:pStyle w:val="02TEXTOPRINCIPAL"/>
      </w:pPr>
    </w:p>
    <w:p w14:paraId="69DF7DBE" w14:textId="77777777" w:rsidR="00880A6C" w:rsidRDefault="00880A6C" w:rsidP="00880A6C">
      <w:pPr>
        <w:pStyle w:val="02TEXTOPRINCIPAL"/>
      </w:pPr>
    </w:p>
    <w:p w14:paraId="3DE7C3F5" w14:textId="77777777" w:rsidR="00880A6C" w:rsidRDefault="00880A6C" w:rsidP="00880A6C">
      <w:pPr>
        <w:pStyle w:val="02TEXTOPRINCIPAL"/>
      </w:pPr>
    </w:p>
    <w:p w14:paraId="0A50A863" w14:textId="77777777" w:rsidR="007F6114" w:rsidRDefault="007F6114">
      <w:pPr>
        <w:rPr>
          <w:rFonts w:eastAsia="Tahoma"/>
          <w:b/>
        </w:rPr>
      </w:pPr>
      <w:r>
        <w:rPr>
          <w:b/>
        </w:rPr>
        <w:br w:type="page"/>
      </w:r>
    </w:p>
    <w:p w14:paraId="09575C23" w14:textId="77777777" w:rsidR="007F6114" w:rsidRDefault="007F6114" w:rsidP="007F6114">
      <w:pPr>
        <w:pStyle w:val="02TEXTOPRINCIPAL"/>
      </w:pPr>
    </w:p>
    <w:p w14:paraId="05B6977D" w14:textId="53589BA1" w:rsidR="00880A6C" w:rsidRPr="00A91001" w:rsidRDefault="00880A6C" w:rsidP="00880A6C">
      <w:pPr>
        <w:pStyle w:val="05ATIVIDADES"/>
      </w:pPr>
      <w:r w:rsidRPr="00A91001">
        <w:rPr>
          <w:b/>
        </w:rPr>
        <w:t>5</w:t>
      </w:r>
      <w:r w:rsidRPr="00A91001">
        <w:t>. Em uma urna</w:t>
      </w:r>
      <w:r>
        <w:t>,</w:t>
      </w:r>
      <w:r w:rsidRPr="00A91001">
        <w:t xml:space="preserve"> </w:t>
      </w:r>
      <w:r>
        <w:t>havia</w:t>
      </w:r>
      <w:r w:rsidRPr="00A91001">
        <w:t xml:space="preserve"> as seguintes fichas:</w:t>
      </w:r>
    </w:p>
    <w:p w14:paraId="48DE4B16" w14:textId="77777777" w:rsidR="00880A6C" w:rsidRDefault="00880A6C" w:rsidP="00880A6C">
      <w:pPr>
        <w:pStyle w:val="02TEXTOPRINCIPAL"/>
      </w:pPr>
    </w:p>
    <w:p w14:paraId="12F35912" w14:textId="77777777" w:rsidR="00880A6C" w:rsidRPr="00414B0D" w:rsidRDefault="00880A6C" w:rsidP="00880A6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D140626" wp14:editId="243CA21E">
            <wp:extent cx="3371088" cy="1834896"/>
            <wp:effectExtent l="0" t="0" r="127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3_g_AM9_MD_LT4_4bim_AA4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CC55B" w14:textId="77777777" w:rsidR="00880A6C" w:rsidRPr="00414B0D" w:rsidRDefault="00880A6C" w:rsidP="00880A6C">
      <w:pPr>
        <w:pStyle w:val="02TEXTOPRINCIPAL"/>
      </w:pPr>
    </w:p>
    <w:p w14:paraId="2B1C0848" w14:textId="3AF827DD" w:rsidR="00880A6C" w:rsidRPr="00A91001" w:rsidRDefault="00880A6C" w:rsidP="00880A6C">
      <w:pPr>
        <w:pStyle w:val="02TEXTOPRINCIPAL"/>
      </w:pPr>
      <w:r>
        <w:t>Retirando</w:t>
      </w:r>
      <w:r w:rsidRPr="00A91001">
        <w:t xml:space="preserve"> duas fichas </w:t>
      </w:r>
      <w:r w:rsidR="002B77AF">
        <w:t xml:space="preserve">sucessivamente </w:t>
      </w:r>
      <w:r w:rsidRPr="00A91001">
        <w:t xml:space="preserve">e sem </w:t>
      </w:r>
      <w:r>
        <w:t>recolocá-las na urna</w:t>
      </w:r>
      <w:r w:rsidRPr="00A91001">
        <w:t>, podemos afirmar que a probabilidade de retirar:</w:t>
      </w:r>
    </w:p>
    <w:p w14:paraId="6D766BEC" w14:textId="12B1DF75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a) uma ficha preta e</w:t>
      </w:r>
      <w:r>
        <w:t>,</w:t>
      </w:r>
      <w:r w:rsidRPr="00A91001">
        <w:t xml:space="preserve"> em seguida</w:t>
      </w:r>
      <w:r>
        <w:t>,</w:t>
      </w:r>
      <w:r w:rsidRPr="00A91001">
        <w:t xml:space="preserve"> uma ficha cinza</w:t>
      </w:r>
      <w:r w:rsidR="002375F8">
        <w:t>-</w:t>
      </w:r>
      <w:r w:rsidR="00DF662C">
        <w:t xml:space="preserve">escuro </w:t>
      </w:r>
      <w:r w:rsidRPr="00A91001">
        <w:t>é</w:t>
      </w:r>
      <w:r>
        <w:t xml:space="preserve"> de</w:t>
      </w:r>
      <w:r w:rsidRPr="00A91001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4A4DE3">
        <w:rPr>
          <w:rFonts w:eastAsiaTheme="minorEastAsia"/>
        </w:rPr>
        <w:t>.</w:t>
      </w:r>
    </w:p>
    <w:p w14:paraId="73173EA8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b) duas fichas pretas é</w:t>
      </w:r>
      <w:r>
        <w:t xml:space="preserve"> de</w:t>
      </w:r>
      <w:r w:rsidRPr="00A91001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4A4DE3">
        <w:rPr>
          <w:rFonts w:eastAsiaTheme="minorEastAsia"/>
        </w:rPr>
        <w:t>.</w:t>
      </w:r>
    </w:p>
    <w:p w14:paraId="5DCBB209" w14:textId="4CD646EC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c) uma ficha preta e</w:t>
      </w:r>
      <w:r>
        <w:t>,</w:t>
      </w:r>
      <w:r w:rsidRPr="00A91001">
        <w:t xml:space="preserve"> em seguida</w:t>
      </w:r>
      <w:r>
        <w:t>,</w:t>
      </w:r>
      <w:r w:rsidRPr="00A91001">
        <w:t xml:space="preserve"> uma ficha </w:t>
      </w:r>
      <w:r w:rsidR="00DF662C">
        <w:t>cinza</w:t>
      </w:r>
      <w:r w:rsidR="002375F8">
        <w:t>-</w:t>
      </w:r>
      <w:r w:rsidR="00DF662C">
        <w:t xml:space="preserve">claro </w:t>
      </w:r>
      <w:r w:rsidRPr="00A91001">
        <w:t>é</w:t>
      </w:r>
      <w:r>
        <w:t xml:space="preserve"> de</w:t>
      </w:r>
      <w:r w:rsidRPr="00A91001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Pr="004A4DE3">
        <w:rPr>
          <w:rFonts w:eastAsiaTheme="minorEastAsia"/>
        </w:rPr>
        <w:t>.</w:t>
      </w:r>
    </w:p>
    <w:p w14:paraId="6A79D89C" w14:textId="77777777" w:rsidR="00880A6C" w:rsidRPr="00A91001" w:rsidRDefault="00880A6C" w:rsidP="00880A6C">
      <w:pPr>
        <w:pStyle w:val="02TEXTOPRINCIPAL"/>
        <w:rPr>
          <w:rFonts w:eastAsiaTheme="minorEastAsia"/>
        </w:rPr>
      </w:pPr>
      <w:proofErr w:type="gramStart"/>
      <w:r w:rsidRPr="00A91001">
        <w:t xml:space="preserve">(  </w:t>
      </w:r>
      <w:proofErr w:type="gramEnd"/>
      <w:r w:rsidRPr="00A91001">
        <w:t xml:space="preserve">  ) d) uma ficha preta </w:t>
      </w:r>
      <w:r>
        <w:t>depois de retirar a primeira ficha</w:t>
      </w:r>
      <w:r w:rsidRPr="00A91001">
        <w:t xml:space="preserve"> é</w:t>
      </w:r>
      <w:r>
        <w:t xml:space="preserve"> de</w:t>
      </w:r>
      <w:r w:rsidRPr="00A91001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A91001">
        <w:rPr>
          <w:rFonts w:eastAsiaTheme="minorEastAsia"/>
        </w:rPr>
        <w:t>.</w:t>
      </w:r>
    </w:p>
    <w:p w14:paraId="5F77D49A" w14:textId="77777777" w:rsidR="00880A6C" w:rsidRPr="00A91001" w:rsidRDefault="00880A6C" w:rsidP="00880A6C">
      <w:pPr>
        <w:pStyle w:val="02TEXTOPRINCIPAL"/>
      </w:pPr>
    </w:p>
    <w:p w14:paraId="1324026C" w14:textId="3B1D3D82" w:rsidR="00880A6C" w:rsidRPr="00A91001" w:rsidRDefault="00880A6C" w:rsidP="00880A6C">
      <w:pPr>
        <w:pStyle w:val="05ATIVIDADES"/>
      </w:pPr>
      <w:r w:rsidRPr="00A91001">
        <w:rPr>
          <w:b/>
          <w:sz w:val="24"/>
          <w:szCs w:val="24"/>
        </w:rPr>
        <w:t>6.</w:t>
      </w:r>
      <w:r w:rsidRPr="00A91001">
        <w:t xml:space="preserve"> Em uma fábrica, em cada lote </w:t>
      </w:r>
      <w:r>
        <w:t>de</w:t>
      </w:r>
      <w:r w:rsidRPr="00A91001">
        <w:t xml:space="preserve"> 20 peças</w:t>
      </w:r>
      <w:r>
        <w:t>,</w:t>
      </w:r>
      <w:r w:rsidRPr="00A91001">
        <w:t xml:space="preserve"> </w:t>
      </w:r>
      <w:r w:rsidR="00DB6BD0">
        <w:t xml:space="preserve">exatamente </w:t>
      </w:r>
      <w:r>
        <w:t>duas</w:t>
      </w:r>
      <w:r w:rsidRPr="00A91001">
        <w:t xml:space="preserve"> peças </w:t>
      </w:r>
      <w:r>
        <w:t xml:space="preserve">são </w:t>
      </w:r>
      <w:r w:rsidRPr="00A91001">
        <w:t xml:space="preserve">defeituosas. </w:t>
      </w:r>
      <w:r>
        <w:t>A funcionária da</w:t>
      </w:r>
      <w:r w:rsidRPr="00A91001">
        <w:t xml:space="preserve"> conferência testa cada uma das peças retirando-as de uma caixa aleatoriamente. De acordo com essas informações, responda às questões a seguir.</w:t>
      </w:r>
    </w:p>
    <w:p w14:paraId="677DA0FB" w14:textId="54FD40F5" w:rsidR="00880A6C" w:rsidRDefault="00880A6C" w:rsidP="00880A6C">
      <w:pPr>
        <w:pStyle w:val="02TEXTOPRINCIPAL"/>
      </w:pPr>
      <w:r w:rsidRPr="00A91001">
        <w:t>a) Qual é a probabilidade de a primeira peça retirada se</w:t>
      </w:r>
      <w:r w:rsidR="00E648BC">
        <w:t xml:space="preserve">r </w:t>
      </w:r>
      <w:r w:rsidRPr="00A91001">
        <w:t>defeituosa?</w:t>
      </w:r>
    </w:p>
    <w:p w14:paraId="59959C6B" w14:textId="77777777" w:rsidR="00880A6C" w:rsidRDefault="00880A6C" w:rsidP="00880A6C">
      <w:pPr>
        <w:pStyle w:val="02TEXTOPRINCIPAL"/>
      </w:pPr>
    </w:p>
    <w:p w14:paraId="5B9E898A" w14:textId="77777777" w:rsidR="00880A6C" w:rsidRDefault="00880A6C" w:rsidP="00880A6C">
      <w:pPr>
        <w:pStyle w:val="02TEXTOPRINCIPAL"/>
      </w:pPr>
    </w:p>
    <w:p w14:paraId="6C0F56B6" w14:textId="77777777" w:rsidR="00880A6C" w:rsidRDefault="00880A6C" w:rsidP="00880A6C">
      <w:pPr>
        <w:pStyle w:val="02TEXTOPRINCIPAL"/>
      </w:pPr>
    </w:p>
    <w:p w14:paraId="237E6D52" w14:textId="77777777" w:rsidR="00880A6C" w:rsidRDefault="00880A6C" w:rsidP="00880A6C">
      <w:pPr>
        <w:pStyle w:val="02TEXTOPRINCIPAL"/>
      </w:pPr>
    </w:p>
    <w:p w14:paraId="4434972A" w14:textId="77777777" w:rsidR="00880A6C" w:rsidRDefault="00880A6C" w:rsidP="00880A6C">
      <w:pPr>
        <w:pStyle w:val="02TEXTOPRINCIPAL"/>
      </w:pPr>
    </w:p>
    <w:p w14:paraId="3097FED3" w14:textId="77777777" w:rsidR="00880A6C" w:rsidRDefault="00880A6C" w:rsidP="00880A6C">
      <w:pPr>
        <w:pStyle w:val="02TEXTOPRINCIPAL"/>
      </w:pPr>
    </w:p>
    <w:p w14:paraId="5217B2F4" w14:textId="77777777" w:rsidR="00880A6C" w:rsidRDefault="00880A6C" w:rsidP="00880A6C">
      <w:pPr>
        <w:pStyle w:val="02TEXTOPRINCIPAL"/>
      </w:pPr>
    </w:p>
    <w:p w14:paraId="72390D5C" w14:textId="584513C1" w:rsidR="00880A6C" w:rsidRDefault="00880A6C" w:rsidP="00880A6C">
      <w:pPr>
        <w:pStyle w:val="02TEXTOPRINCIPAL"/>
      </w:pPr>
      <w:r w:rsidRPr="00A91001">
        <w:t xml:space="preserve">b) Qual é a probabilidade de </w:t>
      </w:r>
      <w:r w:rsidR="00D063FB">
        <w:t xml:space="preserve">a primeira peça </w:t>
      </w:r>
      <w:r w:rsidRPr="00A91001">
        <w:t xml:space="preserve">retirada </w:t>
      </w:r>
      <w:r w:rsidR="008A104C">
        <w:t>estar</w:t>
      </w:r>
      <w:r w:rsidRPr="00A91001">
        <w:t xml:space="preserve"> sem defeit</w:t>
      </w:r>
      <w:r w:rsidR="008A104C">
        <w:t xml:space="preserve">o </w:t>
      </w:r>
      <w:r w:rsidRPr="00A91001">
        <w:t>e</w:t>
      </w:r>
      <w:r w:rsidR="00915193">
        <w:t xml:space="preserve"> </w:t>
      </w:r>
      <w:r w:rsidR="008A104C">
        <w:t xml:space="preserve">a segunda </w:t>
      </w:r>
      <w:r w:rsidR="00915193">
        <w:t xml:space="preserve">peça retirada </w:t>
      </w:r>
      <w:r w:rsidR="008A104C">
        <w:t>estar</w:t>
      </w:r>
      <w:r w:rsidRPr="00A91001">
        <w:t xml:space="preserve"> com defeito?</w:t>
      </w:r>
    </w:p>
    <w:p w14:paraId="11C270A5" w14:textId="77777777" w:rsidR="00880A6C" w:rsidRDefault="00880A6C" w:rsidP="00880A6C">
      <w:pPr>
        <w:pStyle w:val="02TEXTOPRINCIPAL"/>
      </w:pPr>
    </w:p>
    <w:p w14:paraId="6B6824E8" w14:textId="77777777" w:rsidR="00880A6C" w:rsidRDefault="00880A6C" w:rsidP="00880A6C">
      <w:pPr>
        <w:pStyle w:val="02TEXTOPRINCIPAL"/>
      </w:pPr>
    </w:p>
    <w:p w14:paraId="155CD69D" w14:textId="77777777" w:rsidR="00880A6C" w:rsidRDefault="00880A6C" w:rsidP="00880A6C">
      <w:pPr>
        <w:pStyle w:val="02TEXTOPRINCIPAL"/>
      </w:pPr>
    </w:p>
    <w:p w14:paraId="25A2021B" w14:textId="77777777" w:rsidR="00880A6C" w:rsidRDefault="00880A6C" w:rsidP="00880A6C">
      <w:pPr>
        <w:pStyle w:val="02TEXTOPRINCIPAL"/>
      </w:pPr>
    </w:p>
    <w:p w14:paraId="53377AB5" w14:textId="77777777" w:rsidR="00880A6C" w:rsidRDefault="00880A6C" w:rsidP="00880A6C">
      <w:pPr>
        <w:pStyle w:val="02TEXTOPRINCIPAL"/>
      </w:pPr>
    </w:p>
    <w:p w14:paraId="126B54BD" w14:textId="77777777" w:rsidR="00880A6C" w:rsidRDefault="00880A6C" w:rsidP="00880A6C">
      <w:pPr>
        <w:pStyle w:val="02TEXTOPRINCIPAL"/>
      </w:pPr>
    </w:p>
    <w:p w14:paraId="6ED895E0" w14:textId="77777777" w:rsidR="00880A6C" w:rsidRDefault="00880A6C" w:rsidP="00880A6C">
      <w:pPr>
        <w:rPr>
          <w:rFonts w:eastAsia="Tahoma"/>
        </w:rPr>
      </w:pPr>
      <w:r>
        <w:br w:type="page"/>
      </w:r>
    </w:p>
    <w:p w14:paraId="05FAAE4F" w14:textId="77777777" w:rsidR="00880A6C" w:rsidRDefault="00880A6C" w:rsidP="00880A6C">
      <w:pPr>
        <w:pStyle w:val="02TEXTOPRINCIPAL"/>
      </w:pPr>
    </w:p>
    <w:p w14:paraId="7CFDD0F5" w14:textId="1D125AB0" w:rsidR="00880A6C" w:rsidRDefault="00880A6C" w:rsidP="00880A6C">
      <w:pPr>
        <w:pStyle w:val="02TEXTOPRINCIPAL"/>
      </w:pPr>
      <w:r w:rsidRPr="00A91001">
        <w:t xml:space="preserve">c) Qual é a probabilidade de </w:t>
      </w:r>
      <w:r>
        <w:t>a</w:t>
      </w:r>
      <w:r w:rsidRPr="00A91001">
        <w:t xml:space="preserve"> funcionári</w:t>
      </w:r>
      <w:r>
        <w:t>a</w:t>
      </w:r>
      <w:r w:rsidRPr="00A91001">
        <w:t xml:space="preserve"> retirar as duas peças defeituosas na primeira e </w:t>
      </w:r>
      <w:r>
        <w:t xml:space="preserve">na </w:t>
      </w:r>
      <w:r w:rsidRPr="00A91001">
        <w:t>segunda tentativa</w:t>
      </w:r>
      <w:r w:rsidR="00A13725">
        <w:t>s</w:t>
      </w:r>
      <w:r w:rsidRPr="00A91001">
        <w:t>?</w:t>
      </w:r>
    </w:p>
    <w:p w14:paraId="3046330D" w14:textId="77777777" w:rsidR="00880A6C" w:rsidRDefault="00880A6C" w:rsidP="00880A6C">
      <w:pPr>
        <w:pStyle w:val="02TEXTOPRINCIPAL"/>
      </w:pPr>
    </w:p>
    <w:p w14:paraId="102150DE" w14:textId="77777777" w:rsidR="00880A6C" w:rsidRDefault="00880A6C" w:rsidP="00880A6C">
      <w:pPr>
        <w:pStyle w:val="02TEXTOPRINCIPAL"/>
      </w:pPr>
    </w:p>
    <w:p w14:paraId="692811A3" w14:textId="77777777" w:rsidR="00880A6C" w:rsidRDefault="00880A6C" w:rsidP="00880A6C">
      <w:pPr>
        <w:pStyle w:val="02TEXTOPRINCIPAL"/>
      </w:pPr>
    </w:p>
    <w:p w14:paraId="413994DF" w14:textId="77777777" w:rsidR="00880A6C" w:rsidRDefault="00880A6C" w:rsidP="00880A6C">
      <w:pPr>
        <w:pStyle w:val="02TEXTOPRINCIPAL"/>
      </w:pPr>
    </w:p>
    <w:p w14:paraId="5911161D" w14:textId="77777777" w:rsidR="00880A6C" w:rsidRDefault="00880A6C" w:rsidP="00880A6C">
      <w:pPr>
        <w:pStyle w:val="02TEXTOPRINCIPAL"/>
      </w:pPr>
    </w:p>
    <w:p w14:paraId="7F8A2DF9" w14:textId="77777777" w:rsidR="00880A6C" w:rsidRDefault="00880A6C" w:rsidP="00880A6C">
      <w:pPr>
        <w:pStyle w:val="02TEXTOPRINCIPAL"/>
      </w:pPr>
    </w:p>
    <w:p w14:paraId="7312A8AF" w14:textId="77777777" w:rsidR="00880A6C" w:rsidRDefault="00880A6C" w:rsidP="00880A6C">
      <w:pPr>
        <w:pStyle w:val="02TEXTOPRINCIPAL"/>
      </w:pPr>
    </w:p>
    <w:p w14:paraId="2DDE2BE6" w14:textId="77777777" w:rsidR="00880A6C" w:rsidRPr="00A91001" w:rsidRDefault="00880A6C" w:rsidP="00880A6C">
      <w:pPr>
        <w:pStyle w:val="02TEXTOPRINCIPAL"/>
      </w:pPr>
    </w:p>
    <w:p w14:paraId="3F46E6CE" w14:textId="77777777" w:rsidR="00880A6C" w:rsidRPr="00A91001" w:rsidRDefault="00880A6C" w:rsidP="00880A6C">
      <w:pPr>
        <w:pStyle w:val="05ATIVIDADES"/>
      </w:pPr>
      <w:r w:rsidRPr="00A91001">
        <w:rPr>
          <w:b/>
        </w:rPr>
        <w:t>7.</w:t>
      </w:r>
      <w:r w:rsidRPr="00B34355">
        <w:t xml:space="preserve"> </w:t>
      </w:r>
      <w:r w:rsidRPr="00A91001">
        <w:t>Observe as vistas ortogonais de uma figura geométrica não plana.</w:t>
      </w:r>
    </w:p>
    <w:p w14:paraId="1E1134EB" w14:textId="77777777" w:rsidR="00880A6C" w:rsidRPr="00457F47" w:rsidRDefault="00880A6C" w:rsidP="00880A6C">
      <w:pPr>
        <w:pStyle w:val="02TEXTOPRINCIPAL"/>
      </w:pPr>
      <w:bookmarkStart w:id="3" w:name="_Hlk526094029"/>
    </w:p>
    <w:p w14:paraId="1527EB2C" w14:textId="12DBCC5D" w:rsidR="00880A6C" w:rsidRDefault="00EC0E96" w:rsidP="00880A6C">
      <w:pPr>
        <w:pStyle w:val="02TEXTOPRINCIPAL"/>
        <w:jc w:val="center"/>
      </w:pPr>
      <w:r>
        <w:rPr>
          <w:noProof/>
        </w:rPr>
        <w:drawing>
          <wp:inline distT="0" distB="0" distL="0" distR="0" wp14:anchorId="153BB4A0" wp14:editId="24B7F327">
            <wp:extent cx="4044696" cy="2526792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4_g_AM9_MD_LT4_4bim_AA4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696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BB9F" w14:textId="77777777" w:rsidR="00880A6C" w:rsidRPr="00A91001" w:rsidRDefault="00880A6C" w:rsidP="00880A6C">
      <w:pPr>
        <w:pStyle w:val="02TEXTOPRINCIPAL"/>
      </w:pPr>
    </w:p>
    <w:bookmarkEnd w:id="3"/>
    <w:p w14:paraId="3AAB84ED" w14:textId="3DBD3325" w:rsidR="00880A6C" w:rsidRPr="00A91001" w:rsidRDefault="00880A6C" w:rsidP="00880A6C">
      <w:pPr>
        <w:pStyle w:val="02TEXTOPRINCIPAL"/>
      </w:pPr>
      <w:r w:rsidRPr="00A91001">
        <w:t xml:space="preserve">Podemos afirmar que essa figura geométrica não plana </w:t>
      </w:r>
      <w:r>
        <w:t>é</w:t>
      </w:r>
      <w:r w:rsidRPr="00A91001">
        <w:t>:</w:t>
      </w:r>
    </w:p>
    <w:p w14:paraId="61173A7C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a) um cone.</w:t>
      </w:r>
    </w:p>
    <w:p w14:paraId="532B7E56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b) um cilindro.</w:t>
      </w:r>
    </w:p>
    <w:p w14:paraId="469A9A89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c) uma pirâmide.</w:t>
      </w:r>
    </w:p>
    <w:p w14:paraId="342745D3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d) uma esfera.</w:t>
      </w:r>
    </w:p>
    <w:p w14:paraId="61AE7123" w14:textId="77777777" w:rsidR="00880A6C" w:rsidRDefault="00880A6C" w:rsidP="00880A6C">
      <w:pPr>
        <w:pStyle w:val="02TEXTOPRINCIPAL"/>
        <w:rPr>
          <w:lang w:eastAsia="pt-BR"/>
        </w:rPr>
      </w:pPr>
      <w:r>
        <w:br w:type="page"/>
      </w:r>
    </w:p>
    <w:p w14:paraId="7C374279" w14:textId="77777777" w:rsidR="00880A6C" w:rsidRPr="00A91001" w:rsidRDefault="00880A6C" w:rsidP="00880A6C">
      <w:pPr>
        <w:pStyle w:val="02TEXTOPRINCIPAL"/>
      </w:pPr>
    </w:p>
    <w:p w14:paraId="6EFE1856" w14:textId="1E5FE4F1" w:rsidR="00880A6C" w:rsidRPr="00A91001" w:rsidRDefault="00880A6C" w:rsidP="00880A6C">
      <w:pPr>
        <w:pStyle w:val="05ATIVIDADES"/>
      </w:pPr>
      <w:r w:rsidRPr="00A91001">
        <w:rPr>
          <w:b/>
        </w:rPr>
        <w:t>8.</w:t>
      </w:r>
      <w:r w:rsidRPr="00B34355">
        <w:t xml:space="preserve"> </w:t>
      </w:r>
      <w:r w:rsidRPr="00A91001">
        <w:t>As alternativa</w:t>
      </w:r>
      <w:r>
        <w:t>s</w:t>
      </w:r>
      <w:r w:rsidRPr="00A91001">
        <w:t xml:space="preserve"> </w:t>
      </w:r>
      <w:r>
        <w:t xml:space="preserve">a seguir </w:t>
      </w:r>
      <w:r w:rsidRPr="00A91001">
        <w:t>apresenta</w:t>
      </w:r>
      <w:r>
        <w:t>m</w:t>
      </w:r>
      <w:r w:rsidRPr="00A91001">
        <w:t xml:space="preserve"> </w:t>
      </w:r>
      <w:r>
        <w:t>um plano com um</w:t>
      </w:r>
      <w:r w:rsidRPr="00A91001">
        <w:t>a figura</w:t>
      </w:r>
      <w:r>
        <w:t>. Qual das figuras</w:t>
      </w:r>
      <w:r w:rsidRPr="00A91001">
        <w:t xml:space="preserve"> </w:t>
      </w:r>
      <w:r w:rsidRPr="00EE7C7E">
        <w:t>NÃO</w:t>
      </w:r>
      <w:r w:rsidRPr="00A91001">
        <w:t xml:space="preserve"> corresponde a uma das vistas ortogonais do paralelepípedo representado </w:t>
      </w:r>
      <w:r>
        <w:t>a seguir?</w:t>
      </w:r>
    </w:p>
    <w:p w14:paraId="24F8892A" w14:textId="77777777" w:rsidR="00880A6C" w:rsidRDefault="00880A6C" w:rsidP="00880A6C">
      <w:pPr>
        <w:pStyle w:val="02TEXTOPRINCIPAL"/>
        <w:jc w:val="center"/>
      </w:pPr>
      <w:bookmarkStart w:id="4" w:name="_Hlk526094086"/>
      <w:r>
        <w:rPr>
          <w:noProof/>
          <w:lang w:eastAsia="pt-BR" w:bidi="ar-SA"/>
        </w:rPr>
        <w:drawing>
          <wp:inline distT="0" distB="0" distL="0" distR="0" wp14:anchorId="2FCA6428" wp14:editId="0271178B">
            <wp:extent cx="2103120" cy="105460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5_g_AM9_MD_LT4_4bim_AA4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D5B7" w14:textId="77777777" w:rsidR="00880A6C" w:rsidRPr="00C026D6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a)</w:t>
      </w:r>
    </w:p>
    <w:p w14:paraId="00BDB5EF" w14:textId="77777777" w:rsidR="00880A6C" w:rsidRDefault="00880A6C" w:rsidP="00880A6C">
      <w:pPr>
        <w:pStyle w:val="02TEXTOPRINCIPAL"/>
        <w:spacing w:before="120" w:after="120"/>
      </w:pPr>
      <w:r>
        <w:rPr>
          <w:noProof/>
          <w:lang w:eastAsia="pt-BR" w:bidi="ar-SA"/>
        </w:rPr>
        <w:drawing>
          <wp:inline distT="0" distB="0" distL="0" distR="0" wp14:anchorId="47A0EE23" wp14:editId="03DC88DE">
            <wp:extent cx="1487424" cy="148742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6a_g_AM9_MD_LT4_4bim_AA4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4D65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b) </w:t>
      </w:r>
    </w:p>
    <w:p w14:paraId="5F1ADEAD" w14:textId="77777777" w:rsidR="00880A6C" w:rsidRDefault="00880A6C" w:rsidP="00880A6C">
      <w:pPr>
        <w:pStyle w:val="02TEXTOPRINCIPAL"/>
        <w:spacing w:before="120" w:after="120"/>
      </w:pPr>
      <w:r>
        <w:rPr>
          <w:noProof/>
          <w:lang w:eastAsia="pt-BR" w:bidi="ar-SA"/>
        </w:rPr>
        <w:drawing>
          <wp:inline distT="0" distB="0" distL="0" distR="0" wp14:anchorId="3E7B5017" wp14:editId="1BBC58FA">
            <wp:extent cx="1487424" cy="148742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b_g_AM9_MD_LT4_4bim_AA4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8707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c)</w:t>
      </w:r>
    </w:p>
    <w:p w14:paraId="6191D030" w14:textId="77777777" w:rsidR="00880A6C" w:rsidRDefault="00880A6C" w:rsidP="00880A6C">
      <w:pPr>
        <w:pStyle w:val="02TEXTOPRINCIPAL"/>
        <w:spacing w:before="120" w:after="120"/>
      </w:pPr>
      <w:r>
        <w:rPr>
          <w:noProof/>
          <w:lang w:eastAsia="pt-BR" w:bidi="ar-SA"/>
        </w:rPr>
        <w:drawing>
          <wp:inline distT="0" distB="0" distL="0" distR="0" wp14:anchorId="23AE2166" wp14:editId="6A4410D5">
            <wp:extent cx="1487424" cy="148742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c_g_AM9_MD_LT4_4bim_AA4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A791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d)</w:t>
      </w:r>
    </w:p>
    <w:p w14:paraId="5EE52F41" w14:textId="77777777" w:rsidR="00880A6C" w:rsidRDefault="00880A6C" w:rsidP="00880A6C">
      <w:pPr>
        <w:pStyle w:val="02TEXTOPRINCIPAL"/>
        <w:spacing w:before="120" w:after="120"/>
      </w:pPr>
      <w:r>
        <w:rPr>
          <w:noProof/>
          <w:lang w:eastAsia="pt-BR" w:bidi="ar-SA"/>
        </w:rPr>
        <w:drawing>
          <wp:inline distT="0" distB="0" distL="0" distR="0" wp14:anchorId="50469FDB" wp14:editId="406F84A7">
            <wp:extent cx="2020824" cy="1487424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6d_g_AM9_MD_LT4_4bim_AA4_G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bookmarkEnd w:id="4"/>
    <w:p w14:paraId="1952B8B1" w14:textId="77777777" w:rsidR="00880A6C" w:rsidRPr="00A91001" w:rsidRDefault="00880A6C" w:rsidP="00880A6C">
      <w:pPr>
        <w:pStyle w:val="02TEXTOPRINCIPAL"/>
      </w:pPr>
    </w:p>
    <w:p w14:paraId="15841D3E" w14:textId="77777777" w:rsidR="00880A6C" w:rsidRPr="00A91001" w:rsidRDefault="00880A6C" w:rsidP="00880A6C">
      <w:pPr>
        <w:pStyle w:val="05ATIVIDADES"/>
      </w:pPr>
      <w:r w:rsidRPr="00A91001">
        <w:rPr>
          <w:b/>
        </w:rPr>
        <w:t>9.</w:t>
      </w:r>
      <w:r w:rsidRPr="00B34355">
        <w:t xml:space="preserve"> </w:t>
      </w:r>
      <w:r w:rsidRPr="00A91001">
        <w:t xml:space="preserve">Observe a representação de um tanque de estocagem </w:t>
      </w:r>
      <w:r>
        <w:t xml:space="preserve">de grãos </w:t>
      </w:r>
      <w:r w:rsidRPr="00A91001">
        <w:t>e suas dimensões.</w:t>
      </w:r>
    </w:p>
    <w:p w14:paraId="08629D2F" w14:textId="77777777" w:rsidR="00880A6C" w:rsidRPr="00A91001" w:rsidRDefault="00880A6C" w:rsidP="00880A6C">
      <w:pPr>
        <w:pStyle w:val="02TEXTOPRINCIPAL"/>
      </w:pPr>
      <w:bookmarkStart w:id="5" w:name="_Hlk526094204"/>
    </w:p>
    <w:p w14:paraId="4A34B664" w14:textId="77777777" w:rsidR="00880A6C" w:rsidRDefault="00880A6C" w:rsidP="00880A6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140CA52" wp14:editId="7D9E627C">
            <wp:extent cx="1703832" cy="16764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7_g_AM9_MD_LT4_4bim_AA4_G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FB82" w14:textId="77777777" w:rsidR="00880A6C" w:rsidRPr="00EA23DE" w:rsidRDefault="00880A6C" w:rsidP="00880A6C">
      <w:pPr>
        <w:pStyle w:val="02TEXTOPRINCIPAL"/>
      </w:pPr>
    </w:p>
    <w:bookmarkEnd w:id="5"/>
    <w:p w14:paraId="0ECE9A9F" w14:textId="77777777" w:rsidR="00880A6C" w:rsidRPr="00C026D6" w:rsidRDefault="00880A6C" w:rsidP="00880A6C">
      <w:pPr>
        <w:pStyle w:val="02TEXTOPRINCIPAL"/>
      </w:pPr>
      <w:r w:rsidRPr="00C026D6">
        <w:t>Sabendo que o volume desse tanque é de cerca de 58,6 m</w:t>
      </w:r>
      <w:r w:rsidRPr="00C026D6">
        <w:rPr>
          <w:vertAlign w:val="superscript"/>
        </w:rPr>
        <w:t>3</w:t>
      </w:r>
      <w:r w:rsidRPr="00C026D6">
        <w:t xml:space="preserve">, podemos afirmar que a medida </w:t>
      </w:r>
      <w:r w:rsidRPr="00C026D6">
        <w:rPr>
          <w:i/>
        </w:rPr>
        <w:t>h</w:t>
      </w:r>
      <w:r w:rsidRPr="00C026D6">
        <w:t xml:space="preserve"> é de aproximadamente:</w:t>
      </w:r>
    </w:p>
    <w:p w14:paraId="270E8AEC" w14:textId="77777777" w:rsidR="00880A6C" w:rsidRPr="00A91001" w:rsidRDefault="00880A6C" w:rsidP="00880A6C">
      <w:pPr>
        <w:pStyle w:val="02TEXTOPRINCIPAL"/>
      </w:pPr>
      <w:r w:rsidRPr="00A91001">
        <w:t>(Considere</w:t>
      </w:r>
      <w:r>
        <w:t xml:space="preserve"> </w:t>
      </w:r>
      <w:r>
        <w:sym w:font="Symbol" w:char="F070"/>
      </w:r>
      <w:r>
        <w:t xml:space="preserve"> = 3,14</w:t>
      </w:r>
      <w:r w:rsidRPr="00A91001">
        <w:t>)</w:t>
      </w:r>
    </w:p>
    <w:p w14:paraId="73F44C4F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a) 3 m</w:t>
      </w:r>
    </w:p>
    <w:p w14:paraId="7E2064F6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b) 4 m</w:t>
      </w:r>
    </w:p>
    <w:p w14:paraId="3BCE31B8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c) 5 m</w:t>
      </w:r>
    </w:p>
    <w:p w14:paraId="70563F86" w14:textId="77777777" w:rsidR="00880A6C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d) 6 m</w:t>
      </w:r>
    </w:p>
    <w:p w14:paraId="37CFF629" w14:textId="77777777" w:rsidR="00880A6C" w:rsidRPr="00A91001" w:rsidRDefault="00880A6C" w:rsidP="00880A6C">
      <w:pPr>
        <w:pStyle w:val="02TEXTOPRINCIPAL"/>
      </w:pPr>
    </w:p>
    <w:p w14:paraId="40234DC0" w14:textId="73144B03" w:rsidR="00880A6C" w:rsidRDefault="00880A6C" w:rsidP="00880A6C">
      <w:pPr>
        <w:pStyle w:val="05ATIVIDADES"/>
      </w:pPr>
      <w:r w:rsidRPr="00A91001">
        <w:rPr>
          <w:b/>
        </w:rPr>
        <w:t>10.</w:t>
      </w:r>
      <w:r w:rsidRPr="004A4DE3">
        <w:t xml:space="preserve"> </w:t>
      </w:r>
      <w:r w:rsidRPr="00A91001">
        <w:t xml:space="preserve">Observe um recipiente com </w:t>
      </w:r>
      <w:r w:rsidR="002312BA">
        <w:t xml:space="preserve">a forma de </w:t>
      </w:r>
      <w:r w:rsidRPr="00A91001">
        <w:t xml:space="preserve">um prisma </w:t>
      </w:r>
      <w:r w:rsidR="00AC24E0">
        <w:t xml:space="preserve">reto </w:t>
      </w:r>
      <w:r w:rsidRPr="00A91001">
        <w:t>de base triangular.</w:t>
      </w:r>
    </w:p>
    <w:p w14:paraId="256A83D6" w14:textId="77777777" w:rsidR="00880A6C" w:rsidRPr="00A91001" w:rsidRDefault="00880A6C" w:rsidP="00880A6C">
      <w:pPr>
        <w:pStyle w:val="02TEXTOPRINCIPAL"/>
      </w:pPr>
    </w:p>
    <w:p w14:paraId="02506E5B" w14:textId="77777777" w:rsidR="00880A6C" w:rsidRDefault="00880A6C" w:rsidP="00880A6C">
      <w:pPr>
        <w:pStyle w:val="02TEXTOPRINCIPAL"/>
        <w:jc w:val="center"/>
      </w:pPr>
      <w:bookmarkStart w:id="6" w:name="_Hlk526094230"/>
      <w:r>
        <w:rPr>
          <w:noProof/>
          <w:lang w:eastAsia="pt-BR" w:bidi="ar-SA"/>
        </w:rPr>
        <w:drawing>
          <wp:inline distT="0" distB="0" distL="0" distR="0" wp14:anchorId="40351FD0" wp14:editId="511256A3">
            <wp:extent cx="2020824" cy="1435608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8_g_AM9_MD_LT4_4bim_AA4_G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42B8" w14:textId="77777777" w:rsidR="00880A6C" w:rsidRPr="00587581" w:rsidRDefault="00880A6C" w:rsidP="00880A6C">
      <w:pPr>
        <w:pStyle w:val="02TEXTOPRINCIPAL"/>
      </w:pPr>
    </w:p>
    <w:bookmarkEnd w:id="6"/>
    <w:p w14:paraId="1F5A6663" w14:textId="77777777" w:rsidR="00880A6C" w:rsidRPr="00A91001" w:rsidRDefault="00880A6C" w:rsidP="00880A6C">
      <w:pPr>
        <w:pStyle w:val="02TEXTOPRINCIPAL"/>
      </w:pPr>
      <w:r w:rsidRPr="00A91001">
        <w:t xml:space="preserve">Sabendo que a base </w:t>
      </w:r>
      <w:r>
        <w:t xml:space="preserve">desse prisma </w:t>
      </w:r>
      <w:r w:rsidRPr="00A91001">
        <w:t>corresponde a um triângulo equilátero de lados medindo 4 cm</w:t>
      </w:r>
      <w:r>
        <w:t>,</w:t>
      </w:r>
      <w:r w:rsidRPr="00A91001">
        <w:t xml:space="preserve"> assinale a alternativa que apresenta o volume desse recipiente.</w:t>
      </w:r>
    </w:p>
    <w:p w14:paraId="6A16B0C4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a) </w:t>
      </w:r>
      <m:oMath>
        <m:r>
          <w:rPr>
            <w:rFonts w:ascii="Cambria Math" w:hAnsi="Cambria Math"/>
            <w:sz w:val="24"/>
            <w:szCs w:val="24"/>
          </w:rPr>
          <m:t>6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A91001">
        <w:rPr>
          <w:rFonts w:eastAsiaTheme="minorEastAsia"/>
        </w:rPr>
        <w:t xml:space="preserve"> cm</w:t>
      </w:r>
      <w:r w:rsidRPr="00A91001">
        <w:rPr>
          <w:rFonts w:eastAsiaTheme="minorEastAsia"/>
          <w:vertAlign w:val="superscript"/>
        </w:rPr>
        <w:t>3</w:t>
      </w:r>
    </w:p>
    <w:p w14:paraId="03883004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b) </w:t>
      </w:r>
      <m:oMath>
        <m:r>
          <w:rPr>
            <w:rFonts w:ascii="Cambria Math" w:hAnsi="Cambria Math"/>
            <w:sz w:val="24"/>
            <w:szCs w:val="24"/>
          </w:rPr>
          <m:t>12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A91001">
        <w:rPr>
          <w:rFonts w:eastAsiaTheme="minorEastAsia"/>
        </w:rPr>
        <w:t xml:space="preserve"> cm</w:t>
      </w:r>
      <w:r w:rsidRPr="00A91001">
        <w:rPr>
          <w:rFonts w:eastAsiaTheme="minorEastAsia"/>
          <w:vertAlign w:val="superscript"/>
        </w:rPr>
        <w:t>3</w:t>
      </w:r>
    </w:p>
    <w:p w14:paraId="1AA6B0A5" w14:textId="77777777" w:rsidR="00880A6C" w:rsidRPr="00A91001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c) </w:t>
      </w:r>
      <m:oMath>
        <m:r>
          <w:rPr>
            <w:rFonts w:ascii="Cambria Math" w:hAnsi="Cambria Math"/>
            <w:sz w:val="24"/>
            <w:szCs w:val="24"/>
          </w:rPr>
          <m:t>16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A91001">
        <w:rPr>
          <w:rFonts w:eastAsiaTheme="minorEastAsia"/>
        </w:rPr>
        <w:t xml:space="preserve"> cm</w:t>
      </w:r>
      <w:r w:rsidRPr="00A91001">
        <w:rPr>
          <w:rFonts w:eastAsiaTheme="minorEastAsia"/>
          <w:vertAlign w:val="superscript"/>
        </w:rPr>
        <w:t>3</w:t>
      </w:r>
    </w:p>
    <w:p w14:paraId="07D35D59" w14:textId="77777777" w:rsidR="00880A6C" w:rsidRPr="00602BF9" w:rsidRDefault="00880A6C" w:rsidP="00880A6C">
      <w:pPr>
        <w:pStyle w:val="02TEXTOPRINCIPAL"/>
      </w:pPr>
      <w:proofErr w:type="gramStart"/>
      <w:r w:rsidRPr="00A91001">
        <w:t xml:space="preserve">(  </w:t>
      </w:r>
      <w:proofErr w:type="gramEnd"/>
      <w:r w:rsidRPr="00A91001">
        <w:t xml:space="preserve">  ) d) </w:t>
      </w:r>
      <m:oMath>
        <m:r>
          <w:rPr>
            <w:rFonts w:ascii="Cambria Math" w:hAnsi="Cambria Math"/>
            <w:sz w:val="24"/>
            <w:szCs w:val="24"/>
          </w:rPr>
          <m:t>24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A91001">
        <w:rPr>
          <w:rFonts w:eastAsiaTheme="minorEastAsia"/>
        </w:rPr>
        <w:t xml:space="preserve"> cm</w:t>
      </w:r>
      <w:r w:rsidRPr="00A91001">
        <w:rPr>
          <w:rFonts w:eastAsiaTheme="minorEastAsia"/>
          <w:vertAlign w:val="superscript"/>
        </w:rPr>
        <w:t>3</w:t>
      </w:r>
    </w:p>
    <w:p w14:paraId="3959F844" w14:textId="19C9036C" w:rsidR="00EA59F9" w:rsidRPr="00880A6C" w:rsidRDefault="00EA59F9" w:rsidP="00880A6C"/>
    <w:sectPr w:rsidR="00EA59F9" w:rsidRPr="00880A6C" w:rsidSect="00C6749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D09D8" w14:textId="77777777" w:rsidR="001F662F" w:rsidRDefault="001F662F">
      <w:r>
        <w:separator/>
      </w:r>
    </w:p>
  </w:endnote>
  <w:endnote w:type="continuationSeparator" w:id="0">
    <w:p w14:paraId="23C69F66" w14:textId="77777777" w:rsidR="001F662F" w:rsidRDefault="001F6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49E39F7-0820-4534-9CE1-CCDEEA9BCE47}"/>
    <w:embedBold r:id="rId2" w:fontKey="{20F58CD4-212F-4070-8A1C-BD1FCADDCC4B}"/>
    <w:embedItalic r:id="rId3" w:fontKey="{EF060D47-3EB5-4D4C-8125-F88D5111D8DF}"/>
    <w:embedBoldItalic r:id="rId4" w:fontKey="{52A35883-CC59-4633-9BBA-F7AA7BC9EC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B96261-6D15-4B7D-8F57-D16BC4F50A74}"/>
    <w:embedBold r:id="rId6" w:fontKey="{E67F7930-C288-4318-B90C-9BE2F8A0EE3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13D377C-C38C-408B-9509-5882A966BDC0}"/>
    <w:embedBold r:id="rId8" w:fontKey="{8D879719-56B1-4651-B83A-D13FBCC5AFFF}"/>
    <w:embedBoldItalic r:id="rId9" w:fontKey="{3657897F-A72B-4A0D-B834-63C26ABEEB8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43F7065C-0D15-4F88-A633-388BCDCB8DF8}"/>
    <w:embedBold r:id="rId11" w:fontKey="{D37EE9D8-2C53-4E92-823B-6548C21D18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8FC0B83C-66E1-45E5-8B01-DFF0DCE6441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18C4D43-81C2-4177-B822-7066B46A6289}"/>
    <w:embedBold r:id="rId14" w:fontKey="{6821EA48-8D35-4BC2-9B47-77B9D2BFEA7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BB02A99F-53A8-40CF-8AFD-A980B0DF995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6" w:fontKey="{59624203-EF87-4C56-A23D-5ED9808FD1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171DE" w14:textId="77777777" w:rsidR="008B3596" w:rsidRDefault="008B35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02BF9" w:rsidRPr="005A1C11" w14:paraId="4719E83D" w14:textId="77777777" w:rsidTr="003F4463">
      <w:tc>
        <w:tcPr>
          <w:tcW w:w="9606" w:type="dxa"/>
        </w:tcPr>
        <w:p w14:paraId="3F8F7BAB" w14:textId="77777777" w:rsidR="00602BF9" w:rsidRPr="005A1C11" w:rsidRDefault="00602BF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E881EFE" w14:textId="77777777" w:rsidR="00602BF9" w:rsidRPr="005A1C11" w:rsidRDefault="00602BF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B6BD0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602BF9" w:rsidRDefault="008B3596" w:rsidP="00602B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C403C" w14:textId="77777777" w:rsidR="008B3596" w:rsidRDefault="008B35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BAF86" w14:textId="77777777" w:rsidR="001F662F" w:rsidRDefault="001F662F">
      <w:r>
        <w:rPr>
          <w:color w:val="000000"/>
        </w:rPr>
        <w:separator/>
      </w:r>
    </w:p>
  </w:footnote>
  <w:footnote w:type="continuationSeparator" w:id="0">
    <w:p w14:paraId="2BEC2702" w14:textId="77777777" w:rsidR="001F662F" w:rsidRDefault="001F6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B1495" w14:textId="77777777" w:rsidR="008B3596" w:rsidRDefault="008B35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8B3596" w:rsidRDefault="008B3596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81A78" w14:textId="77777777" w:rsidR="008B3596" w:rsidRDefault="008B359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7004C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C5C5B"/>
    <w:multiLevelType w:val="hybridMultilevel"/>
    <w:tmpl w:val="73AABE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9"/>
  </w:num>
  <w:num w:numId="13">
    <w:abstractNumId w:val="6"/>
  </w:num>
  <w:num w:numId="14">
    <w:abstractNumId w:val="4"/>
  </w:num>
  <w:num w:numId="15">
    <w:abstractNumId w:val="5"/>
  </w:num>
  <w:num w:numId="16">
    <w:abstractNumId w:val="2"/>
  </w:num>
  <w:num w:numId="17">
    <w:abstractNumId w:val="1"/>
  </w:num>
  <w:num w:numId="18">
    <w:abstractNumId w:val="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3E92"/>
    <w:rsid w:val="00037C61"/>
    <w:rsid w:val="00044395"/>
    <w:rsid w:val="0004633F"/>
    <w:rsid w:val="000628EC"/>
    <w:rsid w:val="0007048F"/>
    <w:rsid w:val="00076EF4"/>
    <w:rsid w:val="000A7F47"/>
    <w:rsid w:val="000C6EC8"/>
    <w:rsid w:val="000D43B7"/>
    <w:rsid w:val="000E14AC"/>
    <w:rsid w:val="000F183C"/>
    <w:rsid w:val="00124933"/>
    <w:rsid w:val="00126F41"/>
    <w:rsid w:val="0013172C"/>
    <w:rsid w:val="00133AA8"/>
    <w:rsid w:val="00161222"/>
    <w:rsid w:val="00182B00"/>
    <w:rsid w:val="00194744"/>
    <w:rsid w:val="001A0DB8"/>
    <w:rsid w:val="001A5A94"/>
    <w:rsid w:val="001B4098"/>
    <w:rsid w:val="001C384B"/>
    <w:rsid w:val="001C6A6A"/>
    <w:rsid w:val="001F662F"/>
    <w:rsid w:val="00204256"/>
    <w:rsid w:val="0020549D"/>
    <w:rsid w:val="00210B7C"/>
    <w:rsid w:val="00216EA0"/>
    <w:rsid w:val="002177E2"/>
    <w:rsid w:val="002312BA"/>
    <w:rsid w:val="002375F8"/>
    <w:rsid w:val="0024295A"/>
    <w:rsid w:val="0026445C"/>
    <w:rsid w:val="00265BB6"/>
    <w:rsid w:val="00290054"/>
    <w:rsid w:val="00290D60"/>
    <w:rsid w:val="00295366"/>
    <w:rsid w:val="002B4837"/>
    <w:rsid w:val="002B77AF"/>
    <w:rsid w:val="002C49D0"/>
    <w:rsid w:val="002C6E52"/>
    <w:rsid w:val="002E091A"/>
    <w:rsid w:val="002F0883"/>
    <w:rsid w:val="002F294E"/>
    <w:rsid w:val="002F3D2D"/>
    <w:rsid w:val="00303F99"/>
    <w:rsid w:val="00341BA6"/>
    <w:rsid w:val="003911E3"/>
    <w:rsid w:val="003C3801"/>
    <w:rsid w:val="00414B0D"/>
    <w:rsid w:val="00426FFF"/>
    <w:rsid w:val="00444CBD"/>
    <w:rsid w:val="0045456D"/>
    <w:rsid w:val="00457F47"/>
    <w:rsid w:val="004A4DE3"/>
    <w:rsid w:val="004A62BC"/>
    <w:rsid w:val="004C2C31"/>
    <w:rsid w:val="004C5C7C"/>
    <w:rsid w:val="00512EF1"/>
    <w:rsid w:val="00530D3A"/>
    <w:rsid w:val="00547AE6"/>
    <w:rsid w:val="00583C7E"/>
    <w:rsid w:val="00586106"/>
    <w:rsid w:val="00587581"/>
    <w:rsid w:val="00590918"/>
    <w:rsid w:val="005B23E8"/>
    <w:rsid w:val="005D03F2"/>
    <w:rsid w:val="005E7513"/>
    <w:rsid w:val="005F36E9"/>
    <w:rsid w:val="00602BF9"/>
    <w:rsid w:val="00635352"/>
    <w:rsid w:val="00644D36"/>
    <w:rsid w:val="00675254"/>
    <w:rsid w:val="0067591D"/>
    <w:rsid w:val="00676297"/>
    <w:rsid w:val="0068753B"/>
    <w:rsid w:val="006A1ED2"/>
    <w:rsid w:val="006A3A38"/>
    <w:rsid w:val="006A60A3"/>
    <w:rsid w:val="006D5809"/>
    <w:rsid w:val="006F1DEE"/>
    <w:rsid w:val="007041B7"/>
    <w:rsid w:val="00714018"/>
    <w:rsid w:val="00750023"/>
    <w:rsid w:val="00787461"/>
    <w:rsid w:val="007F6114"/>
    <w:rsid w:val="00802F95"/>
    <w:rsid w:val="00822054"/>
    <w:rsid w:val="00852916"/>
    <w:rsid w:val="00880A6C"/>
    <w:rsid w:val="008A104C"/>
    <w:rsid w:val="008A74D7"/>
    <w:rsid w:val="008B3596"/>
    <w:rsid w:val="008C2A24"/>
    <w:rsid w:val="008D36DF"/>
    <w:rsid w:val="008D435D"/>
    <w:rsid w:val="008E09F8"/>
    <w:rsid w:val="008F7795"/>
    <w:rsid w:val="008F793A"/>
    <w:rsid w:val="0091340D"/>
    <w:rsid w:val="00915193"/>
    <w:rsid w:val="00935D6C"/>
    <w:rsid w:val="00974304"/>
    <w:rsid w:val="00977938"/>
    <w:rsid w:val="0099592B"/>
    <w:rsid w:val="009D2731"/>
    <w:rsid w:val="009E14C7"/>
    <w:rsid w:val="009F468F"/>
    <w:rsid w:val="00A13725"/>
    <w:rsid w:val="00A41004"/>
    <w:rsid w:val="00A53C7D"/>
    <w:rsid w:val="00A74FAE"/>
    <w:rsid w:val="00AC24E0"/>
    <w:rsid w:val="00AC58E2"/>
    <w:rsid w:val="00AE3355"/>
    <w:rsid w:val="00B00666"/>
    <w:rsid w:val="00B10613"/>
    <w:rsid w:val="00B1229E"/>
    <w:rsid w:val="00B1598A"/>
    <w:rsid w:val="00B22083"/>
    <w:rsid w:val="00B30E4B"/>
    <w:rsid w:val="00B34355"/>
    <w:rsid w:val="00B36FBF"/>
    <w:rsid w:val="00BB5945"/>
    <w:rsid w:val="00BE0E52"/>
    <w:rsid w:val="00BE346A"/>
    <w:rsid w:val="00BE7B6E"/>
    <w:rsid w:val="00C30FDE"/>
    <w:rsid w:val="00C45B1B"/>
    <w:rsid w:val="00C65D98"/>
    <w:rsid w:val="00C67490"/>
    <w:rsid w:val="00C77049"/>
    <w:rsid w:val="00C84AFB"/>
    <w:rsid w:val="00C867EE"/>
    <w:rsid w:val="00C96119"/>
    <w:rsid w:val="00CC5CBB"/>
    <w:rsid w:val="00CE2022"/>
    <w:rsid w:val="00CF42D1"/>
    <w:rsid w:val="00D063FB"/>
    <w:rsid w:val="00D418A3"/>
    <w:rsid w:val="00D43BAD"/>
    <w:rsid w:val="00D537E4"/>
    <w:rsid w:val="00D55780"/>
    <w:rsid w:val="00D951A2"/>
    <w:rsid w:val="00DA6EA3"/>
    <w:rsid w:val="00DB196E"/>
    <w:rsid w:val="00DB6BD0"/>
    <w:rsid w:val="00DB700B"/>
    <w:rsid w:val="00DB7231"/>
    <w:rsid w:val="00DC2F40"/>
    <w:rsid w:val="00DC7526"/>
    <w:rsid w:val="00DD5E40"/>
    <w:rsid w:val="00DF662C"/>
    <w:rsid w:val="00E05E1E"/>
    <w:rsid w:val="00E14CEA"/>
    <w:rsid w:val="00E27094"/>
    <w:rsid w:val="00E449E3"/>
    <w:rsid w:val="00E50897"/>
    <w:rsid w:val="00E648BC"/>
    <w:rsid w:val="00E6518C"/>
    <w:rsid w:val="00E90F29"/>
    <w:rsid w:val="00E97485"/>
    <w:rsid w:val="00EA23DE"/>
    <w:rsid w:val="00EA59F9"/>
    <w:rsid w:val="00EC0E96"/>
    <w:rsid w:val="00EF1211"/>
    <w:rsid w:val="00EF41FA"/>
    <w:rsid w:val="00F04D2C"/>
    <w:rsid w:val="00FA209D"/>
    <w:rsid w:val="00FC6805"/>
    <w:rsid w:val="00FD5852"/>
    <w:rsid w:val="00FD663B"/>
    <w:rsid w:val="00FF2AE0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022F2D23-B90C-4794-8762-4F6695BA5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290054"/>
    <w:pPr>
      <w:spacing w:before="57" w:after="57" w:line="28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F1DEE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574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14</cp:revision>
  <dcterms:created xsi:type="dcterms:W3CDTF">2018-10-30T22:03:00Z</dcterms:created>
  <dcterms:modified xsi:type="dcterms:W3CDTF">2018-11-15T16:46:00Z</dcterms:modified>
</cp:coreProperties>
</file>